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1B15F4" w:rsidRDefault="00B80A26">
      <w:pPr>
        <w:numPr>
          <w:ilvl w:val="0"/>
          <w:numId w:val="1"/>
        </w:numPr>
        <w:ind w:hanging="360"/>
        <w:contextualSpacing/>
      </w:pPr>
      <w:bookmarkStart w:id="0" w:name="_GoBack"/>
      <w:bookmarkEnd w:id="0"/>
      <w:r>
        <w:t>Online Number Line</w:t>
      </w:r>
    </w:p>
    <w:p w:rsidR="001B15F4" w:rsidRDefault="0001147F">
      <w:pPr>
        <w:numPr>
          <w:ilvl w:val="1"/>
          <w:numId w:val="1"/>
        </w:numPr>
        <w:ind w:hanging="360"/>
        <w:contextualSpacing/>
      </w:pPr>
      <w:hyperlink r:id="rId5">
        <w:r w:rsidR="00B80A26">
          <w:rPr>
            <w:color w:val="1155CC"/>
            <w:u w:val="single"/>
          </w:rPr>
          <w:t>http://www.mathlearningcenter.org/web-apps/number-line/</w:t>
        </w:r>
      </w:hyperlink>
    </w:p>
    <w:p w:rsidR="00B80A26" w:rsidRDefault="00A57FF1" w:rsidP="00B80A26">
      <w:pPr>
        <w:ind w:left="1440"/>
        <w:contextualSpacing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2324100</wp:posOffset>
                </wp:positionH>
                <wp:positionV relativeFrom="paragraph">
                  <wp:posOffset>68580</wp:posOffset>
                </wp:positionV>
                <wp:extent cx="1362075" cy="3009900"/>
                <wp:effectExtent l="38100" t="38100" r="28575" b="19050"/>
                <wp:wrapNone/>
                <wp:docPr id="250" name="Straight Arrow Connector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62075" cy="30099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C9F30BB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50" o:spid="_x0000_s1026" type="#_x0000_t32" style="position:absolute;margin-left:183pt;margin-top:5.4pt;width:107.25pt;height:237pt;flip:x y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RN++gEAAFEEAAAOAAAAZHJzL2Uyb0RvYy54bWysVE1vEzEQvSPxHyzfyW5StdAomwqlFA4I&#10;orZwd7121pK/NB6yyb9n7N1soCAhEBdrxjNvZt7b8a5uDs6yvYJkgm/4fFZzprwMrfG7hn95vHv1&#10;hrOEwrfCBq8aflSJ36xfvlj1cakWoQu2VcCoiE/LPja8Q4zLqkqyU06kWYjKU1AHcALJhV3Vguip&#10;urPVoq6vqj5AGyFIlRLd3g5Bvi71tVYSP2udFDLbcJoNywnlfMpntV6J5Q5E7IwcxxD/MIUTxlPT&#10;qdStQMG+gfmllDMSQgoaZzK4KmhtpCociM28fsbmoRNRFS4kToqTTOn/lZWf9ltgpm344pL08cLR&#10;R3pAEGbXIXsLEHq2Cd6TkAFYziHF+piWBNz4LYxeilvI9A8aHNPWxA+0DLxYX7OVY0SWHYryx0l5&#10;dUAm6XJ+cbWoX19yJil2UdfX13XpVA0lMzxCwvcqOJaNhqdxxmm4oYnYf0xIQxHwBMhg6/OZgjXt&#10;nbG2OHnF1MYC2wtaDjzMMzXC/ZSFwth3vmV4jCQMghF+Z9WYmatWWYyBfrHwaNXQ8V5pEjaTK/TL&#10;Sp/7CSmVx1NP6yk7wzRNNwHrPwPH/AxVZd3/BjwhSufgcQI74wP8rvtZJj3knxQYeGcJnkJ7LItR&#10;pKG9LaqObyw/jB/9Aj//CdbfAQAA//8DAFBLAwQUAAYACAAAACEAH6g5fN8AAAAKAQAADwAAAGRy&#10;cy9kb3ducmV2LnhtbEyPwU7DMBBE70j8g7VI3KgDbSM3xKkqJG700BAJenPjbRIRr6PYbcLfs5zg&#10;uJrR7Hv5dna9uOIYOk8aHhcJCKTa244aDdX764MCEaIha3pPqOEbA2yL25vcZNZPdMBrGRvBIxQy&#10;o6GNccikDHWLzoSFH5A4O/vRmcjn2Eg7monHXS+fkiSVznTEH1oz4EuL9Vd5cRr2cak2HyXNb5Pa&#10;H8/DZ3XYTZXW93fz7hlExDn+leEXn9GhYKaTv5ANotewTFN2iRwkrMCFtUrWIE4aVmqlQBa5/K9Q&#10;/AAAAP//AwBQSwECLQAUAAYACAAAACEAtoM4kv4AAADhAQAAEwAAAAAAAAAAAAAAAAAAAAAAW0Nv&#10;bnRlbnRfVHlwZXNdLnhtbFBLAQItABQABgAIAAAAIQA4/SH/1gAAAJQBAAALAAAAAAAAAAAAAAAA&#10;AC8BAABfcmVscy8ucmVsc1BLAQItABQABgAIAAAAIQDNGRN++gEAAFEEAAAOAAAAAAAAAAAAAAAA&#10;AC4CAABkcnMvZTJvRG9jLnhtbFBLAQItABQABgAIAAAAIQAfqDl83wAAAAoBAAAPAAAAAAAAAAAA&#10;AAAAAFQEAABkcnMvZG93bnJldi54bWxQSwUGAAAAAAQABADzAAAAYAUAAAAA&#10;" strokecolor="black [3213]" strokeweight=".5pt">
                <v:stroke endarrow="block" joinstyle="miter"/>
              </v:shape>
            </w:pict>
          </mc:Fallback>
        </mc:AlternateContent>
      </w:r>
      <w:r w:rsidR="00B80A26">
        <w:rPr>
          <w:noProof/>
        </w:rPr>
        <w:drawing>
          <wp:inline distT="0" distB="0" distL="0" distR="0" wp14:anchorId="549FFB14" wp14:editId="03F97E4C">
            <wp:extent cx="5039313" cy="2409825"/>
            <wp:effectExtent l="0" t="0" r="9525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6077" cy="241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A26" w:rsidRDefault="00B80A26" w:rsidP="00B80A26">
      <w:pPr>
        <w:ind w:left="720"/>
        <w:contextualSpacing/>
      </w:pPr>
      <w:r>
        <w:t xml:space="preserve"> You can make your own graphs on this page. </w:t>
      </w:r>
    </w:p>
    <w:p w:rsidR="00A57FF1" w:rsidRDefault="00A57FF1" w:rsidP="00B80A26">
      <w:pPr>
        <w:ind w:left="720"/>
        <w:contextualSpacing/>
      </w:pPr>
      <w:r>
        <w:t>You can click the choices along the bottom depending on what you want it to do, and move the number line by grabbing the bar on the top.</w:t>
      </w:r>
    </w:p>
    <w:p w:rsidR="00D81292" w:rsidRDefault="00D81292" w:rsidP="00B80A26">
      <w:pPr>
        <w:ind w:left="720"/>
        <w:contextualSpacing/>
      </w:pPr>
    </w:p>
    <w:p w:rsidR="00D81292" w:rsidRDefault="006C388C" w:rsidP="00B80A26">
      <w:pPr>
        <w:ind w:left="720"/>
        <w:contextualSpacing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3248025</wp:posOffset>
                </wp:positionH>
                <wp:positionV relativeFrom="paragraph">
                  <wp:posOffset>191135</wp:posOffset>
                </wp:positionV>
                <wp:extent cx="2705100" cy="2476500"/>
                <wp:effectExtent l="19050" t="76200" r="457200" b="19050"/>
                <wp:wrapNone/>
                <wp:docPr id="268" name="Curved Connector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0" y="0"/>
                          <a:ext cx="2705100" cy="2476500"/>
                        </a:xfrm>
                        <a:prstGeom prst="curvedConnector3">
                          <a:avLst>
                            <a:gd name="adj1" fmla="val -15845"/>
                          </a:avLst>
                        </a:prstGeom>
                        <a:ln w="127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A875C43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urved Connector 268" o:spid="_x0000_s1026" type="#_x0000_t38" style="position:absolute;margin-left:255.75pt;margin-top:15.05pt;width:213pt;height:195pt;rotation:180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kE9EAIAAHcEAAAOAAAAZHJzL2Uyb0RvYy54bWysVMtu2zAQvBfoPxC8x5Lc2DEEyzk4TS9F&#10;a/TxAQwfNgu+sGQs+++7pGS5SXtpUR0IkrszOzsktb4/WUOOEqL2rqPNrKZEOu6FdvuOfv/2eLOi&#10;JCbmBDPeyY6eZaT3m7dv1n1o5dwfvBESCJK42Paho4eUQltVkR+kZXHmg3QYVB4sS7iEfSWA9chu&#10;TTWv62XVexABPJcx4u7DEKSbwq+U5OmzUlEmYjqK2lIZoYxPeaw2a9bugYWD5qMM9g8qLNMOi05U&#10;Dywx8gz6NyqrOfjoVZpxbyuvlOay9IDdNPWrbr4eWJClFzQnhsmm+P9o+afjDogWHZ0v8agcs3hI&#10;22c4SkG23jk00APJMXSqD7FFwNbtYFzFsIPc9kmBJeDR3qZe1fkrbmB/5FTMPk9my1MiHDfnd/Wi&#10;wTzCMTa/vVsucIG01cCWWQPE9EF6S/Kko7zImlS9KyXY8WNMxXkxqmfiR0OJsgYP8sgMuWkWq9vF&#10;SD2mY5ELecYaR3qUjpIG3dEbLR61MTlY7qLcGiDI1tF0akauF1mJafPeCZLOAR1kAL4f04zDprJ1&#10;g1llls5GDoW/SIX2ox9NaedVMca5dOlS0DjMzjCF0ibgKDm/mKvKl8AxP0NleRR/A54QpbJ3aQJb&#10;7Tz8SfbVIzXkXxwY+s4WPHlxLteoWIO3u5z8+BLz8/l1XeDX/8XmJwAAAP//AwBQSwMEFAAGAAgA&#10;AAAhAA7swZ7eAAAACgEAAA8AAABkcnMvZG93bnJldi54bWxMj8FOwzAMhu9IvENkJG4sTbcCK3Un&#10;NIkzoptUccsa05Y1SdVkW3l7zIkd/fvT78/FZraDONMUeu8Q1CIBQa7xpnctwn739vAMIkTtjB68&#10;I4QfCrApb28KnRt/cR90rmIruMSFXCN0MY65lKHpyOqw8CM53n35yerI49RKM+kLl9tBpknyKK3u&#10;HV/o9EjbjppjdbIIMe332+y4qus11Z9VQt/vXu0Q7+/m1xcQkeb4D8OfPqtDyU4Hf3ImiAEhUypj&#10;FGGZKBAMrJdPHBwQViknsizk9QvlLwAAAP//AwBQSwECLQAUAAYACAAAACEAtoM4kv4AAADhAQAA&#10;EwAAAAAAAAAAAAAAAAAAAAAAW0NvbnRlbnRfVHlwZXNdLnhtbFBLAQItABQABgAIAAAAIQA4/SH/&#10;1gAAAJQBAAALAAAAAAAAAAAAAAAAAC8BAABfcmVscy8ucmVsc1BLAQItABQABgAIAAAAIQBIWkE9&#10;EAIAAHcEAAAOAAAAAAAAAAAAAAAAAC4CAABkcnMvZTJvRG9jLnhtbFBLAQItABQABgAIAAAAIQAO&#10;7MGe3gAAAAoBAAAPAAAAAAAAAAAAAAAAAGoEAABkcnMvZG93bnJldi54bWxQSwUGAAAAAAQABADz&#10;AAAAdQUAAAAA&#10;" adj="-3423" strokecolor="black [3213]" strokeweight="1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3248025</wp:posOffset>
                </wp:positionH>
                <wp:positionV relativeFrom="paragraph">
                  <wp:posOffset>915035</wp:posOffset>
                </wp:positionV>
                <wp:extent cx="2057400" cy="1524000"/>
                <wp:effectExtent l="38100" t="38100" r="19050" b="19050"/>
                <wp:wrapNone/>
                <wp:docPr id="267" name="Straight Arrow Connector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57400" cy="15240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C20151" id="Straight Arrow Connector 267" o:spid="_x0000_s1026" type="#_x0000_t32" style="position:absolute;margin-left:255.75pt;margin-top:72.05pt;width:162pt;height:120pt;flip:x y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bylAgIAAFgEAAAOAAAAZHJzL2Uyb0RvYy54bWysVMGO0zAQvSPxD5bvNGlFt6uq6Qp1WTgg&#10;WO0Cd69jN5ZsjzU2Tfv3jJ00ZRcuIC7WOJ43897zOJubo7PsoDAa8A2fz2rOlJfQGr9v+Levd2+u&#10;OYtJ+FZY8KrhJxX5zfb1q00f1moBHdhWIaMiPq770PAupbCuqig75UScQVCeDjWgE4m2uK9aFD1V&#10;d7Za1PVV1QO2AUGqGOnr7XDIt6W+1kqmL1pHlZhtOHFLZcWyPuW12m7Eeo8idEaONMQ/sHDCeGo6&#10;lboVSbAfaH4r5YxEiKDTTIKrQGsjVdFAaub1CzWPnQiqaCFzYphsiv+vrPx8uEdm2oYvrlaceeHo&#10;kh4TCrPvEnuHCD3bgfdkJCDLOeRYH+KagDt/j+MuhnvM8o8aHdPWhI80DLxE33OUz0gsOxbnT5Pz&#10;6piYpI+Lerl6W9MFSTqbLxcUl7uphpIZHjCmDwocy0HD48hxIjc0EYdPMREpAp4BGWw966nL9XK1&#10;LFwiWNPeGWvzYRk2tbPIDoLGJB3nWSRVeJaVhLHvfcvSKZBFIjszpllP2dmTwYUSpZNVQ+MHpclf&#10;0jgQfNFMSKl8Oje0nrIzTBO1CVgPlPOTuLB8DhzzM1SVqf8b8IQoncGnCeyMB/xT94tHesg/OzDo&#10;zhY8QXsq81GsofEtlo5PLb+PX/cFfvkhbH8CAAD//wMAUEsDBBQABgAIAAAAIQCnPsUL4AAAAAsB&#10;AAAPAAAAZHJzL2Rvd25yZXYueG1sTI/BTsMwEETvSPyDtUjcqBPSNGkapwKkquLAgVL17NpuHBGv&#10;Q+y24e9ZTnDcmafZmXo9uZ5dzBg6jwLSWQLMoPK6w1bA/mPzUAILUaKWvUcj4NsEWDe3N7WstL/i&#10;u7nsYssoBEMlBdgYh4rzoKxxMsz8YJC8kx+djHSOLdejvFK46/ljkiy4kx3SBysH82KN+tydnYBS&#10;nTYH+/xWLNVrsf9aLraFy7ZC3N9NTytg0UzxD4bf+lQdGup09GfUgfUC8jTNCSVjPk+BEVFmOSlH&#10;AVlJCm9q/n9D8wMAAP//AwBQSwECLQAUAAYACAAAACEAtoM4kv4AAADhAQAAEwAAAAAAAAAAAAAA&#10;AAAAAAAAW0NvbnRlbnRfVHlwZXNdLnhtbFBLAQItABQABgAIAAAAIQA4/SH/1gAAAJQBAAALAAAA&#10;AAAAAAAAAAAAAC8BAABfcmVscy8ucmVsc1BLAQItABQABgAIAAAAIQAfCbylAgIAAFgEAAAOAAAA&#10;AAAAAAAAAAAAAC4CAABkcnMvZTJvRG9jLnhtbFBLAQItABQABgAIAAAAIQCnPsUL4AAAAAsBAAAP&#10;AAAAAAAAAAAAAAAAAFwEAABkcnMvZG93bnJldi54bWxQSwUGAAAAAAQABADzAAAAaQUAAAAA&#10;" strokecolor="black [3213]" strokeweight="2.25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971550</wp:posOffset>
                </wp:positionH>
                <wp:positionV relativeFrom="paragraph">
                  <wp:posOffset>2305685</wp:posOffset>
                </wp:positionV>
                <wp:extent cx="942975" cy="133350"/>
                <wp:effectExtent l="38100" t="76200" r="28575" b="19050"/>
                <wp:wrapNone/>
                <wp:docPr id="266" name="Straight Arrow Connector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2975" cy="1333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A245B1" id="Straight Arrow Connector 266" o:spid="_x0000_s1026" type="#_x0000_t32" style="position:absolute;margin-left:76.5pt;margin-top:181.55pt;width:74.25pt;height:10.5pt;flip:x y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VWEAgIAAFYEAAAOAAAAZHJzL2Uyb0RvYy54bWysVE2P0zAQvSPxHyzfafrBLrRqukJdFg6I&#10;rVjg7nXsxpLtscamaf89YydNKZxAXCyPPe/Nm+dJ1ndHZ9lBYTTgaz6bTDlTXkJj/L7m374+vHrL&#10;WUzCN8KCVzU/qcjvNi9frLuwUnNowTYKGZH4uOpCzduUwqqqomyVE3ECQXm61IBOJApxXzUoOmJ3&#10;tppPp7dVB9gEBKlipNP7/pJvCr/WSqZHraNKzNactKWyYlmf81pt1mK1RxFaIwcZ4h9UOGE8FR2p&#10;7kUS7AeaP6ickQgRdJpIcBVobaQqPVA3s+lv3Ty1IqjSC5kTw2hT/H+08vNhh8w0NZ/f3nLmhaNH&#10;ekoozL5N7B0idGwL3pORgCznkGNdiCsCbv0OhyiGHeb2jxod09aEjzQMvOy+512+o2bZsTh/Gp1X&#10;x8QkHS5fz5dvbjiTdDVbLBY35WWqnjCDA8b0QYFjeVPzOCgcpfUlxOFTTCSJgGdABlvPOuJdTok2&#10;xxGsaR6MtSXIo6a2FtlB0JCk4yy3SAxXWUkY+943LJ0CGSSyL0Oa9ZSdHek9KLt0sqov/EVpcpc6&#10;7AWWub4UE1Iqn84FrafsDNMkbQQOkq9VXgOH/AxVZeb/BjwiSmXwaQQ74wF7w66rXzzSff7Zgb7v&#10;bMEzNKcyHcUaGt5i6fCh5a/j17jAL7+DzU8AAAD//wMAUEsDBBQABgAIAAAAIQBcwcbx4QAAAAsB&#10;AAAPAAAAZHJzL2Rvd25yZXYueG1sTI9BSwMxEIXvgv8hjOBFbLKuXdp1s0UKIogUrL14SzdxszSZ&#10;LJu0Tf+940lv85jHe99rVtk7djJTHAJKKGYCmMEu6AF7CbvPl/sFsJgUauUCGgkXE2HVXl81qtbh&#10;jB/mtE09oxCMtZJgUxprzmNnjVdxFkaD9PsOk1eJ5NRzPakzhXvHH4SouFcDUoNVo1lb0x22Ry/h&#10;He/sm1i6tNlVy/z65dc5Hy5S3t7k5ydgyeT0Z4ZffEKHlpj24Yg6Mkd6XtKWJKGsygIYOUpRzIHt&#10;6Vg8FsDbhv/f0P4AAAD//wMAUEsBAi0AFAAGAAgAAAAhALaDOJL+AAAA4QEAABMAAAAAAAAAAAAA&#10;AAAAAAAAAFtDb250ZW50X1R5cGVzXS54bWxQSwECLQAUAAYACAAAACEAOP0h/9YAAACUAQAACwAA&#10;AAAAAAAAAAAAAAAvAQAAX3JlbHMvLnJlbHNQSwECLQAUAAYACAAAACEALFFVhAICAABWBAAADgAA&#10;AAAAAAAAAAAAAAAuAgAAZHJzL2Uyb0RvYy54bWxQSwECLQAUAAYACAAAACEAXMHG8eEAAAALAQAA&#10;DwAAAAAAAAAAAAAAAABcBAAAZHJzL2Rvd25yZXYueG1sUEsFBgAAAAAEAAQA8wAAAGoFAAAAAA==&#10;" strokecolor="black [3213]" strokeweight="1.5pt">
                <v:stroke endarrow="open" joinstyle="miter"/>
              </v:shape>
            </w:pict>
          </mc:Fallback>
        </mc:AlternateContent>
      </w:r>
      <w:r w:rsidR="00D81292">
        <w:rPr>
          <w:noProof/>
        </w:rPr>
        <w:drawing>
          <wp:inline distT="0" distB="0" distL="0" distR="0" wp14:anchorId="49D9598C" wp14:editId="55D5433B">
            <wp:extent cx="3028950" cy="2384147"/>
            <wp:effectExtent l="0" t="0" r="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38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292" w:rsidRDefault="00D81292" w:rsidP="00B80A26">
      <w:pPr>
        <w:ind w:left="720"/>
        <w:contextualSpacing/>
      </w:pPr>
      <w:r>
        <w:t xml:space="preserve">If you select the bar with the arrow going over the top of it, it gives you a number line bar that you can drag and move to as long or as short as you want by grabbing the ends of it. </w:t>
      </w:r>
      <w:r w:rsidR="000E1F49">
        <w:t>You can also grab the top corners and squish it the arrows bend up or down.</w:t>
      </w:r>
    </w:p>
    <w:p w:rsidR="00246930" w:rsidRDefault="003E5005" w:rsidP="00B80A26">
      <w:pPr>
        <w:ind w:left="720"/>
        <w:contextualSpacing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1466850</wp:posOffset>
                </wp:positionH>
                <wp:positionV relativeFrom="paragraph">
                  <wp:posOffset>1966595</wp:posOffset>
                </wp:positionV>
                <wp:extent cx="219075" cy="352425"/>
                <wp:effectExtent l="38100" t="38100" r="28575" b="28575"/>
                <wp:wrapNone/>
                <wp:docPr id="256" name="Straight Arrow Connector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9075" cy="3524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1128DA" id="Straight Arrow Connector 256" o:spid="_x0000_s1026" type="#_x0000_t32" style="position:absolute;margin-left:115.5pt;margin-top:154.85pt;width:17.25pt;height:27.75pt;flip:x y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t3W9gEAAEwEAAAOAAAAZHJzL2Uyb0RvYy54bWysVE2P0zAQvSPxHyzf2aSBLlA1XaEuCwcE&#10;FQvcvY7dWLI91tg07b9n7KQpX0ICcbHG9rx5854nWd8cnWUHhdGAb/niquZMeQmd8fuWf/509+QF&#10;ZzEJ3wkLXrX8pCK/2Tx+tB7CSjXQg+0UMiri42oILe9TCquqirJXTsQrCMrTpQZ0ItEW91WHYqDq&#10;zlZNXV9XA2AXEKSKkU5vx0u+KfW1VjJ90DqqxGzLqbdUVizrQ16rzVqs9ihCb+TUhviHLpwwnkjn&#10;UrciCfYVzS+lnJEIEXS6kuAq0NpIVTSQmkX9k5r7XgRVtJA5Mcw2xf9XVr4/7JCZruXN8pozLxw9&#10;0n1CYfZ9Yq8QYWBb8J6MBGQ5hxwbQlwRcOt3OO1i2GGWf9TomLYmvKVh4CX6kqN8R2LZsTh/mp1X&#10;x8QkHTaLl/XzJWeSrp4um2fNMvNUY8EMDhjTGwWO5aDlcepwbm2kEId3MY3AMyCDrc9rBGu6O2Nt&#10;2eQBU1uL7CBoNNJxMRH+kJWEsa99x9IpkC0iuzGl5ZJV9mFUXqJ0smqk+6g0eUq6xrbKNF/IhJTK&#10;pzOh9ZSdYZpam4F1seyPwCk/Q1WZ9L8Bz4jCDD7NYGc84O/YLx7pMf/swKg7W/AA3anMRLGGRra8&#10;4fR55W/i+32BX34Cm28AAAD//wMAUEsDBBQABgAIAAAAIQDPDYtR5AAAAAsBAAAPAAAAZHJzL2Rv&#10;d25yZXYueG1sTI/NTsMwEITvSLyDtUhcqtZpSkIJcSpohYTEBVoEVydekoB/gu22gadnOcFxdkaz&#10;35Sr0Wh2QB96ZwXMZwkwtI1TvW0FPO/upktgIUqrpHYWBXxhgFV1elLKQrmjfcLDNraMSmwopIAu&#10;xqHgPDQdGhlmbkBL3pvzRkaSvuXKyyOVG83TJMm5kb2lD50ccN1h87HdGwEXn+v6cTNZ3t82r/JF&#10;vz9sJs5/C3F+Nt5cA4s4xr8w/OITOlTEVLu9VYFpAeliTluigEVydQmMEmmeZcBquuRZCrwq+f8N&#10;1Q8AAAD//wMAUEsBAi0AFAAGAAgAAAAhALaDOJL+AAAA4QEAABMAAAAAAAAAAAAAAAAAAAAAAFtD&#10;b250ZW50X1R5cGVzXS54bWxQSwECLQAUAAYACAAAACEAOP0h/9YAAACUAQAACwAAAAAAAAAAAAAA&#10;AAAvAQAAX3JlbHMvLnJlbHNQSwECLQAUAAYACAAAACEAAWbd1vYBAABMBAAADgAAAAAAAAAAAAAA&#10;AAAuAgAAZHJzL2Uyb0RvYy54bWxQSwECLQAUAAYACAAAACEAzw2LUeQAAAALAQAADwAAAAAAAAAA&#10;AAAAAABQBAAAZHJzL2Rvd25yZXYueG1sUEsFBgAAAAAEAAQA8wAAAGEFAAAAAA==&#10;" strokecolor="black [3213]" strokeweight=".5pt">
                <v:stroke endarrow="open" joinstyle="miter"/>
              </v:shape>
            </w:pict>
          </mc:Fallback>
        </mc:AlternateContent>
      </w:r>
      <w:r w:rsidR="00246930">
        <w:rPr>
          <w:noProof/>
        </w:rPr>
        <w:drawing>
          <wp:inline distT="0" distB="0" distL="0" distR="0" wp14:anchorId="090199B3" wp14:editId="4061B555">
            <wp:extent cx="1162050" cy="2033588"/>
            <wp:effectExtent l="0" t="0" r="0" b="508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2033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When you select this choice you can have a blank number line or one with or without tick marks. </w:t>
      </w:r>
    </w:p>
    <w:p w:rsidR="003E5005" w:rsidRDefault="003E5005" w:rsidP="00B80A26">
      <w:pPr>
        <w:ind w:left="720"/>
        <w:contextualSpacing/>
      </w:pPr>
      <w:proofErr w:type="gramStart"/>
      <w:r>
        <w:t>you</w:t>
      </w:r>
      <w:proofErr w:type="gramEnd"/>
      <w:r>
        <w:t xml:space="preserve"> can also select the bar with arrows to make the distance larger if you need to.</w:t>
      </w:r>
    </w:p>
    <w:p w:rsidR="00246930" w:rsidRDefault="00246930" w:rsidP="00B80A26">
      <w:pPr>
        <w:ind w:left="720"/>
        <w:contextualSpacing/>
      </w:pPr>
    </w:p>
    <w:p w:rsidR="00B80A26" w:rsidRDefault="00B80A26" w:rsidP="00B80A26">
      <w:pPr>
        <w:ind w:left="720"/>
        <w:contextualSpacing/>
      </w:pPr>
    </w:p>
    <w:p w:rsidR="00246930" w:rsidRDefault="002F0CC2" w:rsidP="00B80A26">
      <w:pPr>
        <w:ind w:left="720"/>
        <w:contextualSpacing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2800350</wp:posOffset>
                </wp:positionH>
                <wp:positionV relativeFrom="paragraph">
                  <wp:posOffset>3743325</wp:posOffset>
                </wp:positionV>
                <wp:extent cx="657225" cy="581025"/>
                <wp:effectExtent l="0" t="38100" r="47625" b="28575"/>
                <wp:wrapNone/>
                <wp:docPr id="259" name="Straight Arrow Connector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7225" cy="5810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4FBA4A" id="Straight Arrow Connector 259" o:spid="_x0000_s1026" type="#_x0000_t32" style="position:absolute;margin-left:220.5pt;margin-top:294.75pt;width:51.75pt;height:45.75pt;flip:y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ZUV+wEAAEwEAAAOAAAAZHJzL2Uyb0RvYy54bWysVMGO2yAQvVfqPyDujZ1I2e5GcVZVtttL&#10;1UbdtncWQ4wEDBponPx9B+w4m+2pVS8ImHlv3jwPXt8fnWUHhdGAb/h8VnOmvITW+H3Df3x/fHfL&#10;WUzCt8KCVw0/qcjvN2/frPuwUgvowLYKGZH4uOpDw7uUwqqqouyUE3EGQXkKakAnEh1xX7UoemJ3&#10;tlrU9U3VA7YBQaoY6fZhCPJN4ddayfRV66gSsw0nbamsWNbnvFabtVjtUYTOyFGG+AcVThhPRSeq&#10;B5EE+4XmDypnJEIEnWYSXAVaG6lKD9TNvH7VzVMngiq9kDkxTDbF/0crvxx2yEzb8MXyjjMvHH2k&#10;p4TC7LvEPiBCz7bgPRkJyHIOOdaHuCLg1u9wPMWww9z+UaNj2prwk4ahGEItsmPx+zT5rY6JSbq8&#10;Wb5fLJacSQotb+c17YmvGmgyXcCYPilwLG8aHkddk6ChhDh8jmkAngEZbD3rScVdvayLkgjWtI/G&#10;2hwsA6a2FtlB0Gik43wsfZWVhLEffcvSKZAtIrsxpllPQrMPQ+dll05WDYW/KU2eUoeDwFfFhJTK&#10;p3NB6yk7wzRJm4Cj5PwMLiqvgWN+hqoy6X8DnhClMvg0gZ3xgINh19UvHukh/+zA0He24BnaU5mJ&#10;Yg2NbPma4/PKb+LlucAvP4HNbwAAAP//AwBQSwMEFAAGAAgAAAAhAIXQpC7hAAAACwEAAA8AAABk&#10;cnMvZG93bnJldi54bWxMj09Pg0AQxe8mfofNmHizS1toERkaQ+LBRKu29b6FEYj7h7BLS7+940lv&#10;8/Je3vxevpmMFicafOcswnwWgSBbubqzDcJh/3SXgvBB2VppZwnhQh42xfVVrrLane0HnXahEVxi&#10;faYQ2hD6TEpftWSUn7meLHtfbjAqsBwaWQ/qzOVGy0UUraRRneUPreqpbKn63o0G4VmvpzF5+Xxd&#10;LtaX6i0qt+XynRBvb6bHBxCBpvAXhl98RoeCmY5utLUXGiGO57wlICTpfQKCE0kc83FEWKVsySKX&#10;/zcUPwAAAP//AwBQSwECLQAUAAYACAAAACEAtoM4kv4AAADhAQAAEwAAAAAAAAAAAAAAAAAAAAAA&#10;W0NvbnRlbnRfVHlwZXNdLnhtbFBLAQItABQABgAIAAAAIQA4/SH/1gAAAJQBAAALAAAAAAAAAAAA&#10;AAAAAC8BAABfcmVscy8ucmVsc1BLAQItABQABgAIAAAAIQBvXZUV+wEAAEwEAAAOAAAAAAAAAAAA&#10;AAAAAC4CAABkcnMvZTJvRG9jLnhtbFBLAQItABQABgAIAAAAIQCF0KQu4QAAAAsBAAAPAAAAAAAA&#10;AAAAAAAAAFUEAABkcnMvZG93bnJldi54bWxQSwUGAAAAAAQABADzAAAAYwUAAAAA&#10;" strokecolor="black [3213]" strokeweight="1.5pt">
                <v:stroke endarrow="open" joinstyle="miter"/>
              </v:shape>
            </w:pict>
          </mc:Fallback>
        </mc:AlternateContent>
      </w:r>
      <w:r w:rsidR="003E5005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3800475</wp:posOffset>
                </wp:positionH>
                <wp:positionV relativeFrom="paragraph">
                  <wp:posOffset>2057400</wp:posOffset>
                </wp:positionV>
                <wp:extent cx="114300" cy="314325"/>
                <wp:effectExtent l="57150" t="19050" r="57150" b="47625"/>
                <wp:wrapNone/>
                <wp:docPr id="258" name="Straight Arrow Connector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" cy="3143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B9E09C" id="Straight Arrow Connector 258" o:spid="_x0000_s1026" type="#_x0000_t32" style="position:absolute;margin-left:299.25pt;margin-top:162pt;width:9pt;height:24.7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JdQ7QEAAEIEAAAOAAAAZHJzL2Uyb0RvYy54bWysU9uO0zAQfUfiHyy/0yRdCquq6Qp1WV4Q&#10;VCx8gNexG0u2xxqbpv17xk6acpMQiBfHzsyZM+d4vLk7OcuOCqMB3/JmUXOmvITO+EPLv3x+eHHL&#10;WUzCd8KCVy0/q8jvts+fbYawVkvowXYKGRXxcT2ElvcphXVVRdkrJ+ICgvIU1IBOJDrioepQDFTd&#10;2WpZ16+qAbALCFLFSH/vxyDflvpaK5k+ah1VYrbl1FsqK5b1Ka/VdiPWBxShN3JqQ/xDF04YT6Rz&#10;qXuRBPuK5pdSzkiECDotJLgKtDZSFQ2kpql/UvPYi6CKFjInhtmm+P/Kyg/HPTLTtXy5oqvywtEl&#10;PSYU5tAn9gYRBrYD78lIQJZzyLEhxDUBd36P0ymGPWb5J40uf0kYOxWXz7PL6pSYpJ9N8/KmpruQ&#10;FLqh/XKVa1ZXcMCY3ilwLG9aHqdu5jaa4rQ4vo9pBF4Amdl6NpCY29XrVUmLYE33YKzNwTJWameR&#10;HQUNRDo1E/UPWUkY+9Z3LJ0DmSGyB1Oa9dRoVj/qLbt0tmok/qQ0OZkVjsx5hq9kQkrl04XQesrO&#10;ME2tzcD6z8ApP0NVme+/Ac+Iwgw+zWBnPODv2K8e6TH/4sCoO1vwBN25TEKxhga13Ob0qPJL+P5c&#10;4Nenv/0GAAD//wMAUEsDBBQABgAIAAAAIQBblLvo3gAAAAsBAAAPAAAAZHJzL2Rvd25yZXYueG1s&#10;TI/LTsMwEEX3SPyDNUjsqNOWhBLiVAgJJGBDS9i78RBH2OModtPw9wwrWM6do/uotrN3YsIx9oEU&#10;LBcZCKQ2mJ46Bc3749UGREyajHaBUME3RtjW52eVLk040Q6nfeoEm1AstQKb0lBKGVuLXsdFGJD4&#10;9xlGrxOfYyfNqE9s7p1cZVkhve6JE6we8MFi+7U/egXBFq/Pw1MzfyT30kz0hmGXo1KXF/P9HYiE&#10;c/qD4bc+V4eaOx3CkUwUTkF+u8kZVbBeXfMoJoplwcqBlZt1DrKu5P8N9Q8AAAD//wMAUEsBAi0A&#10;FAAGAAgAAAAhALaDOJL+AAAA4QEAABMAAAAAAAAAAAAAAAAAAAAAAFtDb250ZW50X1R5cGVzXS54&#10;bWxQSwECLQAUAAYACAAAACEAOP0h/9YAAACUAQAACwAAAAAAAAAAAAAAAAAvAQAAX3JlbHMvLnJl&#10;bHNQSwECLQAUAAYACAAAACEAVpyXUO0BAABCBAAADgAAAAAAAAAAAAAAAAAuAgAAZHJzL2Uyb0Rv&#10;Yy54bWxQSwECLQAUAAYACAAAACEAW5S76N4AAAALAQAADwAAAAAAAAAAAAAAAABHBAAAZHJzL2Rv&#10;d25yZXYueG1sUEsFBgAAAAAEAAQA8wAAAFIFAAAAAA==&#10;" strokecolor="black [3213]" strokeweight="2.25pt">
                <v:stroke endarrow="open" joinstyle="miter"/>
              </v:shape>
            </w:pict>
          </mc:Fallback>
        </mc:AlternateContent>
      </w:r>
      <w:r w:rsidR="003E5005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1619250</wp:posOffset>
                </wp:positionV>
                <wp:extent cx="1781175" cy="114300"/>
                <wp:effectExtent l="19050" t="76200" r="28575" b="19050"/>
                <wp:wrapNone/>
                <wp:docPr id="257" name="Straight Arrow Connector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81175" cy="114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1E6E43" id="Straight Arrow Connector 257" o:spid="_x0000_s1026" type="#_x0000_t32" style="position:absolute;margin-left:90pt;margin-top:127.5pt;width:140.25pt;height:9pt;flip:x y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L2T9wEAAE0EAAAOAAAAZHJzL2Uyb0RvYy54bWysVE2P0zAQvSPxHyzfaZLCsquq6Qp1WTgg&#10;qFjg7nXsxpLtscamaf89YydN+ZIQiMto7Jk3M+95kvXt0Vl2UBgN+JY3i5oz5SV0xu9b/vnT/bMb&#10;zmISvhMWvGr5SUV+u3n6ZD2ElVpCD7ZTyKiIj6shtLxPKayqKspeOREXEJSnoAZ0ItER91WHYqDq&#10;zlbLun5ZDYBdQJAqRrq9G4N8U+prrWT6oHVUidmW02ypWCz2MdtqsxarPYrQGzmNIf5hCieMp6Zz&#10;qTuRBPuK5pdSzkiECDotJLgKtDZSFQ7Epql/YvPQi6AKFxInhlmm+P/KyveHHTLTtXx5dc2ZF44e&#10;6SGhMPs+sVeIMLAteE9CArKcQ4oNIa4IuPU7nE4x7DDTP2p0TFsT3tIy8OJ9yV6OEVl2LMqfZuXV&#10;MTFJl831TdNcX3EmKdY0L57X5WmqsWJGB4zpjQLHstPyOI04zzb2EId3MdFMBDwDMtj6bCNY090b&#10;a8shb5jaWmQHQbuRjk1mRrgfspIw9rXvWDoF0kVkOaa0XLLKQozUi5dOVo3tPipNomZihXpZ50sz&#10;IaXy6dzQesrOME2jzcD6z8ApP0NVWfW/Ac+I0hl8msHOeMDfdb9opMf8swIj7yzBI3SnshRFGtrZ&#10;Iun0feWP4vtzgV/+AptvAAAA//8DAFBLAwQUAAYACAAAACEAe05gsOIAAAALAQAADwAAAGRycy9k&#10;b3ducmV2LnhtbEyPzU7DMBCE70i8g7VIXCpqU5oShTgVtEJC4gJtBVcnXpKAf4LttoGnZznBbWd3&#10;NPtNuRytYQcMsfdOwuVUAEPXeN27VsJue3+RA4tJOa2MdyjhCyMsq9OTUhXaH90zHjapZRTiYqEk&#10;dCkNBeex6dCqOPUDOrq9+WBVIhlaroM6Urg1fCbEglvVO/rQqQFXHTYfm72VMP9c1U/rSf5w17yq&#10;F/P+uJ748C3l+dl4ewMs4Zj+zPCLT+hQEVPt905HZkjngrokCbMso4Ec84XIgNW0ub4SwKuS/+9Q&#10;/QAAAP//AwBQSwECLQAUAAYACAAAACEAtoM4kv4AAADhAQAAEwAAAAAAAAAAAAAAAAAAAAAAW0Nv&#10;bnRlbnRfVHlwZXNdLnhtbFBLAQItABQABgAIAAAAIQA4/SH/1gAAAJQBAAALAAAAAAAAAAAAAAAA&#10;AC8BAABfcmVscy8ucmVsc1BLAQItABQABgAIAAAAIQCQlL2T9wEAAE0EAAAOAAAAAAAAAAAAAAAA&#10;AC4CAABkcnMvZTJvRG9jLnhtbFBLAQItABQABgAIAAAAIQB7TmCw4gAAAAsBAAAPAAAAAAAAAAAA&#10;AAAAAFEEAABkcnMvZG93bnJldi54bWxQSwUGAAAAAAQABADzAAAAYAUAAAAA&#10;" strokecolor="black [3213]" strokeweight=".5pt">
                <v:stroke endarrow="open" joinstyle="miter"/>
              </v:shape>
            </w:pict>
          </mc:Fallback>
        </mc:AlternateContent>
      </w:r>
      <w:r w:rsidR="00246930">
        <w:rPr>
          <w:noProof/>
        </w:rPr>
        <w:drawing>
          <wp:inline distT="0" distB="0" distL="0" distR="0" wp14:anchorId="48FF1D2F" wp14:editId="7E0F607F">
            <wp:extent cx="607476" cy="1876425"/>
            <wp:effectExtent l="0" t="0" r="254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747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5005">
        <w:t xml:space="preserve"> Next, you can click on this symbol, and the you can add a number on the number line of your choice-when you add it you get this box and can press the number or symbol and also change </w:t>
      </w:r>
      <w:proofErr w:type="spellStart"/>
      <w:proofErr w:type="gramStart"/>
      <w:r w:rsidR="003E5005">
        <w:t>it’s</w:t>
      </w:r>
      <w:proofErr w:type="spellEnd"/>
      <w:proofErr w:type="gramEnd"/>
      <w:r w:rsidR="003E5005">
        <w:t xml:space="preserve"> colors</w:t>
      </w:r>
      <w:r w:rsidR="00246930">
        <w:t xml:space="preserve">         </w:t>
      </w:r>
      <w:r w:rsidR="00246930">
        <w:rPr>
          <w:noProof/>
        </w:rPr>
        <w:drawing>
          <wp:inline distT="0" distB="0" distL="0" distR="0" wp14:anchorId="2F8FC146" wp14:editId="38F666EF">
            <wp:extent cx="1943429" cy="2286000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43429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930" w:rsidRDefault="00246930" w:rsidP="00B80A26">
      <w:pPr>
        <w:ind w:left="720"/>
        <w:contextualSpacing/>
      </w:pPr>
    </w:p>
    <w:p w:rsidR="00246930" w:rsidRDefault="002F0CC2" w:rsidP="00B80A26">
      <w:pPr>
        <w:ind w:left="720"/>
        <w:contextualSpacing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61BA0F2" wp14:editId="3CFA2DA5">
                <wp:simplePos x="0" y="0"/>
                <wp:positionH relativeFrom="column">
                  <wp:posOffset>1857375</wp:posOffset>
                </wp:positionH>
                <wp:positionV relativeFrom="paragraph">
                  <wp:posOffset>723265</wp:posOffset>
                </wp:positionV>
                <wp:extent cx="942975" cy="9525"/>
                <wp:effectExtent l="38100" t="133350" r="0" b="123825"/>
                <wp:wrapNone/>
                <wp:docPr id="263" name="Straight Arrow Connector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2975" cy="95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9F9D22" id="Straight Arrow Connector 263" o:spid="_x0000_s1026" type="#_x0000_t32" style="position:absolute;margin-left:146.25pt;margin-top:56.95pt;width:74.25pt;height:.75pt;flip:x y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zEF/QEAAFQEAAAOAAAAZHJzL2Uyb0RvYy54bWysVMGO0zAQvSPxD5bvNG2hy7ZqukJdFg4I&#10;Kha4ex27sWR7rLFp2r9n7KQpBS4gLpbHnjfvzfMk67ujs+ygMBrwNZ9NppwpL6Exfl/zr18eXtxy&#10;FpPwjbDgVc1PKvK7zfNn6y6s1BxasI1CRkV8XHWh5m1KYVVVUbbKiTiBoDxdakAnEoW4rxoUHVV3&#10;tppPpzdVB9gEBKlipNP7/pJvSn2tlUyftI4qMVtz0pbKimV9ymu1WYvVHkVojRxkiH9Q4YTxRDqW&#10;uhdJsO9ofivljESIoNNEgqtAayNV6YG6mU1/6eaxFUGVXsicGEab4v8rKz8edshMU/P5zUvOvHD0&#10;SI8Jhdm3ib1BhI5twXsyEpDlHHKsC3FFwK3f4RDFsMPc/lGjY9qa8J6GgZfdt7zLd9QsOxbnT6Pz&#10;6piYpMPlq/ny9YIzSVfLxXyRWaq+XIYGjOmdAsfypuZx0DcK6wnE4UNMPfAMyGDrWUft3S6IIMcR&#10;rGkejLUlyIOmthbZQdCIpONsoL7KSsLYt75h6RTIHpFdGdKsJ6HZj96Bsksnq3riz0qTt9RfL7BM&#10;9YVMSKl8OhNaT9kZpknaCJz2kq9VXgOH/AxVZeL/BjwiCjP4NIKd8YB/Yr94pPv8swN939mCJ2hO&#10;ZTaKNTS65TWHzyx/Gz/HBX75GWx+AAAA//8DAFBLAwQUAAYACAAAACEAlCPjn+EAAAALAQAADwAA&#10;AGRycy9kb3ducmV2LnhtbEyPwU7DMBBE70j8g7VI3KiTNG2aEKcCpKriwIFScXZtN46I1yF22/D3&#10;bE9w3Jmn2Zl6Pbmenc0YOo8C0lkCzKDyusNWwP5j87ACFqJELXuPRsCPCbBubm9qWWl/wXdz3sWW&#10;UQiGSgqwMQ4V50FZ42SY+cEgeUc/OhnpHFuuR3mhcNfzLEmW3MkO6YOVg3mxRn3tTk7ASh03n/b5&#10;rSjVa7H/Lpfbws23QtzfTU+PwKKZ4h8M1/pUHRrqdPAn1IH1ArIyWxBKRjovgRGR5ymtO1yVRQ68&#10;qfn/Dc0vAAAA//8DAFBLAQItABQABgAIAAAAIQC2gziS/gAAAOEBAAATAAAAAAAAAAAAAAAAAAAA&#10;AABbQ29udGVudF9UeXBlc10ueG1sUEsBAi0AFAAGAAgAAAAhADj9If/WAAAAlAEAAAsAAAAAAAAA&#10;AAAAAAAALwEAAF9yZWxzLy5yZWxzUEsBAi0AFAAGAAgAAAAhAPfHMQX9AQAAVAQAAA4AAAAAAAAA&#10;AAAAAAAALgIAAGRycy9lMm9Eb2MueG1sUEsBAi0AFAAGAAgAAAAhAJQj45/hAAAACwEAAA8AAAAA&#10;AAAAAAAAAAAAVwQAAGRycy9kb3ducmV2LnhtbFBLBQYAAAAABAAEAPMAAABlBQAAAAA=&#10;" strokecolor="black [3213]" strokeweight="2.25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897ECCC" wp14:editId="376418E3">
                <wp:simplePos x="0" y="0"/>
                <wp:positionH relativeFrom="column">
                  <wp:posOffset>1828800</wp:posOffset>
                </wp:positionH>
                <wp:positionV relativeFrom="paragraph">
                  <wp:posOffset>1113790</wp:posOffset>
                </wp:positionV>
                <wp:extent cx="942975" cy="9525"/>
                <wp:effectExtent l="38100" t="133350" r="0" b="123825"/>
                <wp:wrapNone/>
                <wp:docPr id="264" name="Straight Arrow Connector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2975" cy="95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AE1881" id="Straight Arrow Connector 264" o:spid="_x0000_s1026" type="#_x0000_t32" style="position:absolute;margin-left:2in;margin-top:87.7pt;width:74.25pt;height:.75pt;flip:x y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lRU/QEAAFQEAAAOAAAAZHJzL2Uyb0RvYy54bWysVMGO0zAQvSPxD5bvNG21XbZV0xXqsnBA&#10;ULHA3evYjSXbY41N0/49YydNKXABcbE89rx5b54nWd8fnWUHhdGAr/lsMuVMeQmN8fuaf/3y+OqO&#10;s5iEb4QFr2p+UpHfb16+WHdhpebQgm0UMiri46oLNW9TCquqirJVTsQJBOXpUgM6kSjEfdWg6Ki6&#10;s9V8Or2tOsAmIEgVI50+9Jd8U+prrWT6pHVUidmak7ZUVizrc16rzVqs9ihCa+QgQ/yDCieMJ9Kx&#10;1INIgn1H81spZyRCBJ0mElwFWhupSg/UzWz6SzdPrQiq9ELmxDDaFP9fWfnxsENmmprPb28488LR&#10;Iz0lFGbfJvYGETq2Be/JSECWc8ixLsQVAbd+h0MUww5z+0eNjmlrwnsaBl523/Iu31Gz7FicP43O&#10;q2Nikg6XN/Pl6wVnkq6Wi/kis1R9uQwNGNM7BY7lTc3joG8U1hOIw4eYeuAZkMHWs47au1sQQY4j&#10;WNM8GmtLkAdNbS2yg6ARScfZQH2VlYSxb33D0imQPSK7MqRZT0KzH70DZZdOVvXEn5Umb6m/XmCZ&#10;6guZkFL5dCa0nrIzTJO0ETjtJV+rvAYO+RmqysT/DXhEFGbwaQQ74wH/xH7xSPf5Zwf6vrMFz9Cc&#10;ymwUa2h0y2sOn1n+Nn6OC/zyM9j8AAAA//8DAFBLAwQUAAYACAAAACEAzt8fLeEAAAALAQAADwAA&#10;AGRycy9kb3ducmV2LnhtbEyPS0/DMBCE70j8B2uRuFGHPvJqnAqQqopDD5SKs2u7cdR4HWK3Df+e&#10;7QmOOzOa/aZaja5jFzOE1qOA50kCzKDyusVGwP5z/ZQDC1Gilp1HI+DHBFjV93eVLLW/4oe57GLD&#10;qARDKQXYGPuS86CscTJMfG+QvKMfnIx0Dg3Xg7xSuev4NElS7mSL9MHK3rxZo067sxOQq+P6y75u&#10;s0K9Z/vvIt1kbrYR4vFhfFkCi2aMf2G44RM61MR08GfUgXUCpnlOWyIZ2WIOjBLzWboAdrgpaQG8&#10;rvj/DfUvAAAA//8DAFBLAQItABQABgAIAAAAIQC2gziS/gAAAOEBAAATAAAAAAAAAAAAAAAAAAAA&#10;AABbQ29udGVudF9UeXBlc10ueG1sUEsBAi0AFAAGAAgAAAAhADj9If/WAAAAlAEAAAsAAAAAAAAA&#10;AAAAAAAALwEAAF9yZWxzLy5yZWxzUEsBAi0AFAAGAAgAAAAhAKiCVFT9AQAAVAQAAA4AAAAAAAAA&#10;AAAAAAAALgIAAGRycy9lMm9Eb2MueG1sUEsBAi0AFAAGAAgAAAAhAM7fHy3hAAAACwEAAA8AAAAA&#10;AAAAAAAAAAAAVwQAAGRycy9kb3ducmV2LnhtbFBLBQYAAAAABAAEAPMAAABlBQAAAAA=&#10;" strokecolor="black [3213]" strokeweight="2.25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5E168F5" wp14:editId="53845805">
                <wp:simplePos x="0" y="0"/>
                <wp:positionH relativeFrom="column">
                  <wp:posOffset>1857375</wp:posOffset>
                </wp:positionH>
                <wp:positionV relativeFrom="paragraph">
                  <wp:posOffset>494665</wp:posOffset>
                </wp:positionV>
                <wp:extent cx="942975" cy="9525"/>
                <wp:effectExtent l="38100" t="133350" r="0" b="123825"/>
                <wp:wrapNone/>
                <wp:docPr id="262" name="Straight Arrow Connector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2975" cy="95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BD31D2" id="Straight Arrow Connector 262" o:spid="_x0000_s1026" type="#_x0000_t32" style="position:absolute;margin-left:146.25pt;margin-top:38.95pt;width:74.25pt;height:.75pt;flip:x y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d2S/QEAAFQEAAAOAAAAZHJzL2Uyb0RvYy54bWysVE2P0zAQvSPxHyzfadKILtuq6Qp1WTgg&#10;qHaBu9exG0v+0tg0yb9n7KQpBS4gLpbHnjfvzfMk27veaHISEJSzNV0uSkqE5a5R9ljTr18eXt1S&#10;EiKzDdPOipoOItC73csX285vROVapxsBBIvYsOl8TdsY/aYoAm+FYWHhvLB4KR0YFjGEY9EA67C6&#10;0UVVljdF56Dx4LgIAU/vx0u6y/WlFDx+ljKISHRNUVvMK+T1Oa3Fbss2R2C+VXySwf5BhWHKIulc&#10;6p5FRr6D+q2UURxccDIuuDOFk1JxkXvAbpblL908tcyL3AuaE/xsU/h/Zfmn0wGIampa3VSUWGbw&#10;kZ4iMHVsI3kL4Dqyd9aikQ5IykHHOh82CNzbA0xR8AdI7fcSDJFa+Q84DDTvvqVdusNmSZ+dH2bn&#10;RR8Jx8P162r9ZkUJx6v1qlollmIsl6AeQnwvnCFpU9Mw6ZuFjQTs9DHEEXgGJLC2pMP2bldIkOLg&#10;tGoelNY5SIMm9hrIieGIxH45UV9lRab0O9uQOHi0hyVXpjRtUWjyY3Qg7+KgxUj8KCR6i/2NAvNU&#10;X8gY58LGM6G2mJ1gEqXNwHKUfK3yGjjlJ6jIE/834BmRmZ2NM9go6+BP7BeP5Jh/dmDsO1nw7Joh&#10;z0a2Bkc3v+b0maVv4+c4wy8/g90PAAAA//8DAFBLAwQUAAYACAAAACEAeVwfN98AAAAJAQAADwAA&#10;AGRycy9kb3ducmV2LnhtbEyPwU7DMAyG70i8Q2QkbixdKctSmk6ANE0cdmBMnLM0ayoapzTZVt4e&#10;c4Kj7U+/v79aTb5nZzvGLqCC+SwDZtGEpsNWwf59fbcEFpPGRvcBrYJvG2FVX19VumzCBd/seZda&#10;RiEYS63ApTSUnEfjrNdxFgaLdDuG0etE49jyZtQXCvc9z7Nswb3ukD44PdgXZ83n7uQVLM1x/eGe&#10;t0KaV7H/kouN8PcbpW5vpqdHYMlO6Q+GX31Sh5qcDuGETWS9glzmD4QqEEICI6Ao5lTuQAtZAK8r&#10;/r9B/QMAAP//AwBQSwECLQAUAAYACAAAACEAtoM4kv4AAADhAQAAEwAAAAAAAAAAAAAAAAAAAAAA&#10;W0NvbnRlbnRfVHlwZXNdLnhtbFBLAQItABQABgAIAAAAIQA4/SH/1gAAAJQBAAALAAAAAAAAAAAA&#10;AAAAAC8BAABfcmVscy8ucmVsc1BLAQItABQABgAIAAAAIQBoad2S/QEAAFQEAAAOAAAAAAAAAAAA&#10;AAAAAC4CAABkcnMvZTJvRG9jLnhtbFBLAQItABQABgAIAAAAIQB5XB833wAAAAkBAAAPAAAAAAAA&#10;AAAAAAAAAFcEAABkcnMvZG93bnJldi54bWxQSwUGAAAAAAQABADzAAAAYwUAAAAA&#10;" strokecolor="black [3213]" strokeweight="2.25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7318991" wp14:editId="627739AB">
                <wp:simplePos x="0" y="0"/>
                <wp:positionH relativeFrom="column">
                  <wp:posOffset>2802255</wp:posOffset>
                </wp:positionH>
                <wp:positionV relativeFrom="paragraph">
                  <wp:posOffset>161925</wp:posOffset>
                </wp:positionV>
                <wp:extent cx="2374265" cy="1403985"/>
                <wp:effectExtent l="0" t="0" r="22860" b="1016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F0CC2" w:rsidRDefault="002F0CC2" w:rsidP="002F0CC2">
                            <w:pPr>
                              <w:spacing w:line="240" w:lineRule="auto"/>
                            </w:pPr>
                            <w:proofErr w:type="gramStart"/>
                            <w:r>
                              <w:t>free</w:t>
                            </w:r>
                            <w:proofErr w:type="gramEnd"/>
                            <w:r>
                              <w:t xml:space="preserve"> draw</w:t>
                            </w:r>
                          </w:p>
                          <w:p w:rsidR="002F0CC2" w:rsidRDefault="002F0CC2" w:rsidP="002F0CC2">
                            <w:pPr>
                              <w:spacing w:line="240" w:lineRule="auto"/>
                            </w:pPr>
                            <w:proofErr w:type="gramStart"/>
                            <w:r>
                              <w:t>straight</w:t>
                            </w:r>
                            <w:proofErr w:type="gramEnd"/>
                            <w:r>
                              <w:t xml:space="preserve"> line</w:t>
                            </w:r>
                          </w:p>
                          <w:p w:rsidR="002F0CC2" w:rsidRDefault="002F0CC2" w:rsidP="002F0CC2">
                            <w:pPr>
                              <w:spacing w:line="240" w:lineRule="auto"/>
                            </w:pPr>
                          </w:p>
                          <w:p w:rsidR="002F0CC2" w:rsidRDefault="002F0CC2" w:rsidP="002F0CC2">
                            <w:pPr>
                              <w:spacing w:line="240" w:lineRule="auto"/>
                            </w:pPr>
                            <w:proofErr w:type="gramStart"/>
                            <w:r>
                              <w:t>choose</w:t>
                            </w:r>
                            <w:proofErr w:type="gramEnd"/>
                            <w:r>
                              <w:t xml:space="preserve"> your color</w:t>
                            </w:r>
                          </w:p>
                          <w:p w:rsidR="002F0CC2" w:rsidRDefault="002F0CC2" w:rsidP="002F0CC2">
                            <w:pPr>
                              <w:spacing w:line="240" w:lineRule="auto"/>
                            </w:pPr>
                          </w:p>
                          <w:p w:rsidR="002F0CC2" w:rsidRDefault="002F0CC2">
                            <w:proofErr w:type="gramStart"/>
                            <w:r>
                              <w:t>erase</w:t>
                            </w:r>
                            <w:proofErr w:type="gramEnd"/>
                            <w:r>
                              <w:t xml:space="preserve"> part or selected section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731899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20.65pt;margin-top:12.75pt;width:186.95pt;height:110.55pt;z-index:25172070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LpIJQIAAEcEAAAOAAAAZHJzL2Uyb0RvYy54bWysU9uO2yAQfa/Uf0C8N3acZJNYcVbbbFNV&#10;2l6k3X4AxjhGxQwFEjv9+g7Ym6a3l6o8IIYZDjPnzGxu+1aRk7BOgi7odJJSIjSHSupDQT8/7V+t&#10;KHGe6Yop0KKgZ+Ho7fbli01ncpFBA6oSliCIdnlnCtp4b/IkcbwRLXMTMEKjswbbMo+mPSSVZR2i&#10;tyrJ0vQm6cBWxgIXzuHt/eCk24hf14L7j3XthCeqoJibj7uNexn2ZLth+cEy00g+psH+IYuWSY2f&#10;XqDumWfkaOVvUK3kFhzUfsKhTaCuJRexBqxmmv5SzWPDjIi1IDnOXGhy/w+Wfzh9skRWBZ2lS0o0&#10;a1GkJ9F78hp6kgV+OuNyDHs0GOh7vEadY63OPAD/4oiGXcP0QdxZC10jWIX5TcPL5OrpgOMCSNm9&#10;hwq/YUcPEaivbRvIQzoIoqNO54s2IRWOl9lsOc9uFpRw9E3n6Wy9WsQ/WP783Fjn3wpoSTgU1KL4&#10;EZ6dHpwP6bD8OST85kDJai+VioY9lDtlyYlho+zjGtF/ClOadAVdL7LFwMBfIdK4/gTRSo8dr2Rb&#10;0NUliOWBtze6iv3omVTDGVNWeiQycDew6PuyH4UpoTojpRaGzsZJxEMD9hslHXZ1Qd3XI7OCEvVO&#10;oyzr6XwexiAa88UyQ8Nee8prD9McoQrqKRmOOx9HJxJm7lC+vYzEBp2HTMZcsVsj3+NkhXG4tmPU&#10;j/nffgcAAP//AwBQSwMEFAAGAAgAAAAhAGZ5ADPdAAAACgEAAA8AAABkcnMvZG93bnJldi54bWxM&#10;j8FOg0AQhu8mvsNmTLzZBQTSIEvTEL02aWvidcqOgLK7yC4U397xpMeZ+fLP95e71Qxiocn3ziqI&#10;NxEIso3TvW0VvJ5fHrYgfECrcXCWFHyTh111e1Niod3VHmk5hVZwiPUFKuhCGAspfdORQb9xI1m+&#10;vbvJYOBxaqWe8MrhZpBJFOXSYG/5Q4cj1R01n6fZKJjP9X451snH23LQ6SF/RoPDl1L3d+v+CUSg&#10;NfzB8KvP6lCx08XNVnsxKEjT+JFRBUmWgWBgG2cJiAsv0jwHWZXyf4XqBwAA//8DAFBLAQItABQA&#10;BgAIAAAAIQC2gziS/gAAAOEBAAATAAAAAAAAAAAAAAAAAAAAAABbQ29udGVudF9UeXBlc10ueG1s&#10;UEsBAi0AFAAGAAgAAAAhADj9If/WAAAAlAEAAAsAAAAAAAAAAAAAAAAALwEAAF9yZWxzLy5yZWxz&#10;UEsBAi0AFAAGAAgAAAAhABSAukglAgAARwQAAA4AAAAAAAAAAAAAAAAALgIAAGRycy9lMm9Eb2Mu&#10;eG1sUEsBAi0AFAAGAAgAAAAhAGZ5ADPdAAAACgEAAA8AAAAAAAAAAAAAAAAAfwQAAGRycy9kb3du&#10;cmV2LnhtbFBLBQYAAAAABAAEAPMAAACJBQAAAAA=&#10;">
                <v:textbox style="mso-fit-shape-to-text:t">
                  <w:txbxContent>
                    <w:p w:rsidR="002F0CC2" w:rsidRDefault="002F0CC2" w:rsidP="002F0CC2">
                      <w:pPr>
                        <w:spacing w:line="240" w:lineRule="auto"/>
                      </w:pPr>
                      <w:proofErr w:type="gramStart"/>
                      <w:r>
                        <w:t>free</w:t>
                      </w:r>
                      <w:proofErr w:type="gramEnd"/>
                      <w:r>
                        <w:t xml:space="preserve"> draw</w:t>
                      </w:r>
                    </w:p>
                    <w:p w:rsidR="002F0CC2" w:rsidRDefault="002F0CC2" w:rsidP="002F0CC2">
                      <w:pPr>
                        <w:spacing w:line="240" w:lineRule="auto"/>
                      </w:pPr>
                      <w:proofErr w:type="gramStart"/>
                      <w:r>
                        <w:t>straight</w:t>
                      </w:r>
                      <w:proofErr w:type="gramEnd"/>
                      <w:r>
                        <w:t xml:space="preserve"> line</w:t>
                      </w:r>
                    </w:p>
                    <w:p w:rsidR="002F0CC2" w:rsidRDefault="002F0CC2" w:rsidP="002F0CC2">
                      <w:pPr>
                        <w:spacing w:line="240" w:lineRule="auto"/>
                      </w:pPr>
                    </w:p>
                    <w:p w:rsidR="002F0CC2" w:rsidRDefault="002F0CC2" w:rsidP="002F0CC2">
                      <w:pPr>
                        <w:spacing w:line="240" w:lineRule="auto"/>
                      </w:pPr>
                      <w:proofErr w:type="gramStart"/>
                      <w:r>
                        <w:t>choose</w:t>
                      </w:r>
                      <w:proofErr w:type="gramEnd"/>
                      <w:r>
                        <w:t xml:space="preserve"> your color</w:t>
                      </w:r>
                    </w:p>
                    <w:p w:rsidR="002F0CC2" w:rsidRDefault="002F0CC2" w:rsidP="002F0CC2">
                      <w:pPr>
                        <w:spacing w:line="240" w:lineRule="auto"/>
                      </w:pPr>
                    </w:p>
                    <w:p w:rsidR="002F0CC2" w:rsidRDefault="002F0CC2">
                      <w:proofErr w:type="gramStart"/>
                      <w:r>
                        <w:t>erase</w:t>
                      </w:r>
                      <w:proofErr w:type="gramEnd"/>
                      <w:r>
                        <w:t xml:space="preserve"> part or selected section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3274498" wp14:editId="547F4B9E">
                <wp:simplePos x="0" y="0"/>
                <wp:positionH relativeFrom="column">
                  <wp:posOffset>1857375</wp:posOffset>
                </wp:positionH>
                <wp:positionV relativeFrom="paragraph">
                  <wp:posOffset>304165</wp:posOffset>
                </wp:positionV>
                <wp:extent cx="942975" cy="9525"/>
                <wp:effectExtent l="38100" t="133350" r="0" b="123825"/>
                <wp:wrapNone/>
                <wp:docPr id="261" name="Straight Arrow Connector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2975" cy="95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88F0D2" id="Straight Arrow Connector 261" o:spid="_x0000_s1026" type="#_x0000_t32" style="position:absolute;margin-left:146.25pt;margin-top:23.95pt;width:74.25pt;height:.75pt;flip:x y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Jnx/QEAAFQEAAAOAAAAZHJzL2Uyb0RvYy54bWysVE2P0zAQvSPxHyzfadqKLtuq6Qp1WTgg&#10;qHaBu9exG0u2xxqbpv33jJ00pcAFxMWy43nzPjLJ+u7oLDsojAZ8zWeTKWfKS2iM39f865eHV7ec&#10;xSR8Iyx4VfOTivxu8/LFugsrNYcWbKOQURMfV12oeZtSWFVVlK1yIk4gKE+XGtCJREfcVw2Kjro7&#10;W82n05uqA2wCglQx0tP7/pJvSn+tlUyftY4qMVtz0pbKimV9zmu1WYvVHkVojRxkiH9Q4YTxRDq2&#10;uhdJsO9ofmvljESIoNNEgqtAayNV8UBuZtNf3Dy1IqjihcKJYYwp/r+28tNhh8w0NZ/fzDjzwtFL&#10;ekoozL5N7C0idGwL3lOQgCzXUGJdiCsCbv0Oh1MMO8z2jxod09aEDzQMvOy+5V2+I7PsWJI/jcmr&#10;Y2KSHi5fz5dvFpxJulou5ovMUvXtMjRgTO8VOJY3NY+DvlFYTyAOH2PqgWdABlvPOrJ3uyCCfI5g&#10;TfNgrC2HPGhqa5EdBI1IOhaDRH1VlYSx73zD0ilQPCKnMii0noTmPPoEyi6drOqJH5WmbMlfL7BM&#10;9YVMSKl8OhNaT9UZpknaCJz2kq9VXgOH+gxVZeL/BjwiCjP4NIKd8YB/Yr9kpPv6cwK97xzBMzSn&#10;MhslGhrd8jaHzyx/Gz+fC/zyM9j8AAAA//8DAFBLAwQUAAYACAAAACEA/d7pAeAAAAAJAQAADwAA&#10;AGRycy9kb3ducmV2LnhtbEyPwU7DMAyG70i8Q2QkbixdKetSmk6ANE0cdmBMnLMkayoapzTZVt4e&#10;c4KbLX/6/f31avI9O9sxdgElzGcZMIs6mA5bCfv39d0SWEwKjeoDWgnfNsKqub6qVWXCBd/seZda&#10;RiEYKyXBpTRUnEftrFdxFgaLdDuG0atE69hyM6oLhfue51m24F51SB+cGuyLs/pzd/ISlvq4/nDP&#10;21Lo13L/JRab0t9vpLy9mZ4egSU7pT8YfvVJHRpyOoQTmsh6CbnIHwiVUJQCGAFFMadyBxpEAbyp&#10;+f8GzQ8AAAD//wMAUEsBAi0AFAAGAAgAAAAhALaDOJL+AAAA4QEAABMAAAAAAAAAAAAAAAAAAAAA&#10;AFtDb250ZW50X1R5cGVzXS54bWxQSwECLQAUAAYACAAAACEAOP0h/9YAAACUAQAACwAAAAAAAAAA&#10;AAAAAAAvAQAAX3JlbHMvLnJlbHNQSwECLQAUAAYACAAAACEAiJyZ8f0BAABUBAAADgAAAAAAAAAA&#10;AAAAAAAuAgAAZHJzL2Uyb0RvYy54bWxQSwECLQAUAAYACAAAACEA/d7pAeAAAAAJAQAADwAAAAAA&#10;AAAAAAAAAABXBAAAZHJzL2Rvd25yZXYueG1sUEsFBgAAAAAEAAQA8wAAAGQFAAAAAA==&#10;" strokecolor="black [3213]" strokeweight="2.25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1066800</wp:posOffset>
                </wp:positionH>
                <wp:positionV relativeFrom="paragraph">
                  <wp:posOffset>2390140</wp:posOffset>
                </wp:positionV>
                <wp:extent cx="2466975" cy="66675"/>
                <wp:effectExtent l="38100" t="38100" r="28575" b="104775"/>
                <wp:wrapNone/>
                <wp:docPr id="260" name="Straight Arrow Connector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6975" cy="6667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6FF6FE" id="Straight Arrow Connector 260" o:spid="_x0000_s1026" type="#_x0000_t32" style="position:absolute;margin-left:84pt;margin-top:188.2pt;width:194.25pt;height:5.25pt;flip:x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5OX+gEAAEwEAAAOAAAAZHJzL2Uyb0RvYy54bWysVMGO0zAQvSPxD5bvNNkKslA1XaEuCwcE&#10;FQsf4HXsxpLtscamaf+esZOmdDmBuFi2Z96bNy/jrO+OzrKDwmjAt/xmUXOmvITO+H3Lf3x/ePWW&#10;s5iE74QFr1p+UpHfbV6+WA9hpZbQg+0UMiLxcTWElvcphVVVRdkrJ+ICgvIU1IBOJDrivupQDMTu&#10;bLWs66YaALuAIFWMdHs/Bvmm8GutZPqqdVSJ2ZaTtlRWLOtTXqvNWqz2KEJv5CRD/IMKJ4ynojPV&#10;vUiC/UTzB5UzEiGCTgsJrgKtjVSlB+rmpn7WzWMvgiq9kDkxzDbF/0crvxx2yEzX8mVD/njh6CM9&#10;JhRm3yf2HhEGtgXvyUhAlnPIsSHEFQG3fofTKYYd5vaPGh3T1oRPNAzFEGqRHYvfp9lvdUxM0uXy&#10;ddO8u33DmaRY0zS0Jb5qpMl0AWP6qMCxvGl5nHTNgsYS4vA5phF4BmSw9WwgFcvbui5KIljTPRhr&#10;c7AMmNpaZAdBo5GON1Ppq6wkjP3gO5ZOgWwR2Y0pzXoSmn0YOy+7dLJqLPxNafKUOhwFPismpFQ+&#10;nQtaT9kZpknaDJwk52dwUXkNnPIzVJVJ/xvwjCiVwacZ7IwHHA27rn7xSI/5ZwfGvrMFT9CdykwU&#10;a2hky9ecnld+E7+fC/zyE9j8AgAA//8DAFBLAwQUAAYACAAAACEAGcpSI+AAAAALAQAADwAAAGRy&#10;cy9kb3ducmV2LnhtbEyPzU7DMBCE70i8g7VI3KjDT9w0xKmqSKhHRAlC3Nx4SQLxOordNrw9y6kc&#10;Z3Y0+02xnt0gjjiF3pOG20UCAqnxtqdWQ/36dJOBCNGQNYMn1PCDAdbl5UVhcutP9ILHXWwFl1DI&#10;jYYuxjGXMjQdOhMWfkTi26efnIksp1bayZy43A3yLkmUdKYn/tCZEasOm+/dwWl4nvu6yt6/lvUq&#10;delH3Gzf2mqr9fXVvHkEEXGO5zD84TM6lMy09weyQQysVcZboob7pXoAwYk0VSmIPTuZWoEsC/l/&#10;Q/kLAAD//wMAUEsBAi0AFAAGAAgAAAAhALaDOJL+AAAA4QEAABMAAAAAAAAAAAAAAAAAAAAAAFtD&#10;b250ZW50X1R5cGVzXS54bWxQSwECLQAUAAYACAAAACEAOP0h/9YAAACUAQAACwAAAAAAAAAAAAAA&#10;AAAvAQAAX3JlbHMvLnJlbHNQSwECLQAUAAYACAAAACEAHs+Tl/oBAABMBAAADgAAAAAAAAAAAAAA&#10;AAAuAgAAZHJzL2Uyb0RvYy54bWxQSwECLQAUAAYACAAAACEAGcpSI+AAAAALAQAADwAAAAAAAAAA&#10;AAAAAABUBAAAZHJzL2Rvd25yZXYueG1sUEsFBgAAAAAEAAQA8wAAAGEFAAAAAA==&#10;" strokecolor="black [3213]" strokeweight="1pt">
                <v:stroke endarrow="open" joinstyle="miter"/>
              </v:shape>
            </w:pict>
          </mc:Fallback>
        </mc:AlternateContent>
      </w:r>
      <w:r w:rsidR="00246930">
        <w:rPr>
          <w:noProof/>
        </w:rPr>
        <w:drawing>
          <wp:inline distT="0" distB="0" distL="0" distR="0" wp14:anchorId="4D900246" wp14:editId="1F8B8FCB">
            <wp:extent cx="1343025" cy="2566768"/>
            <wp:effectExtent l="0" t="0" r="0" b="508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2566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If you click on the pencil on the bottom it will bring up a tool bar on the right hand side. You can then select a free draw pencil or straight line, color of pencil and eraser choices </w:t>
      </w:r>
    </w:p>
    <w:p w:rsidR="00246930" w:rsidRDefault="00246930" w:rsidP="00B80A26">
      <w:pPr>
        <w:ind w:left="720"/>
        <w:contextualSpacing/>
      </w:pPr>
    </w:p>
    <w:p w:rsidR="00246930" w:rsidRDefault="00246930" w:rsidP="00B80A26">
      <w:pPr>
        <w:ind w:left="720"/>
        <w:contextualSpacing/>
      </w:pPr>
      <w:r>
        <w:rPr>
          <w:noProof/>
        </w:rPr>
        <w:drawing>
          <wp:inline distT="0" distB="0" distL="0" distR="0" wp14:anchorId="0D04A395" wp14:editId="6E5AF587">
            <wp:extent cx="504825" cy="561975"/>
            <wp:effectExtent l="0" t="0" r="9525" b="952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="002F0CC2">
        <w:t>If you click on this shaped box, it gives you the option</w:t>
      </w:r>
      <w:r w:rsidR="00D81292">
        <w:t xml:space="preserve"> to type in your own number or formula in the box, and then move the box the direction you want it to go</w:t>
      </w:r>
      <w:r>
        <w:t xml:space="preserve">                        </w:t>
      </w:r>
      <w:r>
        <w:rPr>
          <w:noProof/>
        </w:rPr>
        <w:drawing>
          <wp:inline distT="0" distB="0" distL="0" distR="0" wp14:anchorId="1BC5A7D0" wp14:editId="50349792">
            <wp:extent cx="3152775" cy="1406623"/>
            <wp:effectExtent l="0" t="0" r="0" b="3175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57311" cy="1408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A26" w:rsidRDefault="00B80A26" w:rsidP="00B80A26">
      <w:pPr>
        <w:ind w:left="720"/>
        <w:contextualSpacing/>
      </w:pPr>
    </w:p>
    <w:p w:rsidR="001B15F4" w:rsidRDefault="00B80A26" w:rsidP="00B80A26">
      <w:pPr>
        <w:ind w:left="720"/>
        <w:contextualSpacing/>
      </w:pPr>
      <w:r>
        <w:t>Math in Real Life</w:t>
      </w:r>
      <w:r w:rsidR="00851E40">
        <w:t xml:space="preserve">   </w:t>
      </w:r>
      <w:r w:rsidR="00851E40">
        <w:rPr>
          <w:noProof/>
        </w:rPr>
        <w:drawing>
          <wp:inline distT="114300" distB="114300" distL="114300" distR="114300" wp14:anchorId="451CAC0C" wp14:editId="78013394">
            <wp:extent cx="1266825" cy="838200"/>
            <wp:effectExtent l="0" t="0" r="9525" b="0"/>
            <wp:docPr id="16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7053" cy="8383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15F4" w:rsidRDefault="00B80A26">
      <w:pPr>
        <w:numPr>
          <w:ilvl w:val="1"/>
          <w:numId w:val="1"/>
        </w:numPr>
        <w:ind w:hanging="360"/>
        <w:contextualSpacing/>
      </w:pPr>
      <w:r>
        <w:t>Click on the link and head to math in real life</w:t>
      </w:r>
    </w:p>
    <w:p w:rsidR="001B15F4" w:rsidRDefault="0001147F">
      <w:pPr>
        <w:numPr>
          <w:ilvl w:val="2"/>
          <w:numId w:val="1"/>
        </w:numPr>
        <w:ind w:hanging="360"/>
        <w:contextualSpacing/>
      </w:pPr>
      <w:hyperlink r:id="rId15">
        <w:r w:rsidR="00B80A26">
          <w:rPr>
            <w:color w:val="1155CC"/>
            <w:u w:val="single"/>
          </w:rPr>
          <w:t>http://www.learnalberta.ca/content/me5l/html/math5.html</w:t>
        </w:r>
      </w:hyperlink>
    </w:p>
    <w:p w:rsidR="001B15F4" w:rsidRDefault="00B80A26">
      <w:pPr>
        <w:numPr>
          <w:ilvl w:val="1"/>
          <w:numId w:val="1"/>
        </w:numPr>
        <w:ind w:hanging="360"/>
        <w:contextualSpacing/>
      </w:pPr>
      <w:r>
        <w:t>Once there you can watch the intro</w:t>
      </w:r>
    </w:p>
    <w:p w:rsidR="001B15F4" w:rsidRDefault="00B80A26">
      <w:pPr>
        <w:numPr>
          <w:ilvl w:val="1"/>
          <w:numId w:val="1"/>
        </w:numPr>
        <w:ind w:hanging="360"/>
        <w:contextualSpacing/>
      </w:pPr>
      <w:r>
        <w:t>after watching you can click on the Lessons button at the bottom</w:t>
      </w:r>
    </w:p>
    <w:p w:rsidR="001B15F4" w:rsidRDefault="00B80A26">
      <w:pPr>
        <w:ind w:left="1440"/>
      </w:pPr>
      <w:r>
        <w:rPr>
          <w:noProof/>
        </w:rPr>
        <w:lastRenderedPageBreak/>
        <mc:AlternateContent>
          <mc:Choice Requires="wps">
            <w:drawing>
              <wp:inline distT="114300" distB="114300" distL="114300" distR="114300">
                <wp:extent cx="681038" cy="228600"/>
                <wp:effectExtent l="0" t="0" r="0" b="0"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485900" y="1800225"/>
                          <a:ext cx="438299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lg" len="lg"/>
                          <a:tailEnd type="triangle" w="lg" len="lg"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shape w14:anchorId="1E28C599" id="Straight Arrow Connector 13" o:spid="_x0000_s1026" type="#_x0000_t32" style="width:53.65pt;height:18pt;visibility:visible;mso-wrap-style:squar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tIR7QEAAMMDAAAOAAAAZHJzL2Uyb0RvYy54bWysU01v2zAMvQ/YfxB0X+ykzZAYcYoiWXcZ&#10;tgDdfgAjybYAfYFS4+Tfj1KyZN12GuqDTEnk4+MjtXo4WsMOCqP2ruXTSc2ZcsJL7fqW//j+9GHB&#10;WUzgJBjvVMtPKvKH9ft3qzE0auYHb6RCRiAuNmNo+ZBSaKoqikFZiBMflKPLzqOFRFvsK4kwEro1&#10;1ayuP1ajRxnQCxUjnW7Pl3xd8LtOifSt66JKzLScuKWyYln3ea3WK2h6hDBocaEB/8HCgnaU9Aq1&#10;hQTsBfVfUFYL9NF3aSK8rXzXaaFKDVTNtP6jmucBgiq1kDgxXGWKbwcrvh52yLSk3t1x5sBSj54T&#10;gu6HxB4R/cg23jnS0SMjF9JrDLGhsI3b4WUXww5z8ccObf5TWexIiPeL+bIm1U9kL+p6Npuf9VbH&#10;xAQ53N8tZsslZ4IcSiuqG0bAmD4rb1k2Wh4vnK5kpkVuOHyJiVhQ4K+ATMD5J21M6a1xbGz5ck65&#10;mQCasM5AItMGqjm6vsBEb7TMITk4Yr/fGGQHyDNTvkybUrxyy/m2EIezX7k6V4f+xcmSe1AgPznJ&#10;0imQrI4eAM9kTM+ZUfRcyCh+CbS5+SXU4HrzT18iYRxxyT04q56tvZen0oxyTpNS2F6mOo/i7/sS&#10;fXt7658AAAD//wMAUEsDBBQABgAIAAAAIQB+yGqi2AAAAAQBAAAPAAAAZHJzL2Rvd25yZXYueG1s&#10;TI9BT8MwDIXvSPyHyEjcWLJOKqg0nSakHTmwIXH1Gq8pS5yqydbu35NxgYulp2e/97lez96JC42x&#10;D6xhuVAgiNtgeu40fO63Ty8gYkI26AKThitFWDf3dzVWJkz8QZdd6kQO4VihBpvSUEkZW0se4yIM&#10;xNk7htFjynLspBlxyuHeyUKpUnrsOTdYHOjNUnvanX3GKGyaTvvvgjbv6rosJ/d1dFutHx/mzSuI&#10;RHP6W4Ybfr6BJjMdwplNFE5DfiT9zpunnlcgDhpWpQLZ1PI/fPMDAAD//wMAUEsBAi0AFAAGAAgA&#10;AAAhALaDOJL+AAAA4QEAABMAAAAAAAAAAAAAAAAAAAAAAFtDb250ZW50X1R5cGVzXS54bWxQSwEC&#10;LQAUAAYACAAAACEAOP0h/9YAAACUAQAACwAAAAAAAAAAAAAAAAAvAQAAX3JlbHMvLnJlbHNQSwEC&#10;LQAUAAYACAAAACEA8YrSEe0BAADDAwAADgAAAAAAAAAAAAAAAAAuAgAAZHJzL2Uyb0RvYy54bWxQ&#10;SwECLQAUAAYACAAAACEAfshqotgAAAAEAQAADwAAAAAAAAAAAAAAAABHBAAAZHJzL2Rvd25yZXYu&#10;eG1sUEsFBgAAAAAEAAQA8wAAAEwFAAAAAA==&#10;">
                <v:stroke startarrowwidth="wide" startarrowlength="long" endarrow="block" endarrowwidth="wide" endarrowlength="long"/>
                <w10:anchorlock/>
              </v:shape>
            </w:pict>
          </mc:Fallback>
        </mc:AlternateContent>
      </w:r>
      <w:r>
        <w:rPr>
          <w:noProof/>
        </w:rPr>
        <w:drawing>
          <wp:inline distT="114300" distB="114300" distL="114300" distR="114300">
            <wp:extent cx="2965340" cy="2185988"/>
            <wp:effectExtent l="0" t="0" r="0" b="0"/>
            <wp:docPr id="5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5340" cy="21859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15F4" w:rsidRDefault="00B80A26">
      <w:r>
        <w:t xml:space="preserve"> </w:t>
      </w:r>
      <w:proofErr w:type="gramStart"/>
      <w:r>
        <w:t>d</w:t>
      </w:r>
      <w:proofErr w:type="gramEnd"/>
      <w:r>
        <w:t>. once there, click on a lesson of your choice</w:t>
      </w:r>
    </w:p>
    <w:p w:rsidR="001B15F4" w:rsidRDefault="00B80A26">
      <w:r>
        <w:rPr>
          <w:noProof/>
        </w:rPr>
        <w:drawing>
          <wp:inline distT="114300" distB="114300" distL="114300" distR="114300">
            <wp:extent cx="3814763" cy="2867185"/>
            <wp:effectExtent l="0" t="0" r="0" b="0"/>
            <wp:docPr id="4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4763" cy="2867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15F4" w:rsidRDefault="00B80A26">
      <w:r>
        <w:tab/>
        <w:t>If you click on the words along the top, it will tell you in the circle what color lessons they are for that particular area</w:t>
      </w:r>
    </w:p>
    <w:p w:rsidR="001B15F4" w:rsidRDefault="001B15F4"/>
    <w:p w:rsidR="001B15F4" w:rsidRDefault="001B15F4"/>
    <w:p w:rsidR="001B15F4" w:rsidRDefault="001B15F4"/>
    <w:p w:rsidR="001B15F4" w:rsidRDefault="001B15F4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1B15F4" w:rsidRDefault="001B15F4"/>
    <w:p w:rsidR="001B15F4" w:rsidRDefault="00851E40">
      <w:proofErr w:type="gramStart"/>
      <w:r>
        <w:lastRenderedPageBreak/>
        <w:t>next</w:t>
      </w:r>
      <w:proofErr w:type="gramEnd"/>
      <w:r w:rsidR="00B80A26">
        <w:t xml:space="preserve"> click on a lesson and follow the steps of the lesson. You can click play on the bottom and fast forward or rewind with the lessons as you watch them </w:t>
      </w:r>
    </w:p>
    <w:p w:rsidR="001B15F4" w:rsidRDefault="00B80A26">
      <w:r>
        <w:t xml:space="preserve">There are also parent notes, teacher notes, and assessments along the top that will give you more stuff to use in order to assess or help you/parents.         </w:t>
      </w:r>
      <w:r>
        <w:rPr>
          <w:noProof/>
        </w:rPr>
        <mc:AlternateContent>
          <mc:Choice Requires="wps">
            <w:drawing>
              <wp:inline distT="114300" distB="114300" distL="114300" distR="114300">
                <wp:extent cx="190500" cy="228600"/>
                <wp:effectExtent l="0" t="0" r="0" b="0"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686050" y="914400"/>
                          <a:ext cx="9599" cy="209699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lg" len="lg"/>
                          <a:tailEnd type="triangle" w="lg" len="lg"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shape w14:anchorId="1F37D1F8" id="Straight Arrow Connector 15" o:spid="_x0000_s1026" type="#_x0000_t32" style="width:15pt;height:18pt;visibility:visible;mso-wrap-style:squar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o6D7AEAAMUDAAAOAAAAZHJzL2Uyb0RvYy54bWysU8uO2zAMvBfoPwi6N3aCTbAx4iyKpNtL&#10;0QbY9gMYSbYF6AVKGyd/X0pxk75ORX2QKZEcDYfU5ulsDTspjNq7ls9nNWfKCS+161v+7evzu0fO&#10;YgInwXinWn5RkT9t377ZjKFRCz94IxUyAnGxGUPLh5RCU1VRDMpCnPmgHDk7jxYSbbGvJMJI6NZU&#10;i7peVaNHGdALFSOd7q9Ovi34XadE+tJ1USVmWk7cUlmxrMe8VtsNND1CGLSYaMA/sLCgHV16g9pD&#10;AvaK+g8oqwX66Ls0E95Wvuu0UKUGqmZe/1bNywBBlVpInBhuMsX/Bys+nw7ItKTeLTlzYKlHLwlB&#10;90Ni7xH9yHbeOdLRI6MQ0msMsaG0nTvgtIvhgLn4c4c2/6ksdm75YvW4qpek+qXl6/nDQz3Jrc6J&#10;CfKvl+s1Z4K8i3q9IpvgqjtKwJg+Km9ZNloeJ1Y3OvMiOJw+xXRN/JGQKTj/rI2hc2iMY2O+bEEF&#10;CqAZ6wwkMm2gqqPrC0z0RsuckjMi9sedQXaCPDXlm7j9Epbv20McrnHFlcOgQf/qZLEGBfKDkyxd&#10;Agnr6AnwTMb0nBlFD4aMEpdAm3tcQg2uN3+NJYGMI51yF666Z+vo5aW0o5zTrBQlp7nOw/jzvmTf&#10;X9/2OwAAAP//AwBQSwMEFAAGAAgAAAAhALm8pbbWAAAAAwEAAA8AAABkcnMvZG93bnJldi54bWxM&#10;j0FrwzAMhe+D/gejwm6r3QzCSOOUMuhxh7WDXd1YjbPacojdJv3303bZLhKPJz19qrdz8OKGY+oj&#10;aVivFAikNtqeOg0fx/3TC4iUDVnjI6GGOybYNouH2lQ2TvSOt0PuBIdQqowGl/NQSZlah8GkVRyQ&#10;2DvHMZjMcuykHc3E4cHLQqlSBtMTX3BmwFeH7eVwDYxRuDxdjl8F7t7UfV1O/vPs91o/LufdBkTG&#10;Of8Nww8+70DDTKd4JZuE18CP5N/K3rNideJeKpBNLf+zN98AAAD//wMAUEsBAi0AFAAGAAgAAAAh&#10;ALaDOJL+AAAA4QEAABMAAAAAAAAAAAAAAAAAAAAAAFtDb250ZW50X1R5cGVzXS54bWxQSwECLQAU&#10;AAYACAAAACEAOP0h/9YAAACUAQAACwAAAAAAAAAAAAAAAAAvAQAAX3JlbHMvLnJlbHNQSwECLQAU&#10;AAYACAAAACEAxraOg+wBAADFAwAADgAAAAAAAAAAAAAAAAAuAgAAZHJzL2Uyb0RvYy54bWxQSwEC&#10;LQAUAAYACAAAACEAubylttYAAAADAQAADwAAAAAAAAAAAAAAAABGBAAAZHJzL2Rvd25yZXYueG1s&#10;UEsFBgAAAAAEAAQA8wAAAEkFAAAAAA==&#10;">
                <v:stroke startarrowwidth="wide" startarrowlength="long" endarrow="block" endarrowwidth="wide" endarrowlength="long"/>
                <w10:anchorlock/>
              </v:shape>
            </w:pict>
          </mc:Fallback>
        </mc:AlternateContent>
      </w:r>
    </w:p>
    <w:p w:rsidR="001B15F4" w:rsidRDefault="00B80A26">
      <w:r>
        <w:rPr>
          <w:noProof/>
        </w:rPr>
        <w:drawing>
          <wp:inline distT="114300" distB="114300" distL="114300" distR="114300">
            <wp:extent cx="4059555" cy="2809875"/>
            <wp:effectExtent l="0" t="0" r="0" b="9525"/>
            <wp:docPr id="11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59847" cy="281007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15F4" w:rsidRDefault="001B15F4"/>
    <w:p w:rsidR="00A57FF1" w:rsidRDefault="00A57FF1"/>
    <w:p w:rsidR="001B15F4" w:rsidRDefault="00B80A26">
      <w:r>
        <w:t>f. Next Click on the Glossary on the bottom, next to the lessons</w:t>
      </w:r>
    </w:p>
    <w:p w:rsidR="001B15F4" w:rsidRDefault="00B80A26">
      <w:r>
        <w:tab/>
      </w:r>
      <w:r>
        <w:rPr>
          <w:noProof/>
        </w:rPr>
        <w:drawing>
          <wp:inline distT="114300" distB="114300" distL="114300" distR="114300">
            <wp:extent cx="3602755" cy="2719388"/>
            <wp:effectExtent l="0" t="0" r="0" b="0"/>
            <wp:docPr id="2" name="image0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7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2755" cy="27193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15F4" w:rsidRDefault="00B80A26">
      <w:r>
        <w:tab/>
      </w:r>
      <w:r>
        <w:tab/>
        <w:t>Select a letter along the top, and then click through the vocabulary that is on the left-this could be a way for your students to look up vocabulary for math terms.</w:t>
      </w:r>
    </w:p>
    <w:p w:rsidR="001B15F4" w:rsidRDefault="001B15F4"/>
    <w:p w:rsidR="006C388C" w:rsidRDefault="006C388C"/>
    <w:p w:rsidR="006C388C" w:rsidRDefault="006C388C"/>
    <w:p w:rsidR="006C388C" w:rsidRDefault="006C388C"/>
    <w:p w:rsidR="001B15F4" w:rsidRDefault="00B80A26">
      <w:r>
        <w:lastRenderedPageBreak/>
        <w:t>3. Converting Fractions to Decimals-Mission 2110</w:t>
      </w:r>
    </w:p>
    <w:p w:rsidR="001B15F4" w:rsidRDefault="00B80A26">
      <w:pPr>
        <w:ind w:firstLine="720"/>
      </w:pPr>
      <w:r>
        <w:t xml:space="preserve">Click on the link </w:t>
      </w:r>
    </w:p>
    <w:p w:rsidR="001B15F4" w:rsidRDefault="0001147F">
      <w:pPr>
        <w:ind w:left="720" w:firstLine="720"/>
      </w:pPr>
      <w:hyperlink r:id="rId19">
        <w:r w:rsidR="00B80A26">
          <w:rPr>
            <w:color w:val="1155CC"/>
            <w:u w:val="single"/>
          </w:rPr>
          <w:t>http://www.topmarks.co.uk/Flash.aspx?a=activity08</w:t>
        </w:r>
      </w:hyperlink>
    </w:p>
    <w:p w:rsidR="001B15F4" w:rsidRDefault="001B15F4">
      <w:pPr>
        <w:ind w:left="720" w:firstLine="720"/>
      </w:pPr>
    </w:p>
    <w:p w:rsidR="001B15F4" w:rsidRDefault="00B80A26">
      <w:pPr>
        <w:ind w:left="720"/>
      </w:pPr>
      <w:r>
        <w:t>Follow the directions as they play through the video.</w:t>
      </w:r>
    </w:p>
    <w:p w:rsidR="001B15F4" w:rsidRDefault="001B15F4">
      <w:pPr>
        <w:ind w:left="720"/>
      </w:pPr>
    </w:p>
    <w:p w:rsidR="001B15F4" w:rsidRDefault="00B80A26">
      <w:pPr>
        <w:ind w:left="720"/>
      </w:pPr>
      <w:r>
        <w:t>The goal is to rescue the bio rods to defeat the robots.</w:t>
      </w:r>
    </w:p>
    <w:p w:rsidR="001B15F4" w:rsidRDefault="001B15F4">
      <w:pPr>
        <w:ind w:left="720"/>
      </w:pPr>
    </w:p>
    <w:p w:rsidR="001B15F4" w:rsidRDefault="00B80A26">
      <w:r>
        <w:t>4. The Art of Problem Solving</w:t>
      </w:r>
      <w:r w:rsidR="00851E40">
        <w:t xml:space="preserve"> </w:t>
      </w:r>
      <w:r w:rsidR="00851E40">
        <w:rPr>
          <w:noProof/>
        </w:rPr>
        <w:drawing>
          <wp:inline distT="0" distB="0" distL="0" distR="0" wp14:anchorId="1433C0BA" wp14:editId="5047A1CC">
            <wp:extent cx="1514475" cy="492204"/>
            <wp:effectExtent l="0" t="0" r="0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27148" cy="496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5F4" w:rsidRDefault="00B80A26">
      <w:r>
        <w:tab/>
      </w:r>
      <w:hyperlink r:id="rId21">
        <w:r>
          <w:rPr>
            <w:color w:val="1155CC"/>
            <w:u w:val="single"/>
          </w:rPr>
          <w:t>http://www.artofproblemsolving.com/videos</w:t>
        </w:r>
      </w:hyperlink>
    </w:p>
    <w:p w:rsidR="001B15F4" w:rsidRDefault="00B80A26">
      <w:r>
        <w:t xml:space="preserve">Click on the website above </w:t>
      </w:r>
    </w:p>
    <w:p w:rsidR="001B15F4" w:rsidRDefault="00B80A26">
      <w:proofErr w:type="gramStart"/>
      <w:r>
        <w:t>select</w:t>
      </w:r>
      <w:proofErr w:type="gramEnd"/>
      <w:r>
        <w:t xml:space="preserve"> from the left side menu one of the options</w:t>
      </w:r>
    </w:p>
    <w:p w:rsidR="001B15F4" w:rsidRDefault="00851E40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767715</wp:posOffset>
                </wp:positionV>
                <wp:extent cx="933450" cy="209550"/>
                <wp:effectExtent l="19050" t="57150" r="19050" b="19050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33450" cy="2095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16F4D7" id="Straight Arrow Connector 19" o:spid="_x0000_s1026" type="#_x0000_t32" style="position:absolute;margin-left:162pt;margin-top:60.45pt;width:73.5pt;height:16.5pt;flip:x 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vGG9wEAAE0EAAAOAAAAZHJzL2Uyb0RvYy54bWysVE2P0zAQvSPxHyzfadIui2jVdIW6LBwQ&#10;VOwud69jN5ZsjzU2TfvvGTtpypeQQFyssT3vzbznSdY3R2fZQWE04Bs+n9WcKS+hNX7f8MeHuxev&#10;OYtJ+FZY8KrhJxX5zeb5s3UfVmoBHdhWISMSH1d9aHiXUlhVVZSdciLOIChPlxrQiURb3Fctip7Y&#10;na0Wdf2q6gHbgCBVjHR6O1zyTeHXWsn0SeuoErMNp95SWbGsT3mtNmux2qMInZFjG+IfunDCeCo6&#10;Ud2KJNhXNL9QOSMRIug0k+Aq0NpIVTSQmnn9k5r7TgRVtJA5MUw2xf9HKz8edshMS2+35MwLR290&#10;n1CYfZfYG0To2Ra8Jx8BGaWQX32IK4Jt/Q7HXQw7zOKPGh3T1oT3RMdL9CVH+Y6ksmPx/TT5ro6J&#10;STpcXl29vKbXkXS1qJfXFBNzNRBmcMCY3ilwLAcNj2ODU2dDCXH4ENMAPAMy2Pq8RrCmvTPWlk0e&#10;L7W1yA6CBiMd52PBH7KSMPatb1k6BXIloRF+b9WYmVmrbMUgvkTpZNVQ8bPSZCpJGzor43ypJ6RU&#10;Pp1rWk/ZGaapuwlYF9f+CBzzM1SVUf8b8IQolcGnCeyMB/xd9YtNesg/OzDozhY8QXsqY1GsoZkt&#10;zzh+X/mj+H5f4Je/wOYbAAAA//8DAFBLAwQUAAYACAAAACEAH0xVcd8AAAALAQAADwAAAGRycy9k&#10;b3ducmV2LnhtbEyPQU+DQBCF7yb+h82YeLNLoSogS9OYeLOHIol627JTILKzhN0W/PeOJz3Oey9v&#10;vldsFzuIC06+d6RgvYpAIDXO9NQqqN9e7lIQPmgyenCECr7Rw7a8vip0btxMB7xUoRVcQj7XCroQ&#10;xlxK33RotV+5EYm9k5usDnxOrTSTnrncDjKOogdpdU/8odMjPnfYfFVnq2AfkjR7r2h5ndP952n8&#10;qA+7uVbq9mbZPYEIuIS/MPziMzqUzHR0ZzJeDAqSeMNbAhtxlIHgxOZxzcqRlfskA1kW8v+G8gcA&#10;AP//AwBQSwECLQAUAAYACAAAACEAtoM4kv4AAADhAQAAEwAAAAAAAAAAAAAAAAAAAAAAW0NvbnRl&#10;bnRfVHlwZXNdLnhtbFBLAQItABQABgAIAAAAIQA4/SH/1gAAAJQBAAALAAAAAAAAAAAAAAAAAC8B&#10;AABfcmVscy8ucmVsc1BLAQItABQABgAIAAAAIQD0hvGG9wEAAE0EAAAOAAAAAAAAAAAAAAAAAC4C&#10;AABkcnMvZTJvRG9jLnhtbFBLAQItABQABgAIAAAAIQAfTFVx3wAAAAsBAAAPAAAAAAAAAAAAAAAA&#10;AFEEAABkcnMvZG93bnJldi54bWxQSwUGAAAAAAQABADzAAAAXQUAAAAA&#10;" strokecolor="black [3213]" strokeweight=".5pt">
                <v:stroke endarrow="block" joinstyle="miter"/>
              </v:shape>
            </w:pict>
          </mc:Fallback>
        </mc:AlternateContent>
      </w:r>
      <w:r w:rsidR="00B80A26">
        <w:rPr>
          <w:noProof/>
        </w:rPr>
        <w:drawing>
          <wp:inline distT="114300" distB="114300" distL="114300" distR="114300">
            <wp:extent cx="2324100" cy="1562100"/>
            <wp:effectExtent l="0" t="0" r="0" b="0"/>
            <wp:docPr id="9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22"/>
                    <a:srcRect b="48264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562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15F4" w:rsidRDefault="00B80A26">
      <w:proofErr w:type="gramStart"/>
      <w:r>
        <w:t>next</w:t>
      </w:r>
      <w:proofErr w:type="gramEnd"/>
      <w:r>
        <w:t xml:space="preserve"> you can select a video to watch, or for your students to watch</w:t>
      </w:r>
    </w:p>
    <w:p w:rsidR="001B15F4" w:rsidRDefault="00851E4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-361950</wp:posOffset>
                </wp:positionH>
                <wp:positionV relativeFrom="paragraph">
                  <wp:posOffset>901700</wp:posOffset>
                </wp:positionV>
                <wp:extent cx="495300" cy="809625"/>
                <wp:effectExtent l="0" t="38100" r="57150" b="28575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5300" cy="8096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32E2BA" id="Straight Arrow Connector 18" o:spid="_x0000_s1026" type="#_x0000_t32" style="position:absolute;margin-left:-28.5pt;margin-top:71pt;width:39pt;height:63.75pt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a0O8AEAAEMEAAAOAAAAZHJzL2Uyb0RvYy54bWysU9uO0zAQfUfiH6y806SFXe1GTVeoy/KC&#10;oGKBd69jJ5Z803ho0r9n7KQpNyGBeLF8mXNmzpnx9m60hh0lRO1dU6xXVcGkE77VrmuKz58eXtwU&#10;LCJ3LTfeyaY4yVjc7Z4/2w6hlhvfe9NKYETiYj2EpugRQ12WUfTS8rjyQTp6VB4sRzpCV7bAB2K3&#10;ptxU1XU5eGgDeCFjpNv76bHYZX6lpMAPSkWJzDQF1YZ5hbw+pbXcbXndAQ+9FnMZ/B+qsFw7SrpQ&#10;3XPk7CvoX6isFuCjV7gS3pZeKS1k1kBq1tVPah57HmTWQubEsNgU/x+teH88ANMt9Y465bilHj0i&#10;cN31yF4D+IHtvXPkowdGIeTXEGJNsL07wHyK4QBJ/KjAMmV0+EJ02Q4SyMbs9mlxW47IBF2+ur16&#10;WVFPBD3dVLfXm6vEXk40iS5AxLfSW5Y2TRHnspZ6phT8+C7iBDwDEti4tEZvdPugjcmHNFRyb4Ad&#10;OY0Djus54Q9RyLV541qGp0BeIGjuOiPnyMRaJgMmyXmHJyOnjB+lIitJ2lRZHuJLPi6EdHjOaRxF&#10;J5ii6hZglV37I3COT1CZB/xvwAsiZ/YOF7DVzsPvsl9sUlP82YFJd7LgybenPAzZGprU3Mb5V6Wv&#10;8P05wy9/f/cNAAD//wMAUEsDBBQABgAIAAAAIQCtMJrE3gAAAAoBAAAPAAAAZHJzL2Rvd25yZXYu&#10;eG1sTE/JTsMwEL0j8Q/WIHFrnQa6EOJULGoPlTg0EImjG08WEY+j2GnD3zOc4PRm9J7ekm4n24kz&#10;Dr51pGAxj0Aglc60VCv4eN/NNiB80GR05wgVfKOHbXZ9lerEuAsd8ZyHWrAJ+UQraELoEyl92aDV&#10;fu56JOYqN1gd+B1qaQZ9YXPbyTiKVtLqljih0T2+NFh+5aPlkMNbvq4+d3c0vm72RVU875viqNTt&#10;zfT0CCLgFP7E8Fufq0PGnU5uJONFp2C2XPOWwMR9zAcr4gXjiXH1sASZpfL/hOwHAAD//wMAUEsB&#10;Ai0AFAAGAAgAAAAhALaDOJL+AAAA4QEAABMAAAAAAAAAAAAAAAAAAAAAAFtDb250ZW50X1R5cGVz&#10;XS54bWxQSwECLQAUAAYACAAAACEAOP0h/9YAAACUAQAACwAAAAAAAAAAAAAAAAAvAQAAX3JlbHMv&#10;LnJlbHNQSwECLQAUAAYACAAAACEAHR2tDvABAABDBAAADgAAAAAAAAAAAAAAAAAuAgAAZHJzL2Uy&#10;b0RvYy54bWxQSwECLQAUAAYACAAAACEArTCaxN4AAAAKAQAADwAAAAAAAAAAAAAAAABKBAAAZHJz&#10;L2Rvd25yZXYueG1sUEsFBgAAAAAEAAQA8wAAAFUFAAAAAA==&#10;" strokecolor="black [3213]" strokeweight=".5pt">
                <v:stroke endarrow="block" joinstyle="miter"/>
              </v:shape>
            </w:pict>
          </mc:Fallback>
        </mc:AlternateContent>
      </w:r>
      <w:r w:rsidR="00B80A26">
        <w:rPr>
          <w:noProof/>
        </w:rPr>
        <w:drawing>
          <wp:inline distT="114300" distB="114300" distL="114300" distR="114300">
            <wp:extent cx="5943600" cy="2006600"/>
            <wp:effectExtent l="0" t="0" r="0" b="0"/>
            <wp:docPr id="7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6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15F4" w:rsidRDefault="00B80A26">
      <w:r>
        <w:t xml:space="preserve">There are more videos if you notice-you can </w:t>
      </w:r>
      <w:r w:rsidR="00851E40">
        <w:t>view</w:t>
      </w:r>
      <w:r>
        <w:t xml:space="preserve"> all pre</w:t>
      </w:r>
      <w:r w:rsidR="00851E40">
        <w:t>-</w:t>
      </w:r>
      <w:r>
        <w:t>algebra videos by chapter.</w:t>
      </w:r>
    </w:p>
    <w:p w:rsidR="001B15F4" w:rsidRDefault="00B80A26">
      <w:r>
        <w:t>Select to review</w:t>
      </w:r>
    </w:p>
    <w:p w:rsidR="00851E40" w:rsidRDefault="00B80A26">
      <w:r>
        <w:rPr>
          <w:noProof/>
        </w:rPr>
        <w:lastRenderedPageBreak/>
        <w:drawing>
          <wp:inline distT="114300" distB="114300" distL="114300" distR="114300">
            <wp:extent cx="2957513" cy="1780868"/>
            <wp:effectExtent l="0" t="0" r="0" b="0"/>
            <wp:docPr id="3" name="image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8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7513" cy="17808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15F4" w:rsidRDefault="00B80A26">
      <w:proofErr w:type="gramStart"/>
      <w:r>
        <w:t>example</w:t>
      </w:r>
      <w:proofErr w:type="gramEnd"/>
      <w:r>
        <w:t xml:space="preserve"> of video part on commutative property-and has on the closed captioning as well. </w:t>
      </w:r>
    </w:p>
    <w:p w:rsidR="001B15F4" w:rsidRDefault="001B15F4"/>
    <w:p w:rsidR="001B15F4" w:rsidRDefault="00B80A26">
      <w:r>
        <w:rPr>
          <w:i/>
        </w:rPr>
        <w:t>*this makes for a great tool for some extra teaching that is not you, and also a place that students can go to review concepts-because teachers do not have a rewind button ;).</w:t>
      </w:r>
    </w:p>
    <w:p w:rsidR="001B15F4" w:rsidRDefault="001B15F4"/>
    <w:p w:rsidR="001B15F4" w:rsidRDefault="00B80A26">
      <w:r>
        <w:t>5. CliffsNotes-Study Guides</w:t>
      </w:r>
      <w:r>
        <w:tab/>
      </w:r>
      <w:r>
        <w:rPr>
          <w:noProof/>
        </w:rPr>
        <w:drawing>
          <wp:inline distT="114300" distB="114300" distL="114300" distR="114300">
            <wp:extent cx="1357313" cy="1274212"/>
            <wp:effectExtent l="0" t="0" r="0" b="0"/>
            <wp:docPr id="1" name="image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7313" cy="127421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15F4" w:rsidRDefault="00B80A26">
      <w:r>
        <w:tab/>
        <w:t xml:space="preserve">Click on the link: </w:t>
      </w:r>
      <w:hyperlink r:id="rId26">
        <w:r>
          <w:rPr>
            <w:color w:val="1155CC"/>
            <w:u w:val="single"/>
          </w:rPr>
          <w:t>http://www.cliffsnotes.com/study-guides</w:t>
        </w:r>
      </w:hyperlink>
    </w:p>
    <w:p w:rsidR="001B15F4" w:rsidRDefault="00B80A26">
      <w:r>
        <w:t>Scroll down to find the math that fits with what you teach (or any other subject)</w:t>
      </w:r>
    </w:p>
    <w:p w:rsidR="001B15F4" w:rsidRDefault="00B80A26">
      <w:r>
        <w:t xml:space="preserve">Click on </w:t>
      </w:r>
      <w:r>
        <w:rPr>
          <w:noProof/>
        </w:rPr>
        <w:drawing>
          <wp:inline distT="114300" distB="114300" distL="114300" distR="114300">
            <wp:extent cx="1319213" cy="1144005"/>
            <wp:effectExtent l="0" t="0" r="0" b="0"/>
            <wp:docPr id="12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9213" cy="11440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51E40" w:rsidRDefault="00851E40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6C388C" w:rsidRDefault="006C388C"/>
    <w:p w:rsidR="001B15F4" w:rsidRDefault="00B80A26">
      <w:r>
        <w:lastRenderedPageBreak/>
        <w:t>Once in there select a category of math that you want to explore</w:t>
      </w:r>
    </w:p>
    <w:p w:rsidR="001B15F4" w:rsidRDefault="00851E40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2781300</wp:posOffset>
                </wp:positionH>
                <wp:positionV relativeFrom="paragraph">
                  <wp:posOffset>2085975</wp:posOffset>
                </wp:positionV>
                <wp:extent cx="704850" cy="1076325"/>
                <wp:effectExtent l="38100" t="38100" r="19050" b="28575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04850" cy="10763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2F1B8A" id="Straight Arrow Connector 20" o:spid="_x0000_s1026" type="#_x0000_t32" style="position:absolute;margin-left:219pt;margin-top:164.25pt;width:55.5pt;height:84.75pt;flip:x 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b4T+AEAAE4EAAAOAAAAZHJzL2Uyb0RvYy54bWysVE2P0zAQvSPxHyzfadLCfqhqukJdFg4I&#10;qt2Fu9exG0v+0nho2n/P2ElTWBASiIs1tufNm/c8yerm4CzbK0gm+IbPZzVnysvQGr9r+JfHu1fX&#10;nCUUvhU2eNXwo0r8Zv3yxaqPS7UIXbCtAkZFfFr2seEdYlxWVZKdciLNQlSeLnUAJ5C2sKtaED1V&#10;d7Za1PVl1QdoIwSpUqLT2+GSr0t9rZXEz1onhcw2nHrDskJZn/JarVdiuQMROyPHNsQ/dOGE8UQ6&#10;lboVKNg3ML+UckZCSEHjTAZXBa2NVEUDqZnXz9Q8dCKqooXMSXGyKf2/svLTfgvMtA1fkD1eOHqj&#10;BwRhdh2ytwChZ5vgPfkYgFEK+dXHtCTYxm9h3KW4hSz+oMExbU38QKPAS/Q1R/mOpLJD8f04+a4O&#10;yCQdXtVvri+IXtLVvL66fL24yETVUDGjIyR8r4JjOWh4GjucWhs4xP5jwgF4AmSw9XlNwZr2zlhb&#10;Nnm+1MYC2wuaDDzMR8KfslAY+863DI+RbEEwwu+sGjNz1Sp7MagvER6tGhjvlSZXSdvQWZnnM5+Q&#10;Unk8cVpP2RmmqbsJWBfb/ggc8zNUlVn/G/CEKMzB4wR2xgf4HfvZJj3knxwYdGcLnkJ7LHNRrKGh&#10;Lc84fmD5q/hxX+Dn38D6OwAAAP//AwBQSwMEFAAGAAgAAAAhABzKdCHgAAAACwEAAA8AAABkcnMv&#10;ZG93bnJldi54bWxMj0FPg0AQhe8m/ofNmHizi6U1C2VpGhNv9lBKot62MAVSdpaw24L/3vGkx3nf&#10;y5v3su1se3HD0XeONDwvIhBIlas7ajSUx7cnBcIHQ7XpHaGGb/Swze/vMpPWbqID3orQCA4hnxoN&#10;bQhDKqWvWrTGL9yAxOzsRmsCn2Mj69FMHG57uYyiF2lNR/yhNQO+tlhdiqvVsA+xSj4Kmt8ntf86&#10;D5/lYTeVWj8+zLsNiIBz+DPDb32uDjl3Orkr1V70Glax4i1BQ7xUaxDsWK8SVk6MEkYyz+T/DfkP&#10;AAAA//8DAFBLAQItABQABgAIAAAAIQC2gziS/gAAAOEBAAATAAAAAAAAAAAAAAAAAAAAAABbQ29u&#10;dGVudF9UeXBlc10ueG1sUEsBAi0AFAAGAAgAAAAhADj9If/WAAAAlAEAAAsAAAAAAAAAAAAAAAAA&#10;LwEAAF9yZWxzLy5yZWxzUEsBAi0AFAAGAAgAAAAhAEvxvhP4AQAATgQAAA4AAAAAAAAAAAAAAAAA&#10;LgIAAGRycy9lMm9Eb2MueG1sUEsBAi0AFAAGAAgAAAAhABzKdCHgAAAACwEAAA8AAAAAAAAAAAAA&#10;AAAAUgQAAGRycy9kb3ducmV2LnhtbFBLBQYAAAAABAAEAPMAAABfBQAAAAA=&#10;" strokecolor="black [3213]" strokeweight=".5pt">
                <v:stroke endarrow="block" joinstyle="miter"/>
              </v:shape>
            </w:pict>
          </mc:Fallback>
        </mc:AlternateContent>
      </w:r>
      <w:r w:rsidR="00B80A26">
        <w:rPr>
          <w:noProof/>
        </w:rPr>
        <w:drawing>
          <wp:inline distT="114300" distB="114300" distL="114300" distR="114300">
            <wp:extent cx="3052763" cy="3503297"/>
            <wp:effectExtent l="0" t="0" r="0" b="0"/>
            <wp:docPr id="10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2763" cy="35032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B80A26">
        <w:t xml:space="preserve"> </w:t>
      </w:r>
    </w:p>
    <w:p w:rsidR="00851E40" w:rsidRDefault="00851E40">
      <w:proofErr w:type="gramStart"/>
      <w:r>
        <w:t>click</w:t>
      </w:r>
      <w:proofErr w:type="gramEnd"/>
      <w:r>
        <w:t xml:space="preserve"> on the plus to expand the selection to more specific choices</w:t>
      </w:r>
    </w:p>
    <w:p w:rsidR="00851E40" w:rsidRDefault="00851E40"/>
    <w:p w:rsidR="00851E40" w:rsidRDefault="00851E40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C15A63B" wp14:editId="459708F0">
                <wp:simplePos x="0" y="0"/>
                <wp:positionH relativeFrom="column">
                  <wp:posOffset>2028825</wp:posOffset>
                </wp:positionH>
                <wp:positionV relativeFrom="paragraph">
                  <wp:posOffset>1628140</wp:posOffset>
                </wp:positionV>
                <wp:extent cx="1395095" cy="314325"/>
                <wp:effectExtent l="19050" t="57150" r="14605" b="28575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95095" cy="3143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933430" id="Straight Arrow Connector 22" o:spid="_x0000_s1026" type="#_x0000_t32" style="position:absolute;margin-left:159.75pt;margin-top:128.2pt;width:109.85pt;height:24.75pt;flip:x 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AQJ9gEAAE4EAAAOAAAAZHJzL2Uyb0RvYy54bWysVE2P0zAQvSPxHyzfadKWIrZqukJdFg4I&#10;Kha4ex27sWR7rLFp2n/P2ElTviQE4mKN7Xnz5j1Psrk9OcuOCqMB3/D5rOZMeQmt8YeGf/50/+wl&#10;ZzEJ3woLXjX8rCK/3T59sunDWi2gA9sqZFTEx3UfGt6lFNZVFWWnnIgzCMrTpQZ0ItEWD1WLoqfq&#10;zlaLun5R9YBtQJAqRjq9Gy75ttTXWsn0QeuoErMNp95SWbGsj3mtthuxPqAInZFjG+IfunDCeCKd&#10;St2JJNhXNL+UckYiRNBpJsFVoLWRqmggNfP6JzUPnQiqaCFzYphsiv+vrHx/3CMzbcMXC868cPRG&#10;DwmFOXSJvUKEnu3Ae/IRkFEK+dWHuCbYzu9x3MWwxyz+pNExbU14S6PAS/QlR/mOpLJT8f08+a5O&#10;iUk6nC9vVvXNijNJd8v58+VilYmqoWJGB4zpjQLHctDwOHY4tTZwiOO7mAbgBZDB1uc1gjXtvbG2&#10;bPJ8qZ1FdhQ0Gek0Hwl/yErC2Ne+ZekcyJaERviDVWNmrlplLwb1JUpnqwbGj0qTq1lbUV/m+con&#10;pFQ+XTitp+wM09TdBKz/DBzzM1SVWf8b8IQozODTBHbGA/6O/WqTHvIvDgy6swWP0J7LXBRraGjL&#10;M44fWP4qvt8X+PU3sP0GAAD//wMAUEsDBBQABgAIAAAAIQBgHftC4AAAAAsBAAAPAAAAZHJzL2Rv&#10;d25yZXYueG1sTI9BT4NAEIXvJv6HzZh4s0tBGqAsTWPizR6KJNrbFqZAZGcJuy347x1Pepy8L+99&#10;k+8WM4gbTq63pGC9CkAg1bbpqVVQvb8+JSCc19TowRIq+EYHu+L+LtdZY2c64q30reAScplW0Hk/&#10;ZlK6ukOj3cqOSJxd7GS053NqZTPpmcvNIMMg2Eije+KFTo/40mH9VV6NgoOPkvSjpOVtTg6ny/hZ&#10;HfdzpdTjw7LfgvC4+D8YfvVZHQp2OtsrNU4MCqJ1GjOqIIw3zyCYiKM0BHHmKIhTkEUu//9Q/AAA&#10;AP//AwBQSwECLQAUAAYACAAAACEAtoM4kv4AAADhAQAAEwAAAAAAAAAAAAAAAAAAAAAAW0NvbnRl&#10;bnRfVHlwZXNdLnhtbFBLAQItABQABgAIAAAAIQA4/SH/1gAAAJQBAAALAAAAAAAAAAAAAAAAAC8B&#10;AABfcmVscy8ucmVsc1BLAQItABQABgAIAAAAIQCc0AQJ9gEAAE4EAAAOAAAAAAAAAAAAAAAAAC4C&#10;AABkcnMvZTJvRG9jLnhtbFBLAQItABQABgAIAAAAIQBgHftC4AAAAAsBAAAPAAAAAAAAAAAAAAAA&#10;AFAEAABkcnMvZG93bnJldi54bWxQSwUGAAAAAAQABADzAAAAXQUAAAAA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0DFE24D" wp14:editId="67F96C80">
                <wp:simplePos x="0" y="0"/>
                <wp:positionH relativeFrom="column">
                  <wp:posOffset>1828800</wp:posOffset>
                </wp:positionH>
                <wp:positionV relativeFrom="paragraph">
                  <wp:posOffset>1313180</wp:posOffset>
                </wp:positionV>
                <wp:extent cx="1395095" cy="314325"/>
                <wp:effectExtent l="19050" t="57150" r="14605" b="28575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95095" cy="3143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144B6C" id="Straight Arrow Connector 21" o:spid="_x0000_s1026" type="#_x0000_t32" style="position:absolute;margin-left:2in;margin-top:103.4pt;width:109.85pt;height:24.75pt;flip:x 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7/J9wEAAE4EAAAOAAAAZHJzL2Uyb0RvYy54bWysVE2P0zAQvSPxHyzfadKWIrZqukJdFg4I&#10;Kha4ex27seQvjYem/feMnTTlS0IgLtbYnjdv3vMkm9uTs+yoIJngGz6f1ZwpL0Nr/KHhnz/dP3vJ&#10;WULhW2GDVw0/q8Rvt0+fbPq4VovQBdsqYFTEp3UfG94hxnVVJdkpJ9IsROXpUgdwAmkLh6oF0VN1&#10;Z6tFXb+o+gBthCBVSnR6N1zybamvtZL4QeukkNmGU29YVijrY16r7UasDyBiZ+TYhviHLpwwnkin&#10;UncCBfsK5pdSzkgIKWicyeCqoLWRqmggNfP6JzUPnYiqaCFzUpxsSv+vrHx/3AMzbcMXc868cPRG&#10;DwjCHDpkrwBCz3bBe/IxAKMU8quPaU2wnd/DuEtxD1n8SYNj2pr4lkaBl+hLjvIdSWWn4vt58l2d&#10;kEk6nC9vVvXNijNJd8v58+VilYmqoWJGR0j4RgXHctDwNHY4tTZwiOO7hAPwAshg6/OagjXtvbG2&#10;bPJ8qZ0FdhQ0GXgqyojwhywUxr72LcNzJFsQjPAHq8bWctUqezGoLxGerRoYPypNrmZtRX2Z5yuf&#10;kFJ5vHBaT9kZpqm7CVj/GTjmZ6gqs/434AlRmIPHCeyMD/A79qtNesi/ODDozhY8hvZc5qJYQ0Nb&#10;nnH8wPJX8f2+wK+/ge03AAAA//8DAFBLAwQUAAYACAAAACEAaRLr3eAAAAALAQAADwAAAGRycy9k&#10;b3ducmV2LnhtbEyPQU/DMAyF70j8h8hI3FjKpnWhNJ0mJG7ssFIJuGWN11Y0TtVka/n3mBO72X5P&#10;z9/Lt7PrxQXH0HnS8LhIQCDV3nbUaKjeXx8UiBANWdN7Qg0/GGBb3N7kJrN+ogNeytgIDqGQGQ1t&#10;jEMmZahbdCYs/IDE2smPzkRex0ba0Uwc7nq5TJJUOtMRf2jNgC8t1t/l2WnYx5V6+ihpfpvU/us0&#10;fFaH3VRpfX83755BRJzjvxn+8BkdCmY6+jPZIHoNS6W4S+QhSbkDO9bJZgPiyJd1ugJZ5PK6Q/EL&#10;AAD//wMAUEsBAi0AFAAGAAgAAAAhALaDOJL+AAAA4QEAABMAAAAAAAAAAAAAAAAAAAAAAFtDb250&#10;ZW50X1R5cGVzXS54bWxQSwECLQAUAAYACAAAACEAOP0h/9YAAACUAQAACwAAAAAAAAAAAAAAAAAv&#10;AQAAX3JlbHMvLnJlbHNQSwECLQAUAAYACAAAACEAgIO/yfcBAABOBAAADgAAAAAAAAAAAAAAAAAu&#10;AgAAZHJzL2Uyb0RvYy54bWxQSwECLQAUAAYACAAAACEAaRLr3eAAAAALAQAADwAAAAAAAAAAAAAA&#10;AABRBAAAZHJzL2Rvd25yZXYueG1sUEsFBgAAAAAEAAQA8wAAAF4FAAAAAA==&#10;" strokecolor="black [3213]" strokeweight=".5pt">
                <v:stroke endarrow="block" joinstyle="miter"/>
              </v:shape>
            </w:pict>
          </mc:Fallback>
        </mc:AlternateContent>
      </w:r>
      <w:r w:rsidR="00B80A26">
        <w:rPr>
          <w:noProof/>
        </w:rPr>
        <w:drawing>
          <wp:inline distT="114300" distB="114300" distL="114300" distR="114300" wp14:anchorId="66C4641B" wp14:editId="17415872">
            <wp:extent cx="3224213" cy="1824309"/>
            <wp:effectExtent l="0" t="0" r="0" b="0"/>
            <wp:docPr id="6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24213" cy="182430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15F4" w:rsidRDefault="00851E40">
      <w:proofErr w:type="gramStart"/>
      <w:r>
        <w:t>then</w:t>
      </w:r>
      <w:proofErr w:type="gramEnd"/>
      <w:r>
        <w:t xml:space="preserve"> you can </w:t>
      </w:r>
      <w:r w:rsidR="00B80A26">
        <w:t>select the quizzes or other-</w:t>
      </w:r>
    </w:p>
    <w:p w:rsidR="001B15F4" w:rsidRDefault="00B80A26">
      <w:r>
        <w:lastRenderedPageBreak/>
        <w:t>You can then look at the other pieces and step-by-step-just another tool for the students to use.</w:t>
      </w:r>
      <w:r>
        <w:rPr>
          <w:noProof/>
        </w:rPr>
        <w:drawing>
          <wp:inline distT="114300" distB="114300" distL="114300" distR="114300">
            <wp:extent cx="990600" cy="2009775"/>
            <wp:effectExtent l="0" t="0" r="0" b="9525"/>
            <wp:docPr id="8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821" cy="20102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851E40">
        <w:t xml:space="preserve"> (</w:t>
      </w:r>
      <w:proofErr w:type="gramStart"/>
      <w:r w:rsidR="00851E40">
        <w:t>example</w:t>
      </w:r>
      <w:proofErr w:type="gramEnd"/>
      <w:r w:rsidR="00851E40">
        <w:t xml:space="preserve"> of a step by step problem solving)</w:t>
      </w:r>
    </w:p>
    <w:p w:rsidR="001B15F4" w:rsidRDefault="001B15F4"/>
    <w:p w:rsidR="001B15F4" w:rsidRDefault="00B80A26">
      <w:r>
        <w:t>There are many other ways to explore on this site as well for other concepts.</w:t>
      </w:r>
    </w:p>
    <w:p w:rsidR="001B15F4" w:rsidRDefault="001B15F4"/>
    <w:p w:rsidR="001B15F4" w:rsidRDefault="00B80A26">
      <w:r>
        <w:t xml:space="preserve">6. </w:t>
      </w:r>
      <w:r w:rsidR="00851E40">
        <w:rPr>
          <w:noProof/>
        </w:rPr>
        <w:drawing>
          <wp:inline distT="0" distB="0" distL="0" distR="0" wp14:anchorId="57725399" wp14:editId="0E7FE0D4">
            <wp:extent cx="1476375" cy="666934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96277" cy="675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E40" w:rsidRDefault="00851E40">
      <w:r>
        <w:t xml:space="preserve">Click on the link to enter the site: </w:t>
      </w:r>
      <w:hyperlink r:id="rId32" w:history="1">
        <w:r w:rsidRPr="00352B44">
          <w:rPr>
            <w:rStyle w:val="Hyperlink"/>
          </w:rPr>
          <w:t>www.mathpickle.com</w:t>
        </w:r>
      </w:hyperlink>
    </w:p>
    <w:p w:rsidR="00851E40" w:rsidRDefault="00851E40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DD7195C" wp14:editId="3FF4DACE">
                <wp:simplePos x="0" y="0"/>
                <wp:positionH relativeFrom="column">
                  <wp:posOffset>3276600</wp:posOffset>
                </wp:positionH>
                <wp:positionV relativeFrom="paragraph">
                  <wp:posOffset>130174</wp:posOffset>
                </wp:positionV>
                <wp:extent cx="895350" cy="123825"/>
                <wp:effectExtent l="38100" t="0" r="19050" b="85725"/>
                <wp:wrapNone/>
                <wp:docPr id="25" name="Straight Arrow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95350" cy="1238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83C457" id="Straight Arrow Connector 25" o:spid="_x0000_s1026" type="#_x0000_t32" style="position:absolute;margin-left:258pt;margin-top:10.25pt;width:70.5pt;height:9.7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Phm9AEAAEMEAAAOAAAAZHJzL2Uyb0RvYy54bWysU9uO0zAQfUfiHyy/07RdFZWo6Qp1WXhA&#10;ULHsB3gdu7Fke6yxadq/Z+ykKZcVEogXy2PPOTPneLy5PTnLjgqjAd/wxWzOmfISWuMPDX/8ev9q&#10;zVlMwrfCglcNP6vIb7cvX2z6UKsldGBbhYxIfKz70PAupVBXVZSdciLOIChPlxrQiUQhHqoWRU/s&#10;zlbL+fx11QO2AUGqGOn0brjk28KvtZLps9ZRJWYbTr2lsmJZn/JabTeiPqAInZFjG+IfunDCeCo6&#10;Ud2JJNg3NL9ROSMRIug0k+Aq0NpIVTSQmsX8FzUPnQiqaCFzYphsiv+PVn467pGZtuHLFWdeOHqj&#10;h4TCHLrE3iJCz3bgPfkIyCiF/OpDrAm283scoxj2mMWfNDqmrQkfaBSKHSSQnYrb58ltdUpM0uH6&#10;zepmRW8i6WqxvFkP7NVAk+kCxvRegWN50/A4tjX1M5QQx48xUSMEvAAy2Pq8RrCmvTfWliAPldpZ&#10;ZEdB45BOiyyHcD9lJWHsO9+ydA7kRUIj/MGqMTOzVtmAQXLZpbNVQ8UvSpOVJG3orAzxtZ6QUvl0&#10;qWk9ZWeYpu4m4Ly49kfgmJ+hqgz434AnRKkMPk1gZzzgc9WvNukh/+LAoDtb8ATtuQxDsYYmtbg6&#10;/qr8FX6MC/z697ffAQAA//8DAFBLAwQUAAYACAAAACEAu9tZseAAAAAJAQAADwAAAGRycy9kb3du&#10;cmV2LnhtbEyPzU7DMBCE70i8g7VI3KjdQtIqxKn4UXtA6qGBSBzd2Ikj4nUUO214e5YTHHd2NPNN&#10;vp1dz85mDJ1HCcuFAGaw9rrDVsLH++5uAyxEhVr1Ho2EbxNgW1xf5SrT/oJHcy5jyygEQ6Yk2BiH&#10;jPNQW+NUWPjBIP0aPzoV6Rxbrkd1oXDX85UQKXeqQ2qwajAv1tRf5eSo5O1QrpvP3T1Or5t91VTP&#10;e1sdpby9mZ8egUUzxz8z/OITOhTEdPIT6sB6CckypS1RwkokwMiQJmsSThIehABe5Pz/guIHAAD/&#10;/wMAUEsBAi0AFAAGAAgAAAAhALaDOJL+AAAA4QEAABMAAAAAAAAAAAAAAAAAAAAAAFtDb250ZW50&#10;X1R5cGVzXS54bWxQSwECLQAUAAYACAAAACEAOP0h/9YAAACUAQAACwAAAAAAAAAAAAAAAAAvAQAA&#10;X3JlbHMvLnJlbHNQSwECLQAUAAYACAAAACEAemT4ZvQBAABDBAAADgAAAAAAAAAAAAAAAAAuAgAA&#10;ZHJzL2Uyb0RvYy54bWxQSwECLQAUAAYACAAAACEAu9tZseAAAAAJAQAADwAAAAAAAAAAAAAAAABO&#10;BAAAZHJzL2Rvd25yZXYueG1sUEsFBgAAAAAEAAQA8wAAAFsFAAAAAA==&#10;" strokecolor="black [3213]" strokeweight=".5pt">
                <v:stroke endarrow="block" joinstyle="miter"/>
              </v:shape>
            </w:pict>
          </mc:Fallback>
        </mc:AlternateContent>
      </w:r>
      <w:r>
        <w:t>Once there you can scroll down.  You can select by drop down menu on top</w:t>
      </w:r>
    </w:p>
    <w:p w:rsidR="00851E40" w:rsidRDefault="00851E40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1031240</wp:posOffset>
                </wp:positionV>
                <wp:extent cx="428625" cy="257175"/>
                <wp:effectExtent l="0" t="38100" r="47625" b="28575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8625" cy="257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C492AC" id="Straight Arrow Connector 26" o:spid="_x0000_s1026" type="#_x0000_t32" style="position:absolute;margin-left:153.75pt;margin-top:81.2pt;width:33.75pt;height:20.25pt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3IL8gEAAEMEAAAOAAAAZHJzL2Uyb0RvYy54bWysU02P0zAQvSPxHyzfadqIdldV0xXqslwQ&#10;VCxw9zrjxpK/NDZN++8ZO2m6fAgJxMXy2PPezHseb+5O1rAjYNTeNXwxm3MGTvpWu0PDv3x+eHXL&#10;WUzCtcJ4Bw0/Q+R325cvNn1YQ+07b1pARiQurvvQ8C6lsK6qKDuwIs58AEeXyqMViUI8VC2Kntit&#10;qer5fFX1HtuAXkKMdHo/XPJt4VcKZPqoVITETMOpt1RWLOtTXqvtRqwPKEKn5diG+IcurNCOik5U&#10;9yIJ9g31L1RWS/TRqzST3lZeKS2haCA1i/lPah47EaBoIXNimGyK/49Wfjjukem24fWKMycsvdFj&#10;QqEPXWJvEH3Pdt458tEjoxTyqw9xTbCd2+MYxbDHLP6k0DJldPhKo1DsIIHsVNw+T27DKTFJh6/r&#10;21W95EzSVb28WdwsM3s10GS6gDG9A29Z3jQ8jm1N/QwlxPF9TAPwAshg4/IavdHtgzamBHmoYGeQ&#10;HQWNQzotxoI/ZCWhzVvXsnQO5EVCLdzBwJiZWatswCC57NLZwFDxEyiykqQNnZUhvtYTUoJLl5rG&#10;UXaGKepuAs6La38EjvkZCmXA/wY8IUpl79IEttp5/F31q01qyL84MOjOFjz59lyGoVhDk1qecfxV&#10;+Ss8jwv8+ve33wEAAP//AwBQSwMEFAAGAAgAAAAhABUurJ3iAAAACwEAAA8AAABkcnMvZG93bnJl&#10;di54bWxMj81OwzAQhO9IvIO1SNyoTUKbNsSp+FF7QOLQQKQe3cSJI+J1FDtteHuWExxHM5r5JtvO&#10;tmdnPfrOoYT7hQCmsXJ1h62Ez4/d3RqYDwpr1TvUEr61h21+fZWptHYXPOhzEVpGJehTJcGEMKSc&#10;+8poq/zCDRrJa9xoVSA5trwe1YXKbc8jIVbcqg5pwahBvxhdfRWTpZG39yJpjrsYp9f1vmzK570p&#10;D1Le3sxPj8CCnsNfGH7xCR1yYjq5CWvPegmxSJYUJWMVPQCjRJws6d1JQiSiDfA84/8/5D8AAAD/&#10;/wMAUEsBAi0AFAAGAAgAAAAhALaDOJL+AAAA4QEAABMAAAAAAAAAAAAAAAAAAAAAAFtDb250ZW50&#10;X1R5cGVzXS54bWxQSwECLQAUAAYACAAAACEAOP0h/9YAAACUAQAACwAAAAAAAAAAAAAAAAAvAQAA&#10;X3JlbHMvLnJlbHNQSwECLQAUAAYACAAAACEAvRdyC/IBAABDBAAADgAAAAAAAAAAAAAAAAAuAgAA&#10;ZHJzL2Uyb0RvYy54bWxQSwECLQAUAAYACAAAACEAFS6sneIAAAALAQAADwAAAAAAAAAAAAAAAABM&#10;BAAAZHJzL2Rvd25yZXYueG1sUEsFBgAAAAAEAAQA8wAAAFs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7208967" wp14:editId="5A0634EA">
            <wp:extent cx="5943600" cy="1156335"/>
            <wp:effectExtent l="0" t="0" r="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E40" w:rsidRDefault="00851E40">
      <w:r>
        <w:t xml:space="preserve">Or by grade level under that </w:t>
      </w:r>
    </w:p>
    <w:p w:rsidR="00851E40" w:rsidRDefault="00851E40"/>
    <w:p w:rsidR="00851E40" w:rsidRDefault="00851E40">
      <w:r>
        <w:t xml:space="preserve">Select the drop down menu and choose </w:t>
      </w:r>
      <w:r w:rsidR="00C56AEB">
        <w:t>a puzzle or game of your interest</w:t>
      </w:r>
    </w:p>
    <w:p w:rsidR="009C259A" w:rsidRDefault="009C259A">
      <w:r>
        <w:t>(I clicked on it to get the fuller list of options for you to see)</w:t>
      </w:r>
    </w:p>
    <w:p w:rsidR="009C259A" w:rsidRDefault="009C259A">
      <w:r>
        <w:rPr>
          <w:noProof/>
        </w:rPr>
        <w:drawing>
          <wp:inline distT="0" distB="0" distL="0" distR="0" wp14:anchorId="051F0D3C" wp14:editId="71ACDE86">
            <wp:extent cx="5943600" cy="829945"/>
            <wp:effectExtent l="0" t="0" r="0" b="825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59A" w:rsidRDefault="009C259A"/>
    <w:p w:rsidR="009C259A" w:rsidRDefault="009C259A"/>
    <w:p w:rsidR="009C259A" w:rsidRDefault="009C259A"/>
    <w:p w:rsidR="00A57FF1" w:rsidRDefault="00A57FF1"/>
    <w:p w:rsidR="00A57FF1" w:rsidRDefault="00A57FF1"/>
    <w:p w:rsidR="00A57FF1" w:rsidRDefault="00A57FF1"/>
    <w:p w:rsidR="00A57FF1" w:rsidRDefault="00A57FF1"/>
    <w:p w:rsidR="009C259A" w:rsidRDefault="009C259A">
      <w:r>
        <w:lastRenderedPageBreak/>
        <w:t>After selecting the puzzle and games option of your choice, see what they give you for a game-I chose fractions, since those are tricky!</w:t>
      </w:r>
    </w:p>
    <w:p w:rsidR="009C259A" w:rsidRDefault="009C259A">
      <w:r>
        <w:rPr>
          <w:noProof/>
        </w:rPr>
        <w:drawing>
          <wp:inline distT="0" distB="0" distL="0" distR="0" wp14:anchorId="1265D558" wp14:editId="4850F579">
            <wp:extent cx="5943600" cy="145478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59A" w:rsidRDefault="009C259A">
      <w:r>
        <w:t>Here are some of the different games.</w:t>
      </w:r>
    </w:p>
    <w:p w:rsidR="009C259A" w:rsidRDefault="009C259A">
      <w:r>
        <w:t>Click on one option-I chose one below-Unfair Thrones</w:t>
      </w:r>
    </w:p>
    <w:p w:rsidR="009C259A" w:rsidRDefault="009C259A">
      <w:r>
        <w:rPr>
          <w:noProof/>
        </w:rPr>
        <w:drawing>
          <wp:inline distT="0" distB="0" distL="0" distR="0" wp14:anchorId="02DC45E0" wp14:editId="25DFB2BE">
            <wp:extent cx="1762125" cy="1224451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68166" cy="1228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59A" w:rsidRDefault="009C259A"/>
    <w:p w:rsidR="009C259A" w:rsidRDefault="009C259A">
      <w:r>
        <w:t>You can then watch a video example, or scroll down and print off the lesson and how to implement it in your classroom.</w:t>
      </w:r>
    </w:p>
    <w:p w:rsidR="009C259A" w:rsidRDefault="009C259A"/>
    <w:p w:rsidR="009C259A" w:rsidRDefault="009C259A">
      <w:r>
        <w:t>There are also other games and such that students can do, or that you can use to teach a new concept.</w:t>
      </w:r>
    </w:p>
    <w:p w:rsidR="009C259A" w:rsidRDefault="009C259A">
      <w:r>
        <w:t>A very cool site…with a clever name</w:t>
      </w:r>
    </w:p>
    <w:p w:rsidR="009C259A" w:rsidRDefault="009C259A"/>
    <w:p w:rsidR="009C259A" w:rsidRDefault="009C259A" w:rsidP="00721AAD">
      <w:r>
        <w:t xml:space="preserve">7. </w:t>
      </w:r>
      <w:proofErr w:type="spellStart"/>
      <w:proofErr w:type="gramStart"/>
      <w:r w:rsidR="00721AAD">
        <w:t>edshelf</w:t>
      </w:r>
      <w:proofErr w:type="spellEnd"/>
      <w:proofErr w:type="gramEnd"/>
      <w:r w:rsidR="00721AAD">
        <w:t xml:space="preserve"> </w:t>
      </w:r>
      <w:r w:rsidR="00721AAD">
        <w:rPr>
          <w:noProof/>
        </w:rPr>
        <w:drawing>
          <wp:inline distT="0" distB="0" distL="0" distR="0" wp14:anchorId="1F2E876C" wp14:editId="570DFD5E">
            <wp:extent cx="1209675" cy="485775"/>
            <wp:effectExtent l="0" t="0" r="9525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AAD" w:rsidRDefault="00721AAD" w:rsidP="00721AAD">
      <w:r>
        <w:t xml:space="preserve">Click on this link:  </w:t>
      </w:r>
      <w:hyperlink r:id="rId38" w:history="1">
        <w:r w:rsidRPr="00352B44">
          <w:rPr>
            <w:rStyle w:val="Hyperlink"/>
          </w:rPr>
          <w:t>https://edshelf.com/</w:t>
        </w:r>
      </w:hyperlink>
    </w:p>
    <w:p w:rsidR="00721AAD" w:rsidRDefault="00721AAD" w:rsidP="00721AAD">
      <w:r>
        <w:t xml:space="preserve">This is a great website that allows you to access other </w:t>
      </w:r>
      <w:proofErr w:type="gramStart"/>
      <w:r>
        <w:t>teachers</w:t>
      </w:r>
      <w:proofErr w:type="gramEnd"/>
      <w:r>
        <w:t xml:space="preserve"> </w:t>
      </w:r>
      <w:r w:rsidR="008552DB">
        <w:t>tools</w:t>
      </w:r>
      <w:r>
        <w:t xml:space="preserve"> for id</w:t>
      </w:r>
      <w:r w:rsidR="008552DB">
        <w:t>e</w:t>
      </w:r>
      <w:r>
        <w:t>as.</w:t>
      </w:r>
    </w:p>
    <w:p w:rsidR="00721AAD" w:rsidRDefault="00721AAD" w:rsidP="00721AAD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2219325</wp:posOffset>
                </wp:positionH>
                <wp:positionV relativeFrom="paragraph">
                  <wp:posOffset>109855</wp:posOffset>
                </wp:positionV>
                <wp:extent cx="2124075" cy="266700"/>
                <wp:effectExtent l="38100" t="0" r="28575" b="76200"/>
                <wp:wrapNone/>
                <wp:docPr id="52" name="Straight Arrow Connector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24075" cy="266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C1A1AA" id="Straight Arrow Connector 52" o:spid="_x0000_s1026" type="#_x0000_t32" style="position:absolute;margin-left:174.75pt;margin-top:8.65pt;width:167.25pt;height:21pt;flip:x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4LP9QEAAEQEAAAOAAAAZHJzL2Uyb0RvYy54bWysU9uO0zAQfUfiHyy/06QR20VV0xXqsvCA&#10;oGLhA7yO3ViyPdbYNO3fM3bSlJuQQLxYHnvOmTnH483dyVl2VBgN+JYvFzVnykvojD+0/Mvnhxev&#10;OItJ+E5Y8KrlZxX53fb5s80Q1qqBHmynkBGJj+shtLxPKayrKspeOREXEJSnSw3oRKIQD1WHYiB2&#10;Z6umrlfVANgFBKlipNP78ZJvC7/WSqaPWkeVmG059ZbKimV9ymu13Yj1AUXojZzaEP/QhRPGU9GZ&#10;6l4kwb6i+YXKGYkQQaeFBFeB1kaqooHULOuf1Dz2IqiihcyJYbYp/j9a+eG4R2a6lt80nHnh6I0e&#10;Ewpz6BN7jQgD24H35CMgoxTyawhxTbCd3+MUxbDHLP6k0TFtTXhHo1DsIIHsVNw+z26rU2KSDptl&#10;87K+veFM0l2zWt3W5TmqkSfzBYzprQLH8qblceprbmisIY7vY6JOCHgBZLD1eY1gTfdgrC1Bniq1&#10;s8iOguYhnZZZD+F+yErC2De+Y+kcyIyERviDVVNmZq2yA6Pmsktnq8aKn5QmL0nb2FmZ4ms9IaXy&#10;6VLTesrOME3dzcC62PZH4JSfoapM+N+AZ0SpDD7NYGc84O+qX23SY/7FgVF3tuAJunOZhmINjWpx&#10;dfpW+S98Hxf49fNvvwEAAP//AwBQSwMEFAAGAAgAAAAhAOZHj+jhAAAACQEAAA8AAABkcnMvZG93&#10;bnJldi54bWxMj8tOwzAURPdI/IN1kdhRB9JHGuJUPNQuKrFoaKQu3diJI+LrKHba8PdcVrAczWjm&#10;TLaZbMcuevCtQwGPswiYxsqpFhsBx8/tQwLMB4lKdg61gG/tYZPf3mQyVe6KB30pQsOoBH0qBZgQ&#10;+pRzXxltpZ+5XiN5tRusDCSHhqtBXqncdvwpipbcyhZpwchevxldfRWjpZH9R7GqT9sYx/dkV9bl&#10;686UByHu76aXZ2BBT+EvDL/4hA45MZ3diMqzTkA8Xy8oSsYqBkaBZTKnc2cBi3UMPM/4/wf5DwAA&#10;AP//AwBQSwECLQAUAAYACAAAACEAtoM4kv4AAADhAQAAEwAAAAAAAAAAAAAAAAAAAAAAW0NvbnRl&#10;bnRfVHlwZXNdLnhtbFBLAQItABQABgAIAAAAIQA4/SH/1gAAAJQBAAALAAAAAAAAAAAAAAAAAC8B&#10;AABfcmVscy8ucmVsc1BLAQItABQABgAIAAAAIQCGB4LP9QEAAEQEAAAOAAAAAAAAAAAAAAAAAC4C&#10;AABkcnMvZTJvRG9jLnhtbFBLAQItABQABgAIAAAAIQDmR4/o4QAAAAkBAAAPAAAAAAAAAAAAAAAA&#10;AE8EAABkcnMvZG93bnJldi54bWxQSwUGAAAAAAQABADzAAAAXQUAAAAA&#10;" strokecolor="black [3213]" strokeweight=".5pt">
                <v:stroke endarrow="block" joinstyle="miter"/>
              </v:shape>
            </w:pict>
          </mc:Fallback>
        </mc:AlternateContent>
      </w:r>
      <w:r>
        <w:t xml:space="preserve">Joining/signing up is free-but </w:t>
      </w:r>
      <w:proofErr w:type="spellStart"/>
      <w:r>
        <w:t>lets</w:t>
      </w:r>
      <w:proofErr w:type="spellEnd"/>
      <w:r>
        <w:t xml:space="preserve"> start by clicking Search at the top</w:t>
      </w:r>
    </w:p>
    <w:p w:rsidR="00721AAD" w:rsidRDefault="00721AAD" w:rsidP="00721AAD">
      <w:r>
        <w:rPr>
          <w:noProof/>
        </w:rPr>
        <w:drawing>
          <wp:inline distT="0" distB="0" distL="0" distR="0" wp14:anchorId="7B0BD9A2" wp14:editId="305404B0">
            <wp:extent cx="5638800" cy="1038225"/>
            <wp:effectExtent l="0" t="0" r="0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2DB" w:rsidRDefault="008552DB" w:rsidP="00721AAD"/>
    <w:p w:rsidR="008552DB" w:rsidRDefault="008552DB" w:rsidP="00721AAD">
      <w:r>
        <w:lastRenderedPageBreak/>
        <w:t xml:space="preserve">Search for a tool or term or concept of your choice. </w:t>
      </w:r>
      <w:r>
        <w:rPr>
          <w:noProof/>
        </w:rPr>
        <w:drawing>
          <wp:inline distT="0" distB="0" distL="0" distR="0" wp14:anchorId="4731357B" wp14:editId="48B041D7">
            <wp:extent cx="3028950" cy="962025"/>
            <wp:effectExtent l="0" t="0" r="0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2DB" w:rsidRDefault="008552DB" w:rsidP="00721AAD">
      <w:r>
        <w:t xml:space="preserve">You can search for a specific tool, or a shelf (a set of </w:t>
      </w:r>
      <w:proofErr w:type="gramStart"/>
      <w:r>
        <w:t>tools  person</w:t>
      </w:r>
      <w:proofErr w:type="gramEnd"/>
      <w:r>
        <w:t xml:space="preserve"> develop) or a specific member.</w:t>
      </w:r>
    </w:p>
    <w:p w:rsidR="008552DB" w:rsidRDefault="008552DB" w:rsidP="00721AAD">
      <w:r>
        <w:t xml:space="preserve">Shelves is the best idea because it allows you to see a multitude of tools. </w:t>
      </w:r>
    </w:p>
    <w:p w:rsidR="008552DB" w:rsidRDefault="008552DB" w:rsidP="00721AAD">
      <w:r>
        <w:t>I searched algebra and came up with:</w:t>
      </w:r>
    </w:p>
    <w:p w:rsidR="008552DB" w:rsidRDefault="008552DB" w:rsidP="00721AAD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4276725</wp:posOffset>
                </wp:positionH>
                <wp:positionV relativeFrom="paragraph">
                  <wp:posOffset>2680970</wp:posOffset>
                </wp:positionV>
                <wp:extent cx="485775" cy="476250"/>
                <wp:effectExtent l="0" t="38100" r="47625" b="19050"/>
                <wp:wrapNone/>
                <wp:docPr id="55" name="Straight Arrow Connector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5775" cy="4762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D7CE77" id="Straight Arrow Connector 55" o:spid="_x0000_s1026" type="#_x0000_t32" style="position:absolute;margin-left:336.75pt;margin-top:211.1pt;width:38.25pt;height:37.5pt;flip: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y+i9AEAAEMEAAAOAAAAZHJzL2Uyb0RvYy54bWysU02P2yAQvVfqf0DcGyfRZrOy4qyqbLeX&#10;qo26be8shhgJGDTQOPn3HbDj9EuVWvWCGJj3Zt5j2NyfnGVHhdGAb/hiNudMeQmt8YeGf/70+OqO&#10;s5iEb4UFrxp+VpHfb1++2PShVkvowLYKGZH4WPeh4V1Koa6qKDvlRJxBUJ4uNaATiUI8VC2Kntid&#10;rZbz+W3VA7YBQaoY6fRhuOTbwq+1kumD1lElZhtOvaWyYlmf81ptN6I+oAidkWMb4h+6cMJ4KjpR&#10;PYgk2Fc0v1A5IxEi6DST4CrQ2khVNJCaxfwnNU+dCKpoIXNimGyK/49Wvj/ukZm24asVZ144eqOn&#10;hMIcusReI0LPduA9+QjIKIX86kOsCbbzexyjGPaYxZ80OqatCV9oFIodJJCditvnyW11SkzS4c3d&#10;ar2mopKubta3y1V5jWqgyXQBY3qrwLG8aXgc25r6GUqI47uYqBECXgAZbH1eI1jTPhprS5CHSu0s&#10;sqOgcUinRZZDuB+ykjD2jW9ZOgfyIqER/mDVmJlZq2zAILns0tmqoeJHpclKkjZ0Vob4Wk9IqXy6&#10;1LSesjNMU3cTcF5c+yNwzM9QVQb8b8ATolQGnyawMx7wd9WvNukh/+LAoDtb8AztuQxDsYYmtbg6&#10;/qr8Fb6PC/z697ffAAAA//8DAFBLAwQUAAYACAAAACEAD9hGmOEAAAALAQAADwAAAGRycy9kb3du&#10;cmV2LnhtbEyPy07DMBBF90j8gzVI7KiDS5sS4lQ81C6QWDQQiaUbO3FEPI5ipw1/z7CC5dw5uo98&#10;O7uencwYOo8SbhcJMIO11x22Ej7edzcbYCEq1Kr3aCR8mwDb4vIiV5n2ZzyYUxlbRiYYMiXBxjhk&#10;nIfaGqfCwg8G6df40alI59hyPaozmbueiyRZc6c6pASrBvNsTf1VTo5CXt/KtPncLXF62eyrpnra&#10;2+og5fXV/PgALJo5/sHwW5+qQ0Gdjn5CHVgvYZ0uV4RKuBNCACMiXSW07kjKfSqAFzn/v6H4AQAA&#10;//8DAFBLAQItABQABgAIAAAAIQC2gziS/gAAAOEBAAATAAAAAAAAAAAAAAAAAAAAAABbQ29udGVu&#10;dF9UeXBlc10ueG1sUEsBAi0AFAAGAAgAAAAhADj9If/WAAAAlAEAAAsAAAAAAAAAAAAAAAAALwEA&#10;AF9yZWxzLy5yZWxzUEsBAi0AFAAGAAgAAAAhAHIzL6L0AQAAQwQAAA4AAAAAAAAAAAAAAAAALgIA&#10;AGRycy9lMm9Eb2MueG1sUEsBAi0AFAAGAAgAAAAhAA/YRpjhAAAACwEAAA8AAAAAAAAAAAAAAAAA&#10;TgQAAGRycy9kb3ducmV2LnhtbFBLBQYAAAAABAAEAPMAAABcBQAAAAA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7147184" wp14:editId="7159124F">
            <wp:extent cx="5943600" cy="2854960"/>
            <wp:effectExtent l="0" t="0" r="0" b="254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AAD" w:rsidRDefault="00721AAD" w:rsidP="00721AAD"/>
    <w:p w:rsidR="008552DB" w:rsidRDefault="008552DB">
      <w:r>
        <w:t>Once you get a shelf you can click on the shelf of your choice                 this is the one I chose.</w:t>
      </w:r>
    </w:p>
    <w:p w:rsidR="008552DB" w:rsidRDefault="008552DB"/>
    <w:p w:rsidR="008552DB" w:rsidRDefault="008552DB">
      <w:r>
        <w:t xml:space="preserve">You can then click on the box and it will tell you how to get the information, some are apps, some are websites, and others are downloadable as well. </w:t>
      </w:r>
    </w:p>
    <w:p w:rsidR="008552DB" w:rsidRDefault="008552DB">
      <w:r>
        <w:rPr>
          <w:noProof/>
        </w:rPr>
        <w:drawing>
          <wp:inline distT="0" distB="0" distL="0" distR="0" wp14:anchorId="67E9BFAD" wp14:editId="630AF231">
            <wp:extent cx="2771775" cy="1580741"/>
            <wp:effectExtent l="0" t="0" r="0" b="63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778858" cy="1584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proofErr w:type="gramStart"/>
      <w:r>
        <w:t>example</w:t>
      </w:r>
      <w:proofErr w:type="gramEnd"/>
      <w:r>
        <w:t xml:space="preserve"> of </w:t>
      </w:r>
      <w:proofErr w:type="spellStart"/>
      <w:r>
        <w:t>Geogebra</w:t>
      </w:r>
      <w:proofErr w:type="spellEnd"/>
      <w:r>
        <w:t xml:space="preserve"> I clicked on.</w:t>
      </w:r>
    </w:p>
    <w:p w:rsidR="008552DB" w:rsidRDefault="008552DB"/>
    <w:p w:rsidR="008552DB" w:rsidRDefault="008552DB">
      <w:r>
        <w:t xml:space="preserve">This is a great thing to get some different ideas. I have asked cluster for use of </w:t>
      </w:r>
      <w:proofErr w:type="spellStart"/>
      <w:r>
        <w:t>ipads</w:t>
      </w:r>
      <w:proofErr w:type="spellEnd"/>
      <w:r>
        <w:t xml:space="preserve"> at times as well or if you have an </w:t>
      </w:r>
      <w:proofErr w:type="spellStart"/>
      <w:r>
        <w:t>ipad</w:t>
      </w:r>
      <w:proofErr w:type="spellEnd"/>
      <w:r>
        <w:t xml:space="preserve"> you can sync it with the smart board as well. </w:t>
      </w:r>
    </w:p>
    <w:p w:rsidR="009C259A" w:rsidRDefault="009C259A"/>
    <w:p w:rsidR="009B57F1" w:rsidRDefault="009C259A">
      <w:r>
        <w:lastRenderedPageBreak/>
        <w:t xml:space="preserve">8. </w:t>
      </w:r>
      <w:proofErr w:type="spellStart"/>
      <w:r>
        <w:t>Arcademics</w:t>
      </w:r>
      <w:proofErr w:type="spellEnd"/>
      <w:r>
        <w:t xml:space="preserve"> </w:t>
      </w:r>
      <w:r w:rsidR="009B57F1">
        <w:rPr>
          <w:noProof/>
        </w:rPr>
        <w:drawing>
          <wp:inline distT="0" distB="0" distL="0" distR="0" wp14:anchorId="739E96D9" wp14:editId="3F3938F9">
            <wp:extent cx="1666875" cy="400050"/>
            <wp:effectExtent l="0" t="0" r="952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1" w:rsidRDefault="009B57F1" w:rsidP="009B57F1">
      <w:r>
        <w:t xml:space="preserve">Click on the link: </w:t>
      </w:r>
      <w:hyperlink r:id="rId44" w:history="1">
        <w:r w:rsidRPr="00352B44">
          <w:rPr>
            <w:rStyle w:val="Hyperlink"/>
          </w:rPr>
          <w:t>http://www.arcademics.com/</w:t>
        </w:r>
      </w:hyperlink>
    </w:p>
    <w:p w:rsidR="009B57F1" w:rsidRDefault="009B57F1">
      <w:r>
        <w:t xml:space="preserve">This is a site that has some cool games, for reviewing and practicing skills. </w:t>
      </w:r>
    </w:p>
    <w:p w:rsidR="009B57F1" w:rsidRDefault="009B57F1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3190875</wp:posOffset>
                </wp:positionH>
                <wp:positionV relativeFrom="paragraph">
                  <wp:posOffset>120015</wp:posOffset>
                </wp:positionV>
                <wp:extent cx="628650" cy="1085850"/>
                <wp:effectExtent l="0" t="0" r="76200" b="57150"/>
                <wp:wrapNone/>
                <wp:docPr id="38" name="Straight Arrow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650" cy="1085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4961EB" id="Straight Arrow Connector 38" o:spid="_x0000_s1026" type="#_x0000_t32" style="position:absolute;margin-left:251.25pt;margin-top:9.45pt;width:49.5pt;height:85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J+v6gEAADoEAAAOAAAAZHJzL2Uyb0RvYy54bWysU9uO0zAQfUfiHyy/06RFW1VV0xXqsrwg&#10;qFj4AK8zbiz5prFp0r9n7KQpNyGBeJlk7Dkzc86Md/eDNewMGLV3DV8uas7ASd9qd2r4l8+Przac&#10;xSRcK4x30PALRH6/f/li14ctrHznTQvIKImL2z40vEspbKsqyg6siAsfwNGl8mhFIhdPVYuip+zW&#10;VKu6Xle9xzaglxAjnT6Ml3xf8isFMn1UKkJipuHUWyoWi33OttrvxPaEInRaTm2If+jCCu2o6Jzq&#10;QSTBvqL+JZXVEn30Ki2kt5VXSksoHIjNsv6JzVMnAhQuJE4Ms0zx/6WVH85HZLpt+GualBOWZvSU&#10;UOhTl9gbRN+zg3eOdPTIKIT06kPcEuzgjjh5MRwxkx8U2vwlWmwoGl9mjWFITNLherVZ39EkJF0t&#10;683dhhxKU93QAWN6B96y/NPwOHUzt7EsQovz+5hG4BWQSxuXbfRGt4/amOLkXYKDQXYWtAVpWE4F&#10;f4hKQpu3rmXpEkiChFq4k4EpMmetMu+RaflLFwNjxU+gSEHiNnZWdvdWT0gJLl1rGkfRGaaouxlY&#10;F0p/BE7xGQplr/8GPCNKZe/SDLbaefxd9ZtMaoy/KjDyzhI8+/ZSdqBIQwtaxjg9pvwCvvcL/Pbk&#10;998AAAD//wMAUEsDBBQABgAIAAAAIQBHq7Ok3gAAAAoBAAAPAAAAZHJzL2Rvd25yZXYueG1sTI/B&#10;asMwEETvhf6D2EBvjeRAQuxaDqEQCC2FNO0HyJZqm0grV1IS+++77aU57sxjdqbcjM6yiwmx9ygh&#10;mwtgBhuve2wlfH7sHtfAYlKolfVoJEwmwqa6vytVof0V383lmFpGIRgLJaFLaSg4j01nnIpzPxgk&#10;78sHpxKdoeU6qCuFO8sXQqy4Uz3Sh04N5rkzzel4dhLy/dDW9vD6kn2LsNv3h+lt3E5SPszG7ROw&#10;ZMb0D8NvfaoOFXWq/Rl1ZFbCUiyWhJKxzoERsBIZCfWfkAOvSn47ofoBAAD//wMAUEsBAi0AFAAG&#10;AAgAAAAhALaDOJL+AAAA4QEAABMAAAAAAAAAAAAAAAAAAAAAAFtDb250ZW50X1R5cGVzXS54bWxQ&#10;SwECLQAUAAYACAAAACEAOP0h/9YAAACUAQAACwAAAAAAAAAAAAAAAAAvAQAAX3JlbHMvLnJlbHNQ&#10;SwECLQAUAAYACAAAACEAUfCfr+oBAAA6BAAADgAAAAAAAAAAAAAAAAAuAgAAZHJzL2Uyb0RvYy54&#10;bWxQSwECLQAUAAYACAAAACEAR6uzpN4AAAAKAQAADwAAAAAAAAAAAAAAAABEBAAAZHJzL2Rvd25y&#10;ZXYueG1sUEsFBgAAAAAEAAQA8wAAAE8FAAAAAA==&#10;" strokecolor="black [3213]" strokeweight=".5pt">
                <v:stroke endarrow="block" joinstyle="miter"/>
              </v:shape>
            </w:pict>
          </mc:Fallback>
        </mc:AlternateContent>
      </w:r>
      <w:r>
        <w:t>If you scroll down, you can select by concept or grade.</w:t>
      </w:r>
    </w:p>
    <w:p w:rsidR="009B57F1" w:rsidRDefault="009B57F1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1733550</wp:posOffset>
                </wp:positionH>
                <wp:positionV relativeFrom="paragraph">
                  <wp:posOffset>11430</wp:posOffset>
                </wp:positionV>
                <wp:extent cx="723900" cy="552450"/>
                <wp:effectExtent l="38100" t="0" r="19050" b="57150"/>
                <wp:wrapNone/>
                <wp:docPr id="39" name="Straight Arrow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23900" cy="5524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441F6E" id="Straight Arrow Connector 39" o:spid="_x0000_s1026" type="#_x0000_t32" style="position:absolute;margin-left:136.5pt;margin-top:.9pt;width:57pt;height:43.5pt;flip:x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sh/9QEAAEMEAAAOAAAAZHJzL2Uyb0RvYy54bWysU9uO0zAQfUfiHyy/06RdCmzVdIW6LDwg&#10;qNjlA7yO3ViyPdbYNO3fM3bSFBaEBOJl5MucM3OOx+ubo7PsoDAa8A2fz2rOlJfQGr9v+NeHuxdv&#10;OItJ+FZY8KrhJxX5zeb5s3UfVmoBHdhWISMSH1d9aHiXUlhVVZSdciLOIChPlxrQiURb3Fctip7Y&#10;na0Wdf2q6gHbgCBVjHR6O1zyTeHXWsn0WeuoErMNp95SiVjiY47VZi1WexShM3JsQ/xDF04YT0Un&#10;qluRBPuG5hcqZyRCBJ1mElwFWhupigZSM6+fqLnvRFBFC5kTw2RT/H+08tNhh8y0Db+65swLR290&#10;n1CYfZfYW0To2Ra8Jx8BGaWQX32IK4Jt/Q7HXQw7zOKPGh3T1oQPNArFDhLIjsXt0+S2OiYm6fD1&#10;4uq6pjeRdLVcLl4uy2tUA02mCxjTewWO5UXD49jW1M9QQhw+xkSNEPAMyGDrc4xgTXtnrC2bPFRq&#10;a5EdBI1DOs6zHML9lJWEse98y9IpkBcJjfB7q8bMzFplAwbJZZVOVg0VvyhNVpK0obMyxJd6Qkrl&#10;07mm9ZSdYZq6m4B1ce2PwDE/Q1UZ8L8BT4hSGXyawM54wN9Vv9ikh/yzA4PubMEjtKcyDMUamtTi&#10;6vir8lf4cV/gl7+/+Q4AAP//AwBQSwMEFAAGAAgAAAAhAJM5lhPdAAAACAEAAA8AAABkcnMvZG93&#10;bnJldi54bWxMjzFPwzAUhHck/oP1kNioQyMRK8SpCqgdkBgaiMToxk4cNX6OYqcN/57HRMfTne6+&#10;KzaLG9jZTKH3KOFxlQAz2HjdYyfh63P3IICFqFCrwaOR8GMCbMrbm0Ll2l/wYM5V7BiVYMiVBBvj&#10;mHMeGmucCis/GiSv9ZNTkeTUcT2pC5W7ga+T5Ik71SMtWDWaV2uaUzU7Gnn/qLL2e5fi/Cb2dVu/&#10;7G19kPL+btk+A4tmif9h+MMndCiJ6ehn1IENEtZZSl8iGfSA/FRkpI8ShBDAy4JfHyh/AQAA//8D&#10;AFBLAQItABQABgAIAAAAIQC2gziS/gAAAOEBAAATAAAAAAAAAAAAAAAAAAAAAABbQ29udGVudF9U&#10;eXBlc10ueG1sUEsBAi0AFAAGAAgAAAAhADj9If/WAAAAlAEAAAsAAAAAAAAAAAAAAAAALwEAAF9y&#10;ZWxzLy5yZWxzUEsBAi0AFAAGAAgAAAAhANDyyH/1AQAAQwQAAA4AAAAAAAAAAAAAAAAALgIAAGRy&#10;cy9lMm9Eb2MueG1sUEsBAi0AFAAGAAgAAAAhAJM5lhPdAAAACAEAAA8AAAAAAAAAAAAAAAAATwQA&#10;AGRycy9kb3ducmV2LnhtbFBLBQYAAAAABAAEAPMAAABZBQAAAAA=&#10;" strokecolor="black [3213]" strokeweight=".5pt">
                <v:stroke endarrow="block" joinstyle="miter"/>
              </v:shape>
            </w:pict>
          </mc:Fallback>
        </mc:AlternateContent>
      </w:r>
    </w:p>
    <w:p w:rsidR="009B57F1" w:rsidRDefault="009B57F1">
      <w:r>
        <w:rPr>
          <w:noProof/>
        </w:rPr>
        <w:drawing>
          <wp:inline distT="0" distB="0" distL="0" distR="0" wp14:anchorId="62ADB40B" wp14:editId="7B2ABCD3">
            <wp:extent cx="5943600" cy="970280"/>
            <wp:effectExtent l="0" t="0" r="0" b="127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7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1" w:rsidRDefault="009B57F1"/>
    <w:p w:rsidR="009C259A" w:rsidRDefault="009B57F1">
      <w:r>
        <w:t>After selecting a choice it will give a choice of games-try selecting integers (or one of your choice)</w:t>
      </w:r>
    </w:p>
    <w:p w:rsidR="009B57F1" w:rsidRDefault="009B57F1">
      <w:r>
        <w:rPr>
          <w:noProof/>
        </w:rPr>
        <w:drawing>
          <wp:inline distT="0" distB="0" distL="0" distR="0" wp14:anchorId="39739C59" wp14:editId="195FB686">
            <wp:extent cx="4267200" cy="1366092"/>
            <wp:effectExtent l="0" t="0" r="0" b="571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286104" cy="1372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1" w:rsidRDefault="009B57F1"/>
    <w:p w:rsidR="009B57F1" w:rsidRDefault="009B57F1"/>
    <w:p w:rsidR="009B57F1" w:rsidRDefault="009B57F1"/>
    <w:p w:rsidR="009B57F1" w:rsidRDefault="009B57F1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4400550</wp:posOffset>
                </wp:positionH>
                <wp:positionV relativeFrom="paragraph">
                  <wp:posOffset>438150</wp:posOffset>
                </wp:positionV>
                <wp:extent cx="990600" cy="333375"/>
                <wp:effectExtent l="38100" t="0" r="19050" b="66675"/>
                <wp:wrapNone/>
                <wp:docPr id="42" name="Straight Arrow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0600" cy="3333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615C08" id="Straight Arrow Connector 42" o:spid="_x0000_s1026" type="#_x0000_t32" style="position:absolute;margin-left:346.5pt;margin-top:34.5pt;width:78pt;height:26.25pt;flip:x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vGp8gEAAEMEAAAOAAAAZHJzL2Uyb0RvYy54bWysU9uO0zAQfUfiHyy/06QFFrZqukJdFh4Q&#10;W7HwAV7HTizZHmtsmvbvGTtpyk1IIPJgZew5Z+Ycjzc3R2fZQWE04Bu+XNScKS+hNb5r+JfPd89e&#10;cxaT8K2w4FXDTyrym+3TJ5shrNUKerCtQkYkPq6H0PA+pbCuqih75URcQFCeDjWgE4lC7KoWxUDs&#10;zlarur6qBsA2IEgVI+3ejod8W/i1VjLdax1VYrbh1FsqK5b1Ma/VdiPWHYrQGzm1If6hCyeMp6Iz&#10;1a1Ign1F8wuVMxIhgk4LCa4CrY1URQOpWdY/qXnoRVBFC5kTw2xT/H+08uNhj8y0DX+x4swLR3f0&#10;kFCYrk/sDSIMbAfek4+AjFLIryHENcF2fo9TFMMes/ijRse0NeE9jUKxgwSyY3H7NLutjolJ2ry+&#10;rq9quhNJR8/pe/Uys1cjTaYLGNM7BY7ln4bHqa25n7GEOHyIaQSeARlsfV4jWNPeGWtLkIdK7Syy&#10;g6BxSMflVPCHrCSMfetblk6BvEhohO+smjIza5UNGCWXv3Syaqz4SWmykqSNnZUhvtQTUiqfzjWt&#10;p+wM09TdDKyLa38ETvkZqsqA/w14RpTK4NMMdsYD/q76xSY95p8dGHVnCx6hPZVhKNbQpJZrnF5V&#10;fgrfxwV+efvbbwAAAP//AwBQSwMEFAAGAAgAAAAhACC8NjfeAAAACgEAAA8AAABkcnMvZG93bnJl&#10;di54bWxMT01Pg0AQvZv4HzZj4s0ubbUisjR+pD2YeChK4nELA0tkZwm7tPjvHU56mjd5L+8j3U62&#10;EyccfOtIwXIRgUAqXdVSo+DzY3cTg/BBU6U7R6jgBz1ss8uLVCeVO9MBT3loBJuQT7QCE0KfSOlL&#10;g1b7heuRmKvdYHXgd2hkNegzm9tOrqJoI61uiROM7vHFYPmdj5ZD3t7z+/prt6bxNd4XdfG8N8VB&#10;qeur6ekRRMAp/Ilhrs/VIeNORzdS5UWnYPOw5i1hBnxZEN/O4MjK1fIOZJbK/xOyXwAAAP//AwBQ&#10;SwECLQAUAAYACAAAACEAtoM4kv4AAADhAQAAEwAAAAAAAAAAAAAAAAAAAAAAW0NvbnRlbnRfVHlw&#10;ZXNdLnhtbFBLAQItABQABgAIAAAAIQA4/SH/1gAAAJQBAAALAAAAAAAAAAAAAAAAAC8BAABfcmVs&#10;cy8ucmVsc1BLAQItABQABgAIAAAAIQDXJvGp8gEAAEMEAAAOAAAAAAAAAAAAAAAAAC4CAABkcnMv&#10;ZTJvRG9jLnhtbFBLAQItABQABgAIAAAAIQAgvDY33gAAAAoBAAAPAAAAAAAAAAAAAAAAAEwEAABk&#10;cnMvZG93bnJldi54bWxQSwUGAAAAAAQABADzAAAAVwUAAAAA&#10;" strokecolor="black [3213]" strokeweight=".5pt">
                <v:stroke endarrow="block" joinstyle="miter"/>
              </v:shape>
            </w:pict>
          </mc:Fallback>
        </mc:AlternateContent>
      </w:r>
      <w:r>
        <w:t xml:space="preserve">The cool thing about this site that I found is that you can create a game with a password and then the students can join on their computers and compete, while watching it on the smart board. </w:t>
      </w:r>
    </w:p>
    <w:p w:rsidR="009B57F1" w:rsidRDefault="009B57F1">
      <w:r>
        <w:rPr>
          <w:noProof/>
        </w:rPr>
        <w:drawing>
          <wp:inline distT="0" distB="0" distL="0" distR="0" wp14:anchorId="4E91DAC5" wp14:editId="166F639C">
            <wp:extent cx="4352925" cy="2480609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355782" cy="2482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1" w:rsidRDefault="009B57F1"/>
    <w:p w:rsidR="008552DB" w:rsidRDefault="008552DB"/>
    <w:p w:rsidR="009B57F1" w:rsidRDefault="009B57F1">
      <w:r>
        <w:lastRenderedPageBreak/>
        <w:t>Make it private-just for your class and give it a password.</w:t>
      </w:r>
    </w:p>
    <w:p w:rsidR="009B57F1" w:rsidRDefault="009B57F1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1247775</wp:posOffset>
                </wp:positionH>
                <wp:positionV relativeFrom="paragraph">
                  <wp:posOffset>990600</wp:posOffset>
                </wp:positionV>
                <wp:extent cx="1485900" cy="104775"/>
                <wp:effectExtent l="0" t="57150" r="19050" b="28575"/>
                <wp:wrapNone/>
                <wp:docPr id="44" name="Straight Arrow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85900" cy="1047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34CB1C" id="Straight Arrow Connector 44" o:spid="_x0000_s1026" type="#_x0000_t32" style="position:absolute;margin-left:98.25pt;margin-top:78pt;width:117pt;height:8.25pt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/dR9wEAAE4EAAAOAAAAZHJzL2Uyb0RvYy54bWysVE2P2yAQvVfqf0DcGzurbHcbxVlV2W57&#10;qNpoP3pnMcRIwKCBxsm/74Adp19S1aoXNMC8efMeY69uDs6yvcJowDd8Pqs5U15Ca/yu4U+Pd6+u&#10;OYtJ+FZY8KrhRxX5zfrli1UfluoCOrCtQkZFfFz2oeFdSmFZVVF2yok4g6A8XWpAJxJtcVe1KHqq&#10;7mx1Udevqx6wDQhSxUint8MlX5f6WiuZPmsdVWK24dRbKiuW9Tmv1XolljsUoTNybEP8QxdOGE+k&#10;U6lbkQT7iuaXUs5IhAg6zSS4CrQ2UhUNpGZe/6TmoRNBFS1kTgyTTfH/lZWf9ltkpm34YsGZF47e&#10;6CGhMLsusbeI0LMNeE8+AjJKIb/6EJcE2/gtjrsYtpjFHzQ6pq0JH2gUeIm+5CjfkVR2KL4fJ9/V&#10;ITFJh/PF9eWbmp5H0t28XlxdXWaiaqiY0QFjeq/AsRw0PI4dTq0NHGL/MaYBeAJksPV5jWBNe2es&#10;LZs8X2pjke0FTUY6zEfCH7KSMPadb1k6BrIloRF+Z9WYmatW2YtBfYnS0aqB8V5pcjVrK+rLPJ/5&#10;hJTKpxOn9ZSdYZq6m4D1n4FjfoaqMut/A54QhRl8msDOeMDfsZ9t0kP+yYFBd7bgGdpjmYtiDQ1t&#10;ecbxA8tfxff7Aj//BtbfAAAA//8DAFBLAwQUAAYACAAAACEAaVwQTN4AAAALAQAADwAAAGRycy9k&#10;b3ducmV2LnhtbExPTU+DQBC9m/gfNmPizS62ghRZmsbEmz0USWxvW3YKRHaWsNuC/97xpLd5H3nz&#10;Xr6ZbS+uOPrOkYLHRQQCqXamo0ZB9fH2kILwQZPRvSNU8I0eNsXtTa4z4yba47UMjeAQ8plW0IYw&#10;ZFL6ukWr/cINSKyd3Wh1YDg20ox64nDby2UUJdLqjvhDqwd8bbH+Ki9WwS6s0vVnSfP7lO6O5+FQ&#10;7bdTpdT93bx9ARFwDn9m+K3P1aHgTid3IeNFz3idxGzlI054FDueVhEzJ2aelzHIIpf/NxQ/AAAA&#10;//8DAFBLAQItABQABgAIAAAAIQC2gziS/gAAAOEBAAATAAAAAAAAAAAAAAAAAAAAAABbQ29udGVu&#10;dF9UeXBlc10ueG1sUEsBAi0AFAAGAAgAAAAhADj9If/WAAAAlAEAAAsAAAAAAAAAAAAAAAAALwEA&#10;AF9yZWxzLy5yZWxzUEsBAi0AFAAGAAgAAAAhAK2j91H3AQAATgQAAA4AAAAAAAAAAAAAAAAALgIA&#10;AGRycy9lMm9Eb2MueG1sUEsBAi0AFAAGAAgAAAAhAGlcEEzeAAAACwEAAA8AAAAAAAAAAAAAAAAA&#10;UQQAAGRycy9kb3ducmV2LnhtbFBLBQYAAAAABAAEAPMAAABcBQAAAAA=&#10;" strokecolor="black [3213]" strokeweight=".5pt">
                <v:stroke endarrow="block" joinstyle="miter"/>
              </v:shape>
            </w:pict>
          </mc:Fallback>
        </mc:AlternateContent>
      </w:r>
      <w:r w:rsidRPr="009B57F1">
        <w:rPr>
          <w:noProof/>
        </w:rPr>
        <w:t xml:space="preserve"> </w:t>
      </w:r>
      <w:r>
        <w:rPr>
          <w:noProof/>
        </w:rPr>
        <w:drawing>
          <wp:inline distT="0" distB="0" distL="0" distR="0" wp14:anchorId="0F6A25A3" wp14:editId="0EF1CF1F">
            <wp:extent cx="2276475" cy="1770592"/>
            <wp:effectExtent l="0" t="0" r="0" b="127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80808" cy="1773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1" w:rsidRDefault="009B57F1"/>
    <w:p w:rsidR="009B57F1" w:rsidRDefault="009B57F1">
      <w:r>
        <w:t>You can play with up to four players for most games (bummer I know)</w:t>
      </w:r>
    </w:p>
    <w:p w:rsidR="009B57F1" w:rsidRDefault="009B57F1">
      <w:pPr>
        <w:rPr>
          <w:noProof/>
        </w:rPr>
      </w:pPr>
      <w:r>
        <w:rPr>
          <w:noProof/>
        </w:rPr>
        <w:drawing>
          <wp:inline distT="0" distB="0" distL="0" distR="0" wp14:anchorId="334D0D00" wp14:editId="7E85B33E">
            <wp:extent cx="2552700" cy="1239259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561857" cy="1243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proofErr w:type="gramStart"/>
      <w:r>
        <w:t>they</w:t>
      </w:r>
      <w:proofErr w:type="gramEnd"/>
      <w:r>
        <w:t xml:space="preserve"> can name the characters and change the colors by clicking on the spider itself</w:t>
      </w:r>
      <w:r w:rsidRPr="009B57F1">
        <w:rPr>
          <w:noProof/>
        </w:rPr>
        <w:t xml:space="preserve"> </w:t>
      </w:r>
      <w:r>
        <w:rPr>
          <w:noProof/>
        </w:rPr>
        <w:drawing>
          <wp:inline distT="0" distB="0" distL="0" distR="0" wp14:anchorId="6F9E19BE" wp14:editId="0D8CFFFD">
            <wp:extent cx="2143125" cy="961888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152113" cy="965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1" w:rsidRDefault="009B57F1">
      <w:pPr>
        <w:rPr>
          <w:noProof/>
        </w:rPr>
      </w:pPr>
    </w:p>
    <w:p w:rsidR="009B57F1" w:rsidRDefault="00721AAD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2181225</wp:posOffset>
                </wp:positionH>
                <wp:positionV relativeFrom="paragraph">
                  <wp:posOffset>180975</wp:posOffset>
                </wp:positionV>
                <wp:extent cx="2457450" cy="885825"/>
                <wp:effectExtent l="38100" t="0" r="19050" b="66675"/>
                <wp:wrapNone/>
                <wp:docPr id="49" name="Straight Arrow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57450" cy="8858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64B494" id="Straight Arrow Connector 49" o:spid="_x0000_s1026" type="#_x0000_t32" style="position:absolute;margin-left:171.75pt;margin-top:14.25pt;width:193.5pt;height:69.75pt;flip:x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V2X8wEAAEQEAAAOAAAAZHJzL2Uyb0RvYy54bWysU8uOEzEQvCPxD5bvZJIogRBlskJZFg4I&#10;on18gNdjZyzZbqttMsnf0/ZMJryEBOLS8qOruqvc3tycnGVHhdGAr/lsMuVMeQmN8YeaPz3evVpx&#10;FpPwjbDgVc3PKvKb7csXmy6s1RxasI1CRiQ+rrtQ8zalsK6qKFvlRJxAUJ4uNaATibZ4qBoUHbE7&#10;W82n09dVB9gEBKlipNPb/pJvC7/WSqYvWkeVmK059ZZKxBKfc6y2G7E+oAitkUMb4h+6cMJ4KjpS&#10;3Yok2Fc0v1A5IxEi6DSR4CrQ2khVNJCa2fQnNQ+tCKpoIXNiGG2K/49Wfj7ukZmm5ou3nHnh6I0e&#10;EgpzaBN7hwgd24H35CMgoxTyqwtxTbCd3+Owi2GPWfxJo2PamvCRRqHYQQLZqbh9Ht1Wp8QkHc4X&#10;yzeLJT2KpLvVarmaLzN91fNkvoAxfVDgWF7UPA59jQ31NcTxU0w98ALIYOtzjGBNc2esLZs8VWpn&#10;kR0FzUM6zYaCP2QlYex737B0DmRGQiP8waohM7NW2YFec1mls1V9xXulyUvS1ndWpvhaT0ipfLrU&#10;tJ6yM0xTdyNwWmz7I3DIz1BVJvxvwCOiVAafRrAzHvB31a826T7/4kCvO1vwDM25TEOxhka1POPw&#10;rfJf+H5f4NfPv/0GAAD//wMAUEsDBBQABgAIAAAAIQATh3kg4QAAAAoBAAAPAAAAZHJzL2Rvd25y&#10;ZXYueG1sTI/NTsMwEITvSLyDtUjcqE0DbZTGqfhRe0Di0ECkHt3YiSPidRQ7bXh7lhOcdlfzaWY2&#10;386uZ2czhs6jhPuFAGaw9rrDVsLnx+4uBRaiQq16j0bCtwmwLa6vcpVpf8GDOZexZWSCIVMSbIxD&#10;xnmorXEqLPxgkLTGj05FOseW61FdyNz1fCnEijvVISVYNZgXa+qvcnIU8vZerpvjLsHpNd1XTfW8&#10;t9VBytub+WkDLJo5/sHwW5+qQ0GdTn5CHVgvIXlIHgmVsExpErBOBC0nIlepAF7k/P8LxQ8AAAD/&#10;/wMAUEsBAi0AFAAGAAgAAAAhALaDOJL+AAAA4QEAABMAAAAAAAAAAAAAAAAAAAAAAFtDb250ZW50&#10;X1R5cGVzXS54bWxQSwECLQAUAAYACAAAACEAOP0h/9YAAACUAQAACwAAAAAAAAAAAAAAAAAvAQAA&#10;X3JlbHMvLnJlbHNQSwECLQAUAAYACAAAACEAiSFdl/MBAABEBAAADgAAAAAAAAAAAAAAAAAuAgAA&#10;ZHJzL2Uyb0RvYy54bWxQSwECLQAUAAYACAAAACEAE4d5IOEAAAAKAQAADwAAAAAAAAAAAAAAAABN&#10;BAAAZHJzL2Rvd25yZXYueG1sUEsFBgAAAAAEAAQA8wAAAFs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t>For others players to join, they enter, add their name, and then click the private tap and select the game and then enter the password when prompted.</w:t>
      </w:r>
    </w:p>
    <w:p w:rsidR="00721AAD" w:rsidRDefault="00721AAD">
      <w:r>
        <w:rPr>
          <w:noProof/>
        </w:rPr>
        <w:drawing>
          <wp:inline distT="0" distB="0" distL="0" distR="0" wp14:anchorId="22F06E36" wp14:editId="3D6A7F61">
            <wp:extent cx="4533900" cy="2239340"/>
            <wp:effectExtent l="0" t="0" r="0" b="889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562498" cy="225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AAD" w:rsidRDefault="00721AAD"/>
    <w:p w:rsidR="00721AAD" w:rsidRDefault="00721AAD">
      <w:r>
        <w:t>Once in they can play for a timed game.</w:t>
      </w:r>
    </w:p>
    <w:p w:rsidR="00721AAD" w:rsidRDefault="00721AAD">
      <w:r>
        <w:t>There is an option to purchase a plus version which allows you to track student results and set up classroom modes as well (it’s around a100/year for a classroom)</w:t>
      </w:r>
    </w:p>
    <w:p w:rsidR="008552DB" w:rsidRDefault="008552DB">
      <w:r>
        <w:lastRenderedPageBreak/>
        <w:t xml:space="preserve">9. </w:t>
      </w:r>
      <w:proofErr w:type="spellStart"/>
      <w:r>
        <w:t>Desmos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00C7A03E" wp14:editId="11D48C1C">
            <wp:extent cx="781050" cy="7810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2DB" w:rsidRDefault="008552DB">
      <w:r>
        <w:t xml:space="preserve">Click on this link: </w:t>
      </w:r>
      <w:hyperlink r:id="rId53" w:history="1">
        <w:r w:rsidRPr="00352B44">
          <w:rPr>
            <w:rStyle w:val="Hyperlink"/>
          </w:rPr>
          <w:t>www.desmos.com</w:t>
        </w:r>
      </w:hyperlink>
    </w:p>
    <w:p w:rsidR="008552DB" w:rsidRDefault="008552DB">
      <w:r>
        <w:t>Click on classroom activities along the top menu bar.</w:t>
      </w:r>
    </w:p>
    <w:p w:rsidR="008552DB" w:rsidRDefault="008552DB">
      <w:r>
        <w:rPr>
          <w:noProof/>
        </w:rPr>
        <w:drawing>
          <wp:inline distT="0" distB="0" distL="0" distR="0" wp14:anchorId="1D98BE48" wp14:editId="3354DE15">
            <wp:extent cx="5943600" cy="160782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2DB" w:rsidRDefault="008552DB">
      <w:r>
        <w:t>You can then select some activities to do-some of this is a little more advanced, so check it out first to see if it will work for you. I clicked on ‘central park’</w:t>
      </w:r>
    </w:p>
    <w:p w:rsidR="008552DB" w:rsidRDefault="00A32B77"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2314575</wp:posOffset>
                </wp:positionH>
                <wp:positionV relativeFrom="paragraph">
                  <wp:posOffset>623570</wp:posOffset>
                </wp:positionV>
                <wp:extent cx="2514600" cy="581025"/>
                <wp:effectExtent l="19050" t="57150" r="19050" b="28575"/>
                <wp:wrapNone/>
                <wp:docPr id="61" name="Straight Arrow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14600" cy="5810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9CE4B7" id="Straight Arrow Connector 61" o:spid="_x0000_s1026" type="#_x0000_t32" style="position:absolute;margin-left:182.25pt;margin-top:49.1pt;width:198pt;height:45.75pt;flip:x 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SYW+QEAAE4EAAAOAAAAZHJzL2Uyb0RvYy54bWysVE2P0zAQvSPxHyzfadKKVquq6Qp1WTgg&#10;qFjYu9exG0v+0nho2n/P2ElTPlZIIC7W2J43b97zJJvbk7PsqCCZ4Bs+n9WcKS9Da/yh4V+/3L+6&#10;4Syh8K2wwauGn1Xit9uXLzZ9XKtF6IJtFTAq4tO6jw3vEOO6qpLslBNpFqLydKkDOIG0hUPVguip&#10;urPVoq5XVR+gjRCkSolO74ZLvi31tVYSP2mdFDLbcOoNywplfcprtd2I9QFE7Iwc2xD/0IUTxhPp&#10;VOpOoGDfwPxWyhkJIQWNMxlcFbQ2UhUNpGZe/6LmoRNRFS1kToqTTen/lZUfj3tgpm34as6ZF47e&#10;6AFBmEOH7A1A6NkueE8+BmCUQn71Ma0JtvN7GHcp7iGLP2lwTFsT39Mo8BI95ijfkVR2Kr6fJ9/V&#10;CZmkw8Vy/npV0/NIulvezOvFMhNVQ8WMjpDwnQqO5aDhaexwam3gEMcPCQfgBZDB1uc1BWvae2Nt&#10;2eT5UjsL7ChoMvBUlBHhT1kojH3rW4bnSLYgGOEPVo2t5apV9mJQXyI8WzUwflaaXCVtQ2dlnq98&#10;Qkrl8cJpPWVnmKbuJmBdbPsjcMzPUFVm/W/AE6IwB48T2Bkf4Dn2q016yL84MOjOFjyF9lzmolhD&#10;Q1uecfzA8lfx477Ar7+B7XcAAAD//wMAUEsDBBQABgAIAAAAIQCq1sZ53wAAAAoBAAAPAAAAZHJz&#10;L2Rvd25yZXYueG1sTI/BToNAEIbvJr7DZky82cVW6YIsTWPizR6KJOptC1MgsrOE3RZ8+05PepyZ&#10;L/98f7aZbS/OOPrOkYbHRQQCqXJ1R42G8uPtQYHwwVBtekeo4Rc9bPLbm8yktZtoj+ciNIJDyKdG&#10;QxvCkErpqxat8Qs3IPHt6EZrAo9jI+vRTBxue7mMolha0xF/aM2Ary1WP8XJatiFlUo+C5rfJ7X7&#10;Pg5f5X47lVrf383bFxAB5/AHw1Wf1SFnp4M7Ue1Fr2EVPz0zqiFRSxAMrOOIFwcmVbIGmWfyf4X8&#10;AgAA//8DAFBLAQItABQABgAIAAAAIQC2gziS/gAAAOEBAAATAAAAAAAAAAAAAAAAAAAAAABbQ29u&#10;dGVudF9UeXBlc10ueG1sUEsBAi0AFAAGAAgAAAAhADj9If/WAAAAlAEAAAsAAAAAAAAAAAAAAAAA&#10;LwEAAF9yZWxzLy5yZWxzUEsBAi0AFAAGAAgAAAAhAFCRJhb5AQAATgQAAA4AAAAAAAAAAAAAAAAA&#10;LgIAAGRycy9lMm9Eb2MueG1sUEsBAi0AFAAGAAgAAAAhAKrWxnnfAAAACgEAAA8AAAAAAAAAAAAA&#10;AAAAUwQAAGRycy9kb3ducmV2LnhtbFBLBQYAAAAABAAEAPMAAABfBQAAAAA=&#10;" strokecolor="black [3213]" strokeweight=".5pt">
                <v:stroke endarrow="block" joinstyle="miter"/>
              </v:shape>
            </w:pict>
          </mc:Fallback>
        </mc:AlternateContent>
      </w:r>
      <w:r w:rsidR="008552D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3352800</wp:posOffset>
                </wp:positionH>
                <wp:positionV relativeFrom="paragraph">
                  <wp:posOffset>1947545</wp:posOffset>
                </wp:positionV>
                <wp:extent cx="2143125" cy="219075"/>
                <wp:effectExtent l="38100" t="0" r="28575" b="85725"/>
                <wp:wrapNone/>
                <wp:docPr id="60" name="Straight Arrow Connector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43125" cy="2190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D28329" id="Straight Arrow Connector 60" o:spid="_x0000_s1026" type="#_x0000_t32" style="position:absolute;margin-left:264pt;margin-top:153.35pt;width:168.75pt;height:17.25pt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uGl8wEAAEQEAAAOAAAAZHJzL2Uyb0RvYy54bWysU9uO0zAQfUfiHyy/0ySFXaBqukJdFh4Q&#10;W7HwAV7HbizZHmtsmvbvGTtpyk1IIF4sjz3nzJzj8frm6Cw7KIwGfMubRc2Z8hI64/ct//L57tkr&#10;zmISvhMWvGr5SUV+s3n6ZD2ElVpCD7ZTyIjEx9UQWt6nFFZVFWWvnIgLCMrTpQZ0IlGI+6pDMRC7&#10;s9Wyrq+rAbALCFLFSKe34yXfFH6tlUz3WkeVmG059ZbKimV9zGu1WYvVHkXojZzaEP/QhRPGU9GZ&#10;6lYkwb6i+YXKGYkQQaeFBFeB1kaqooHUNPVPah56EVTRQubEMNsU/x+t/HjYITNdy6/JHi8cvdFD&#10;QmH2fWJvEGFgW/CefARklEJ+DSGuCLb1O5yiGHaYxR81OqatCe9pFIodJJAdi9un2W11TEzS4bJ5&#10;8bxZXnEm6W7ZvK5fXmX6auTJfAFjeqfAsbxpeZz6mhsaa4jDh5hG4BmQwdbnNYI13Z2xtgR5qtTW&#10;IjsImod0bKaCP2QlYexb37F0CmRGQiP83qopM7NW2YFRc9mlk1VjxU9Kk5ekbeysTPGlnpBS+XSu&#10;aT1lZ5im7mZgXWz7I3DKz1BVJvxvwDOiVAafZrAzHvB31S826TH/7MCoO1vwCN2pTEOxhka1POP0&#10;rfJf+D4u8Mvn33wDAAD//wMAUEsDBBQABgAIAAAAIQBfd6O34gAAAAsBAAAPAAAAZHJzL2Rvd25y&#10;ZXYueG1sTI/NboMwEITvlfoO1lbqrTEhhSCKifqj5FCph9Ai9ehgg1HxGmGT0Lfv9tQed3Y0802x&#10;W+zAznryvUMB61UETGPjVI+dgI/3/V0GzAeJSg4OtYBv7WFXXl8VMlfugkd9rkLHKAR9LgWYEMac&#10;c98YbaVfuVEj/Vo3WRnonDquJnmhcDvwOIpSbmWP1GDkqJ+Nbr6q2VLJ61u1bT/3G5xfskPd1k8H&#10;Ux+FuL1ZHh+ABb2EPzP84hM6lMR0cjMqzwYBSZzRliBgE6VbYOTI0iQBdiLlfh0DLwv+f0P5AwAA&#10;//8DAFBLAQItABQABgAIAAAAIQC2gziS/gAAAOEBAAATAAAAAAAAAAAAAAAAAAAAAABbQ29udGVu&#10;dF9UeXBlc10ueG1sUEsBAi0AFAAGAAgAAAAhADj9If/WAAAAlAEAAAsAAAAAAAAAAAAAAAAALwEA&#10;AF9yZWxzLy5yZWxzUEsBAi0AFAAGAAgAAAAhACge4aXzAQAARAQAAA4AAAAAAAAAAAAAAAAALgIA&#10;AGRycy9lMm9Eb2MueG1sUEsBAi0AFAAGAAgAAAAhAF93o7fiAAAACwEAAA8AAAAAAAAAAAAAAAAA&#10;TQQAAGRycy9kb3ducmV2LnhtbFBLBQYAAAAABAAEAPMAAABcBQAAAAA=&#10;" strokecolor="black [3213]" strokeweight=".5pt">
                <v:stroke endarrow="block" joinstyle="miter"/>
              </v:shape>
            </w:pict>
          </mc:Fallback>
        </mc:AlternateContent>
      </w:r>
      <w:r w:rsidR="008552DB">
        <w:rPr>
          <w:noProof/>
        </w:rPr>
        <w:drawing>
          <wp:inline distT="0" distB="0" distL="0" distR="0" wp14:anchorId="2E75B47E" wp14:editId="3DAACCCD">
            <wp:extent cx="4019550" cy="2525961"/>
            <wp:effectExtent l="0" t="0" r="0" b="825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023895" cy="252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59A" w:rsidRDefault="008552DB">
      <w:r>
        <w:t>You can click log in and the cool thing about having a google account is that A LOT of sites let you log in with your google account-saves time and having to remember passwords!!</w:t>
      </w:r>
    </w:p>
    <w:p w:rsidR="00A32B77" w:rsidRDefault="00A32B77"/>
    <w:p w:rsidR="00A32B77" w:rsidRDefault="00A32B77"/>
    <w:p w:rsidR="00A32B77" w:rsidRDefault="00A32B77"/>
    <w:p w:rsidR="00A32B77" w:rsidRDefault="00A32B77"/>
    <w:p w:rsidR="00A32B77" w:rsidRDefault="00A32B77"/>
    <w:p w:rsidR="00A32B77" w:rsidRDefault="00A32B77"/>
    <w:p w:rsidR="00A32B77" w:rsidRDefault="00A32B77"/>
    <w:p w:rsidR="00A32B77" w:rsidRDefault="00A32B77"/>
    <w:p w:rsidR="00A32B77" w:rsidRDefault="00A32B77"/>
    <w:p w:rsidR="00A32B77" w:rsidRDefault="00A32B77"/>
    <w:p w:rsidR="00A32B77" w:rsidRDefault="00A32B7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2695575</wp:posOffset>
                </wp:positionH>
                <wp:positionV relativeFrom="paragraph">
                  <wp:posOffset>302260</wp:posOffset>
                </wp:positionV>
                <wp:extent cx="438150" cy="523875"/>
                <wp:effectExtent l="0" t="0" r="76200" b="47625"/>
                <wp:wrapNone/>
                <wp:docPr id="63" name="Straight Arrow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8150" cy="5238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A6213B" id="Straight Arrow Connector 63" o:spid="_x0000_s1026" type="#_x0000_t32" style="position:absolute;margin-left:212.25pt;margin-top:23.8pt;width:34.5pt;height:41.2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hbM7AEAADkEAAAOAAAAZHJzL2Uyb0RvYy54bWysU9uO2yAQfa/Uf0C8N86l2UZRnFWV7fal&#10;aqPd7gewGGIkYNBA4+TvO2DH6U0rteoL9sCcM3MOw+b25Cw7KowGfM1nkylnyktojD/U/Onr/ZsV&#10;ZzEJ3wgLXtX8rCK/3b5+tenCWs2hBdsoZETi47oLNW9TCuuqirJVTsQJBOXpUAM6kSjEQ9Wg6Ijd&#10;2Wo+nd5UHWATEKSKkXbv+kO+LfxaK5m+aB1VYrbm1FsqK5b1Oa/VdiPWBxShNXJoQ/xDF04YT0VH&#10;qjuRBPuG5jcqZyRCBJ0mElwFWhupigZSM5v+ouaxFUEVLWRODKNN8f/Rys/HPTLT1PxmwZkXju7o&#10;MaEwhzax94jQsR14Tz4CMkohv7oQ1wTb+T0OUQx7zOJPGl3+kix2Kh6fR4/VKTFJm28Xq9mSbkLS&#10;0XK+WL1bZs7qCg4Y00cFjuWfmsehmbGLWfFZHD/F1AMvgFzZ+rxGsKa5N9aWII+S2llkR0FDkE6z&#10;oeBPWUkY+8E3LJ0DOZDQCH+wasjMrFWW3Qstf+lsVV/xQWkykKT1nZXRvdYTUiqfLjWtp+wM09Td&#10;CJwWSS8Ch/wMVWWs/wY8Ikpl8GkEO+MB/1T9apPu8y8O9LqzBc/QnMsIFGtoPss1Dm8pP4Af4wK/&#10;vvjtdwAAAP//AwBQSwMEFAAGAAgAAAAhACoLYgbgAAAACgEAAA8AAABkcnMvZG93bnJldi54bWxM&#10;j01OwzAQRvdI3MEaJHbUThsKDXGqCqlSBapUCgdwYpNE2ONgu21ye4YV7Obn6Zs35Xp0lp1NiL1H&#10;CdlMADPYeN1jK+HjfXv3CCwmhVpZj0bCZCKsq+urUhXaX/DNnI+pZRSCsVASupSGgvPYdMapOPOD&#10;Qdp9+uBUoja0XAd1oXBn+VyIJXeqR7rQqcE8d6b5Op6chNVuaGt7eH3JvkXY7vrDtB83k5S3N+Pm&#10;CVgyY/qD4Vef1KEip9qfUEdmJeTz/J5QKh6WwAjIVwsa1EQuRAa8Kvn/F6ofAAAA//8DAFBLAQIt&#10;ABQABgAIAAAAIQC2gziS/gAAAOEBAAATAAAAAAAAAAAAAAAAAAAAAABbQ29udGVudF9UeXBlc10u&#10;eG1sUEsBAi0AFAAGAAgAAAAhADj9If/WAAAAlAEAAAsAAAAAAAAAAAAAAAAALwEAAF9yZWxzLy5y&#10;ZWxzUEsBAi0AFAAGAAgAAAAhAEsOFszsAQAAOQQAAA4AAAAAAAAAAAAAAAAALgIAAGRycy9lMm9E&#10;b2MueG1sUEsBAi0AFAAGAAgAAAAhACoLYgbgAAAACgEAAA8AAAAAAAAAAAAAAAAARgQAAGRycy9k&#10;b3ducmV2LnhtbFBLBQYAAAAABAAEAPMAAABTBQAAAAA=&#10;" strokecolor="black [3213]" strokeweight=".5pt">
                <v:stroke endarrow="block" joinstyle="miter"/>
              </v:shape>
            </w:pict>
          </mc:Fallback>
        </mc:AlternateContent>
      </w:r>
      <w:r>
        <w:t>When you click on a game you create a session. It then generates a code so that if you get out or need to come back to it, it will save your spot.  And your students can join the session with the code.</w:t>
      </w:r>
    </w:p>
    <w:p w:rsidR="00A32B77" w:rsidRDefault="00A32B77">
      <w:r>
        <w:rPr>
          <w:noProof/>
        </w:rPr>
        <w:drawing>
          <wp:inline distT="0" distB="0" distL="0" distR="0" wp14:anchorId="0AB1748C" wp14:editId="4AA57187">
            <wp:extent cx="5943600" cy="139636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B77" w:rsidRDefault="00A32B77"/>
    <w:p w:rsidR="00A32B77" w:rsidRDefault="0032541D">
      <w:r>
        <w:t>And join by the class code information on the left hand bar on the side and work through the problem:</w:t>
      </w:r>
    </w:p>
    <w:p w:rsidR="0032541D" w:rsidRDefault="0032541D">
      <w:r>
        <w:rPr>
          <w:noProof/>
        </w:rPr>
        <w:drawing>
          <wp:inline distT="0" distB="0" distL="0" distR="0" wp14:anchorId="2010B54D" wp14:editId="40392285">
            <wp:extent cx="1428750" cy="1493426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t="39667"/>
                    <a:stretch/>
                  </pic:blipFill>
                  <pic:spPr bwMode="auto">
                    <a:xfrm>
                      <a:off x="0" y="0"/>
                      <a:ext cx="1440177" cy="1505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1AAD" w:rsidRDefault="00A32B77">
      <w:r>
        <w:t xml:space="preserve">It gives you different options to work with, within the </w:t>
      </w:r>
      <w:r w:rsidR="0032541D">
        <w:t xml:space="preserve">activity. </w:t>
      </w:r>
    </w:p>
    <w:p w:rsidR="0032541D" w:rsidRDefault="0032541D">
      <w:r>
        <w:rPr>
          <w:noProof/>
        </w:rPr>
        <w:drawing>
          <wp:inline distT="0" distB="0" distL="0" distR="0" wp14:anchorId="63454F70" wp14:editId="7DBEA3FE">
            <wp:extent cx="5568170" cy="3352800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570510" cy="3354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541D" w:rsidRDefault="0032541D"/>
    <w:p w:rsidR="0032541D" w:rsidRDefault="0032541D"/>
    <w:p w:rsidR="0032541D" w:rsidRDefault="0032541D">
      <w:r>
        <w:lastRenderedPageBreak/>
        <w:t>The students have to solve different problems to park the cars. If they get it wrong…cars won’t work.</w:t>
      </w:r>
    </w:p>
    <w:p w:rsidR="0032541D" w:rsidRDefault="0032541D">
      <w:r>
        <w:rPr>
          <w:noProof/>
        </w:rPr>
        <w:drawing>
          <wp:inline distT="0" distB="0" distL="0" distR="0" wp14:anchorId="0F26CFEF" wp14:editId="5FEBD854">
            <wp:extent cx="4057650" cy="2500917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073851" cy="251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541D" w:rsidRDefault="0032541D"/>
    <w:p w:rsidR="0032541D" w:rsidRDefault="002E49F1">
      <w:r>
        <w:t xml:space="preserve">You can also use a graphing tool that pulls up full screen. </w:t>
      </w:r>
    </w:p>
    <w:p w:rsidR="002E49F1" w:rsidRDefault="002E49F1">
      <w:r>
        <w:rPr>
          <w:noProof/>
        </w:rPr>
        <w:drawing>
          <wp:inline distT="0" distB="0" distL="0" distR="0" wp14:anchorId="386F92EF" wp14:editId="7627BC2F">
            <wp:extent cx="5943600" cy="130175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F1" w:rsidRDefault="002E49F1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4600575</wp:posOffset>
                </wp:positionH>
                <wp:positionV relativeFrom="paragraph">
                  <wp:posOffset>58420</wp:posOffset>
                </wp:positionV>
                <wp:extent cx="685800" cy="228600"/>
                <wp:effectExtent l="0" t="0" r="76200" b="76200"/>
                <wp:wrapNone/>
                <wp:docPr id="198" name="Straight Arrow Connector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5800" cy="228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4DFA88" id="Straight Arrow Connector 198" o:spid="_x0000_s1026" type="#_x0000_t32" style="position:absolute;margin-left:362.25pt;margin-top:4.6pt;width:54pt;height:18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GRu6gEAADsEAAAOAAAAZHJzL2Uyb0RvYy54bWysU12v0zAMfUfiP0R9Z+0mMY1p3RXa5fKC&#10;YOJefkBumrSRkjhywtr+e5y06/gSEogXN258bJ9j53A3WMMuEoMGVxfrVVUw6QQ02rV18eXp4dWu&#10;YCFy13ADTtbFKENxd3z54tD7vdxAB6aRyCiJC/ve10UXo9+XZRCdtDyswEtHlwrQ8kgutmWDvKfs&#10;1pSbqtqWPWDjEYQMgf7eT5fFMedXSor4SakgIzN1Qb3FbDHb52TL44HvW+S+02Jug/9DF5ZrR0WX&#10;VPc8cvYV9S+prBYIAVRcCbAlKKWFzByIzbr6ic1jx73MXEic4BeZwv9LKz5ezsh0Q7N7Q6Ny3NKQ&#10;HiNy3XaRvUWEnp3AORISkKUYUqz3YU/Akzvj7AV/xkR/UGjTl4ixIas8LirLITJBP7e717uKZiHo&#10;arPZbelMWcob2GOI7yVYlg51EeZuljbWWWl++RDiBLwCUmXjkg1gdPOgjclOWiZ5MsgunNYgDuu5&#10;4A9RkWvzzjUsjp4kiKi5a42cI1PWMtGeiOZTHI2cKn6WiiQkalNneXlv9bgQ0sVrTeMoOsEUdbcA&#10;q0zpj8A5PkFlXuy/AS+IXBlcXMBWO8DfVb/JpKb4qwIT7yTBMzRjXoEsDW1oHuP8mtIT+N7P8Nub&#10;P34DAAD//wMAUEsDBBQABgAIAAAAIQBJ7dhD3gAAAAgBAAAPAAAAZHJzL2Rvd25yZXYueG1sTI9B&#10;TsMwEEX3SNzBGiR21KlpoYQ4VYVUqQIhlcIBnHhIIuxxiN02uT3DCpZf/+vNm2I9eidOOMQukIb5&#10;LAOBVAfbUaPh4317swIRkyFrXCDUMGGEdXl5UZjchjO94emQGsEQirnR0KbU51LGukVv4iz0SNx9&#10;hsGbxHFopB3MmeHeSZVld9KbjvhCa3p8arH+Ohy9hodd31Ru//I8/86G7a7bT6/jZtL6+mrcPIJI&#10;OKa/MfzqszqU7FSFI9konIZ7tVjylGEKBPerW8W50rBYKpBlIf8/UP4AAAD//wMAUEsBAi0AFAAG&#10;AAgAAAAhALaDOJL+AAAA4QEAABMAAAAAAAAAAAAAAAAAAAAAAFtDb250ZW50X1R5cGVzXS54bWxQ&#10;SwECLQAUAAYACAAAACEAOP0h/9YAAACUAQAACwAAAAAAAAAAAAAAAAAvAQAAX3JlbHMvLnJlbHNQ&#10;SwECLQAUAAYACAAAACEAw9RkbuoBAAA7BAAADgAAAAAAAAAAAAAAAAAuAgAAZHJzL2Uyb0RvYy54&#10;bWxQSwECLQAUAAYACAAAACEASe3YQ94AAAAIAQAADwAAAAAAAAAAAAAAAABEBAAAZHJzL2Rvd25y&#10;ZXYueG1sUEsFBgAAAAAEAAQA8wAAAE8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971550</wp:posOffset>
                </wp:positionH>
                <wp:positionV relativeFrom="paragraph">
                  <wp:posOffset>182245</wp:posOffset>
                </wp:positionV>
                <wp:extent cx="2400300" cy="104775"/>
                <wp:effectExtent l="38100" t="0" r="19050" b="85725"/>
                <wp:wrapNone/>
                <wp:docPr id="197" name="Straight Arrow Connector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00300" cy="1047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C6055E" id="Straight Arrow Connector 197" o:spid="_x0000_s1026" type="#_x0000_t32" style="position:absolute;margin-left:76.5pt;margin-top:14.35pt;width:189pt;height:8.25pt;flip:x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3kB9QEAAEYEAAAOAAAAZHJzL2Uyb0RvYy54bWysU9uO0zAQfUfiHyy/06RlYaFqukJdFh4Q&#10;W7HwAa5jJ5ZsjzU2Tfv3jJ00y01IIF5Gvsw5M+d4vLk5OcuOCqMB3/DlouZMeQmt8V3Dv3y+e/aK&#10;s5iEb4UFrxp+VpHfbJ8+2QxhrVbQg20VMiLxcT2EhvcphXVVRdkrJ+ICgvJ0qQGdSLTFrmpRDMTu&#10;bLWq65fVANgGBKlipNPb8ZJvC7/WSqZ7raNKzDacekslYomHHKvtRqw7FKE3cmpD/EMXThhPRWeq&#10;W5EE+4rmFypnJEIEnRYSXAVaG6mKBlKzrH9S89CLoIoWMieG2ab4/2jlx+MemWnp7V5fc+aFo0d6&#10;SChM1yf2BhEGtgPvyUhAlnPIsSHENQF3fo/TLoY9ZvknjY5pa8J7IiyGkER2Kn6fZ7/VKTFJh6ur&#10;un5e07NIulvWV9fXLzJ9NfJkvoAxvVPgWF40PE6NzR2NNcTxQ0wj8ALIYOtzjGBNe2esLZs8V2pn&#10;kR0FTcShW04Ff8hKwti3vmXpHMiNhEb4zqopM7NW2YFRc1mls1VjxU9Kk5ukbeyszPFjPSGl8ulS&#10;03rKzjBN3c3Autj2R+CUn6GqzPjfgGdEqQw+zWBnPODvqqfTpWU95l8cGHVnCw7Qnss0FGtoWMsz&#10;Th8r/4bv9wX++P233wAAAP//AwBQSwMEFAAGAAgAAAAhANguaxHgAAAACQEAAA8AAABkcnMvZG93&#10;bnJldi54bWxMj81OwzAQhO9IvIO1SFwQdZoSWoU4FULlgtQq/bu78ZIE4nWI3Sa8PcsJjjM7mv0m&#10;W462FRfsfeNIwXQSgUAqnWmoUnDYv94vQPigyejWESr4Rg/L/Poq06lxA23xsguV4BLyqVZQh9Cl&#10;UvqyRqv9xHVIfHt3vdWBZV9J0+uBy20r4yh6lFY3xB9q3eFLjeXn7mwVrJrqq18V6+N8O7jirVhv&#10;7j4OG6Vub8bnJxABx/AXhl98RoecmU7uTMaLlnUy4y1BQbyYg+BAMpuycVLwkMQg80z+X5D/AAAA&#10;//8DAFBLAQItABQABgAIAAAAIQC2gziS/gAAAOEBAAATAAAAAAAAAAAAAAAAAAAAAABbQ29udGVu&#10;dF9UeXBlc10ueG1sUEsBAi0AFAAGAAgAAAAhADj9If/WAAAAlAEAAAsAAAAAAAAAAAAAAAAALwEA&#10;AF9yZWxzLy5yZWxzUEsBAi0AFAAGAAgAAAAhADZveQH1AQAARgQAAA4AAAAAAAAAAAAAAAAALgIA&#10;AGRycy9lMm9Eb2MueG1sUEsBAi0AFAAGAAgAAAAhANguaxHgAAAACQEAAA8AAAAAAAAAAAAAAAAA&#10;TwQAAGRycy9kb3ducmV2LnhtbFBLBQYAAAAABAAEAPMAAABcBQAAAAA=&#10;" strokecolor="white [3212]" strokeweight=".5pt">
                <v:stroke endarrow="block" joinstyle="miter"/>
              </v:shape>
            </w:pict>
          </mc:Fallback>
        </mc:AlternateContent>
      </w:r>
      <w:r>
        <w:t>You can make graphs, scatter, plots…and they can save their work and share it too!</w:t>
      </w:r>
    </w:p>
    <w:p w:rsidR="002E49F1" w:rsidRDefault="002E49F1">
      <w:r>
        <w:rPr>
          <w:noProof/>
        </w:rPr>
        <w:drawing>
          <wp:inline distT="0" distB="0" distL="0" distR="0" wp14:anchorId="1CA8DED4" wp14:editId="6834BA70">
            <wp:extent cx="5943600" cy="2837180"/>
            <wp:effectExtent l="0" t="0" r="0" b="127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541D" w:rsidRDefault="0032541D"/>
    <w:p w:rsidR="002E49F1" w:rsidRDefault="002E49F1"/>
    <w:p w:rsidR="002E49F1" w:rsidRDefault="002E49F1"/>
    <w:p w:rsidR="002E49F1" w:rsidRDefault="002E49F1"/>
    <w:p w:rsidR="002E49F1" w:rsidRDefault="002E49F1">
      <w:r>
        <w:t>You can also do a scatter plot, or graph, and connect it too.</w:t>
      </w:r>
    </w:p>
    <w:p w:rsidR="002E49F1" w:rsidRDefault="002E49F1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1685925</wp:posOffset>
                </wp:positionH>
                <wp:positionV relativeFrom="paragraph">
                  <wp:posOffset>87630</wp:posOffset>
                </wp:positionV>
                <wp:extent cx="1304925" cy="647700"/>
                <wp:effectExtent l="38100" t="0" r="28575" b="57150"/>
                <wp:wrapNone/>
                <wp:docPr id="200" name="Straight Arrow Connector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04925" cy="647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5C7513" id="Straight Arrow Connector 200" o:spid="_x0000_s1026" type="#_x0000_t32" style="position:absolute;margin-left:132.75pt;margin-top:6.9pt;width:102.75pt;height:51pt;flip:x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L7z8gEAAEYEAAAOAAAAZHJzL2Uyb0RvYy54bWysU9uO0zAQfUfiHyy/06Rl2YWq6Qp1WXhA&#10;ULHwAV5nnFjyTWPTtH/P2ElTbhIC8TLK2HPOzDkZb26P1rADYNTeNXy5qDkDJ32rXdfwL5/vn73k&#10;LCbhWmG8g4afIPLb7dMnmyGsYeV7b1pARiQurofQ8D6lsK6qKHuwIi58AEeXyqMViVLsqhbFQOzW&#10;VKu6vq4Gj21ALyFGOr0bL/m28CsFMn1UKkJipuE0WyoRS3zMsdpuxLpDEXotpzHEP0xhhXbUdKa6&#10;E0mwr6h/obJaoo9epYX0tvJKaQlFA6lZ1j+peehFgKKFzIlhtin+P1r54bBHptuGk5ucOWHpJz0k&#10;FLrrE3uN6Ae2886RkR5ZriHHhhDXBNy5PU5ZDHvM8o8KLVNGh3e0DMUQksiOxe/T7DccE5N0uHxe&#10;X71aveBM0t311c3NSF+NPJkvYExvwVuWPxoep8HmicYe4vA+JpqEgGdABhuXY/RGt/famJLkvYKd&#10;QXYQtBHpuMx6CPdDVRLavHEtS6dAbiTUwnUGpsrMWmUHRs3lK50MjB0/gSI3s7aivuzxpZ+QElw6&#10;9zSOqjNM0XQzsP4zcKrPUCg7/jfgGVE6e5dmsNXO4++6X2xSY/3ZgVF3tuDRt6eyDcUaWtbi6vSw&#10;8mv4Pi/wy/PffgMAAP//AwBQSwMEFAAGAAgAAAAhAJTQMF/gAAAACgEAAA8AAABkcnMvZG93bnJl&#10;di54bWxMj8tugzAQRfeV+g/WVOquMSQlQQQT9aFkUamL0CJl6WCDUfEYYZPQv+901S5n7tF95LvZ&#10;9uyiR985FBAvImAaa6c6bAV8fuwfUmA+SFSyd6gFfGsPu+L2JpeZclc86ksZWkYm6DMpwIQwZJz7&#10;2mgr/cINGklr3GhloHNsuRrllcxtz5dRtOZWdkgJRg76xej6q5wshby9l5vmtF/h9JoeqqZ6Ppjq&#10;KMT93fy0BRb0HP5g+K1P1aGgTmc3ofKsF7BcJwmhJKxoAgGPm5jGnekRJynwIuf/JxQ/AAAA//8D&#10;AFBLAQItABQABgAIAAAAIQC2gziS/gAAAOEBAAATAAAAAAAAAAAAAAAAAAAAAABbQ29udGVudF9U&#10;eXBlc10ueG1sUEsBAi0AFAAGAAgAAAAhADj9If/WAAAAlAEAAAsAAAAAAAAAAAAAAAAALwEAAF9y&#10;ZWxzLy5yZWxzUEsBAi0AFAAGAAgAAAAhAB4MvvPyAQAARgQAAA4AAAAAAAAAAAAAAAAALgIAAGRy&#10;cy9lMm9Eb2MueG1sUEsBAi0AFAAGAAgAAAAhAJTQMF/gAAAACgEAAA8AAAAAAAAAAAAAAAAATAQA&#10;AGRycy9kb3ducmV2LnhtbFBLBQYAAAAABAAEAPMAAABZBQAAAAA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55FEED2" wp14:editId="493D5FF1">
            <wp:extent cx="1914525" cy="3162300"/>
            <wp:effectExtent l="0" t="0" r="9525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F1" w:rsidRDefault="002E49F1">
      <w:r>
        <w:t>A great tool for doing something different then on paper and pencil!!</w:t>
      </w:r>
    </w:p>
    <w:p w:rsidR="002E49F1" w:rsidRDefault="002E49F1"/>
    <w:p w:rsidR="002E49F1" w:rsidRDefault="009B4767">
      <w:r>
        <w:t xml:space="preserve"> </w:t>
      </w:r>
    </w:p>
    <w:p w:rsidR="009B4767" w:rsidRDefault="009B4767">
      <w:r>
        <w:t xml:space="preserve">10. Teaching Channel </w:t>
      </w:r>
      <w:r>
        <w:rPr>
          <w:noProof/>
        </w:rPr>
        <w:drawing>
          <wp:inline distT="0" distB="0" distL="0" distR="0" wp14:anchorId="56FA16C8" wp14:editId="67932C3D">
            <wp:extent cx="962025" cy="72390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767" w:rsidRDefault="009B4767">
      <w:r>
        <w:t xml:space="preserve">Click on this link to head to the Teaching Channel: </w:t>
      </w:r>
      <w:hyperlink r:id="rId64" w:history="1">
        <w:r w:rsidRPr="0009210A">
          <w:rPr>
            <w:rStyle w:val="Hyperlink"/>
          </w:rPr>
          <w:t>https://www.teachingchannel.org/?national=1</w:t>
        </w:r>
      </w:hyperlink>
    </w:p>
    <w:p w:rsidR="009B4767" w:rsidRDefault="009B4767"/>
    <w:p w:rsidR="009B4767" w:rsidRDefault="009B4767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4674870</wp:posOffset>
                </wp:positionH>
                <wp:positionV relativeFrom="paragraph">
                  <wp:posOffset>141605</wp:posOffset>
                </wp:positionV>
                <wp:extent cx="887730" cy="76200"/>
                <wp:effectExtent l="0" t="57150" r="26670" b="19050"/>
                <wp:wrapNone/>
                <wp:docPr id="31" name="Straight Arrow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87730" cy="76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BA6FA3" id="Straight Arrow Connector 31" o:spid="_x0000_s1026" type="#_x0000_t32" style="position:absolute;margin-left:368.1pt;margin-top:11.15pt;width:69.9pt;height:6pt;flip:x y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bzR9wEAAEwEAAAOAAAAZHJzL2Uyb0RvYy54bWysVMtu2zAQvBfoPxC817ITIDYMy0HhNO2h&#10;aI2mzZ2hlhYBvrBkLfnvu6RkOX0gQIteiCW5s7MzXGlz21vDjoBRe1fzxWzOGTjpG+0ONf/29f7N&#10;irOYhGuE8Q5qfoLIb7evX226sIYr33rTADIq4uK6CzVvUwrrqoqyBSvizAdwdKk8WpFoi4eqQdFR&#10;dWuqq/n8puo8NgG9hBjp9G645NtSXymQ6bNSERIzNafeUlmxrE95rbYbsT6gCK2WYxviH7qwQjsi&#10;nUrdiSTYd9S/lbJaoo9epZn0tvJKaQlFA6lZzH9R89CKAEULmRPDZFP8f2Xlp+MemW5qfr3gzAlL&#10;b/SQUOhDm9hbRN+xnXeOfPTIKIX86kJcE2zn9jjuYthjFt8rtEwZHT7QKPASPeYo35FU1hffT5Pv&#10;0Ccm6XC1Wi6v6XUkXS1v6FkzTTXUy9iAMb0Hb1kOah7H/qbGBgZx/BjTADwDMti4vEZvdHOvjSmb&#10;PF2wM8iOguYi9UUXEf6UlYQ271zD0imQKQm1cAcDY2u5apWdGLSXKJ0MDIxfQJGnpGzorEzzhU9I&#10;CS6dOY2j7AxT1N0EnBfTXgSO+RkKZdL/BjwhCrN3aQJb7Tz+if1ikxryzw4MurMFT745lako1tDI&#10;lmccP6/8TTzfF/jlJ7D9AQAA//8DAFBLAwQUAAYACAAAACEA1kpwu98AAAAJAQAADwAAAGRycy9k&#10;b3ducmV2LnhtbEyPQU+DQBCF7yb+h82YeLOLrKGIDE1j4s0eiiTqbQtbILKzhN0W/PdOT/U4mS/v&#10;fS/fLHYQZzP53hHC4yoCYah2TU8tQvXx9pCC8EFTowdHBuHXeNgUtze5zho3096cy9AKDiGfaYQu&#10;hDGT0tedsdqv3GiIf0c3WR34nFrZTHrmcDvIOIoSaXVP3NDp0bx2pv4pTxZhF1T6/FnS8j6nu+/j&#10;+FXtt3OFeH+3bF9ABLOEKwwXfVaHgp0O7kSNFwPCWiUxowhxrEAwkK4THndAUE8KZJHL/wuKPwAA&#10;AP//AwBQSwECLQAUAAYACAAAACEAtoM4kv4AAADhAQAAEwAAAAAAAAAAAAAAAAAAAAAAW0NvbnRl&#10;bnRfVHlwZXNdLnhtbFBLAQItABQABgAIAAAAIQA4/SH/1gAAAJQBAAALAAAAAAAAAAAAAAAAAC8B&#10;AABfcmVscy8ucmVsc1BLAQItABQABgAIAAAAIQB7ebzR9wEAAEwEAAAOAAAAAAAAAAAAAAAAAC4C&#10;AABkcnMvZTJvRG9jLnhtbFBLAQItABQABgAIAAAAIQDWSnC73wAAAAkBAAAPAAAAAAAAAAAAAAAA&#10;AFEEAABkcnMvZG93bnJldi54bWxQSwUGAAAAAAQABADzAAAAXQUAAAAA&#10;" strokecolor="black [3213]" strokeweight=".5pt">
                <v:stroke endarrow="block" joinstyle="miter"/>
              </v:shape>
            </w:pict>
          </mc:Fallback>
        </mc:AlternateContent>
      </w:r>
      <w:r>
        <w:t>Once there</w:t>
      </w:r>
      <w:r>
        <w:rPr>
          <w:noProof/>
        </w:rPr>
        <w:drawing>
          <wp:inline distT="0" distB="0" distL="0" distR="0" wp14:anchorId="4299E8B2" wp14:editId="4EE6613A">
            <wp:extent cx="3980089" cy="2190750"/>
            <wp:effectExtent l="0" t="0" r="190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995374" cy="2199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you can type in a topic you want to search for. I tried integers</w:t>
      </w:r>
    </w:p>
    <w:p w:rsidR="001E22AD" w:rsidRDefault="001E22AD"/>
    <w:p w:rsidR="001E22AD" w:rsidRDefault="001E22AD"/>
    <w:p w:rsidR="001E22AD" w:rsidRDefault="001E22AD"/>
    <w:p w:rsidR="001E22AD" w:rsidRDefault="001E22AD"/>
    <w:p w:rsidR="001E22AD" w:rsidRDefault="001E22AD"/>
    <w:p w:rsidR="001E22AD" w:rsidRDefault="001E22AD"/>
    <w:p w:rsidR="001E22AD" w:rsidRDefault="001E22AD">
      <w:r>
        <w:t>Here are some of the choices I got</w:t>
      </w:r>
    </w:p>
    <w:p w:rsidR="009B4767" w:rsidRDefault="009B4767">
      <w:r>
        <w:rPr>
          <w:noProof/>
        </w:rPr>
        <w:drawing>
          <wp:inline distT="0" distB="0" distL="0" distR="0" wp14:anchorId="74D12A72" wp14:editId="21AB5D15">
            <wp:extent cx="5943600" cy="4068445"/>
            <wp:effectExtent l="0" t="0" r="0" b="825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2AD" w:rsidRDefault="001E22AD"/>
    <w:p w:rsidR="001E22AD" w:rsidRDefault="001E22AD">
      <w:r>
        <w:t xml:space="preserve">Next you can click on the videos and watch a teacher talk about the lesson, and how and why they used it to help their kids with a particular concept. This is a great resource to get some other ideas from other teachers out there on tough concepts to teach. </w:t>
      </w:r>
    </w:p>
    <w:p w:rsidR="001E22AD" w:rsidRDefault="001E22AD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1E22AD" w:rsidRDefault="001E22AD">
      <w:r>
        <w:lastRenderedPageBreak/>
        <w:t xml:space="preserve">11. Illuminations </w:t>
      </w:r>
      <w:r>
        <w:rPr>
          <w:noProof/>
        </w:rPr>
        <w:drawing>
          <wp:inline distT="0" distB="0" distL="0" distR="0" wp14:anchorId="128FB324" wp14:editId="75B69B65">
            <wp:extent cx="3057525" cy="602081"/>
            <wp:effectExtent l="0" t="0" r="0" b="762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107625" cy="611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2AD" w:rsidRDefault="001E22AD">
      <w:r>
        <w:t xml:space="preserve"> </w:t>
      </w:r>
      <w:hyperlink r:id="rId68" w:history="1">
        <w:r w:rsidRPr="0009210A">
          <w:rPr>
            <w:rStyle w:val="Hyperlink"/>
          </w:rPr>
          <w:t>https://illuminations.nctm.org/</w:t>
        </w:r>
      </w:hyperlink>
    </w:p>
    <w:p w:rsidR="001E22AD" w:rsidRDefault="001E22AD">
      <w:proofErr w:type="gramStart"/>
      <w:r>
        <w:t>click</w:t>
      </w:r>
      <w:proofErr w:type="gramEnd"/>
      <w:r>
        <w:t xml:space="preserve"> on the site above</w:t>
      </w:r>
    </w:p>
    <w:p w:rsidR="00A57FF1" w:rsidRDefault="00A57FF1"/>
    <w:p w:rsidR="001E22AD" w:rsidRDefault="001E22AD">
      <w:r>
        <w:t>Once there you can go one of two places. You can check out the lesson or the interactives</w:t>
      </w:r>
    </w:p>
    <w:p w:rsidR="001E22AD" w:rsidRDefault="001E22AD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1219200</wp:posOffset>
                </wp:positionH>
                <wp:positionV relativeFrom="paragraph">
                  <wp:posOffset>78105</wp:posOffset>
                </wp:positionV>
                <wp:extent cx="419100" cy="866775"/>
                <wp:effectExtent l="38100" t="0" r="19050" b="47625"/>
                <wp:wrapNone/>
                <wp:docPr id="43" name="Straight Arrow Connector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9100" cy="8667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0AD5DE" id="Straight Arrow Connector 43" o:spid="_x0000_s1026" type="#_x0000_t32" style="position:absolute;margin-left:96pt;margin-top:6.15pt;width:33pt;height:68.25pt;flip:x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mT18wEAAEMEAAAOAAAAZHJzL2Uyb0RvYy54bWysU9tuEzEQfUfiHyy/k92UkrZRNhVKKTwg&#10;GlH4ANdrZy35pvGQTf6esXezgYKQQLyMfJlzZs7xeHV7cJbtFSQTfMPns5oz5WVojd81/OuX+1fX&#10;nCUUvhU2eNXwo0r8dv3yxaqPS3URumBbBYxIfFr2seEdYlxWVZKdciLNQlSeLnUAJ5C2sKtaED2x&#10;O1td1PWi6gO0EYJUKdHp3XDJ14VfayXxQeukkNmGU29YIpT4lGO1XonlDkTsjBzbEP/QhRPGU9GJ&#10;6k6gYN/A/ELljISQgsaZDK4KWhupigZSM6+fqXnsRFRFC5mT4mRT+n+08tN+C8y0Db98zZkXjt7o&#10;EUGYXYfsLUDo2SZ4Tz4GYJRCfvUxLQm28VsYdyluIYs/aHBMWxM/0CgUO0ggOxS3j5Pb6oBM0uHl&#10;/GZe05tIurpeLK6u3mT2aqDJdBESvlfBsbxoeBrbmvoZSoj9x4QD8ATIYOtzTMGa9t5YWzZ5qNTG&#10;AtsLGgc8zMeCP2WhMPadbxkeI3mBYITfWTVmZtYqGzBILis8WjVU/Kw0WUnShs7KEJ/rCSmVx1NN&#10;6yk7wzR1NwHr4tofgWN+hqoy4H8DnhClcvA4gZ3xAX5X/WyTHvJPDgy6swVPoT2WYSjW0KSWZxx/&#10;Vf4KP+4L/Pz3198BAAD//wMAUEsDBBQABgAIAAAAIQAjhfFm3gAAAAoBAAAPAAAAZHJzL2Rvd25y&#10;ZXYueG1sTE/LTsMwELwj8Q/WInGjDikPE+JUPNQeKnFoaKQe3diJI+J1FDtt+HuWE9x2ZkfzyFez&#10;69nJjKHzKOF2kQAzWHvdYSth/7m+EcBCVKhV79FI+DYBVsXlRa4y7c+4M6cytoxMMGRKgo1xyDgP&#10;tTVOhYUfDNKv8aNTkeDYcj2qM5m7nqdJ8sCd6pASrBrMmzX1Vzk5Ctl+lI/NYb3E6V1sqqZ63dhq&#10;J+X11fzyDCyaOf6J4bc+VYeCOh39hDqwnvBTSlsiHekSGAnSe0HEkYg7IYAXOf8/ofgBAAD//wMA&#10;UEsBAi0AFAAGAAgAAAAhALaDOJL+AAAA4QEAABMAAAAAAAAAAAAAAAAAAAAAAFtDb250ZW50X1R5&#10;cGVzXS54bWxQSwECLQAUAAYACAAAACEAOP0h/9YAAACUAQAACwAAAAAAAAAAAAAAAAAvAQAAX3Jl&#10;bHMvLnJlbHNQSwECLQAUAAYACAAAACEAGYJk9fMBAABDBAAADgAAAAAAAAAAAAAAAAAuAgAAZHJz&#10;L2Uyb0RvYy54bWxQSwECLQAUAAYACAAAACEAI4XxZt4AAAAKAQAADwAAAAAAAAAAAAAAAABNBAAA&#10;ZHJzL2Rvd25yZXYueG1sUEsFBgAAAAAEAAQA8wAAAFg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704850</wp:posOffset>
                </wp:positionH>
                <wp:positionV relativeFrom="paragraph">
                  <wp:posOffset>78105</wp:posOffset>
                </wp:positionV>
                <wp:extent cx="0" cy="819150"/>
                <wp:effectExtent l="76200" t="0" r="57150" b="57150"/>
                <wp:wrapNone/>
                <wp:docPr id="35" name="Straight Arrow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19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BA05ED" id="Straight Arrow Connector 35" o:spid="_x0000_s1026" type="#_x0000_t32" style="position:absolute;margin-left:55.5pt;margin-top:6.15pt;width:0;height:64.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smn5gEAADQEAAAOAAAAZHJzL2Uyb0RvYy54bWysU9uO0zAQfUfiHyy/0ySLFi1V0xXqsrwg&#10;qFj4AK9jN5ZsjzU2TfP3jJ005aaVFvHiZOw5M+ccjze3J2fZUWE04FverGrOlJfQGX9o+bev969u&#10;OItJ+E5Y8Krlo4r8dvvyxWYIa3UFPdhOIaMiPq6H0PI+pbCuqih75URcQVCeDjWgE4lCPFQdioGq&#10;O1td1fWbagDsAoJUMdLu3XTIt6W+1kqmz1pHlZhtOXFLZcWyPua12m7E+oAi9EbONMQ/sHDCeGq6&#10;lLoTSbDvaP4o5YxEiKDTSoKrQGsjVdFAapr6NzUPvQiqaCFzYlhsiv+vrPx03CMzXctfX3PmhaM7&#10;ekgozKFP7B0iDGwH3pOPgIxSyK8hxDXBdn6PcxTDHrP4k0aXvySLnYrH4+KxOiUmp01JuzfN2+a6&#10;2F9dcAFj+qDAsfzT8jjzWAg0xWJx/BgTdSbgGZCbWp/XCNZ098baEuQpUjuL7Cjo/tOpyfwJ90tW&#10;Esa+9x1LYyDxCY3wB6vmzFy1yoonjeUvjVZNHb8oTd6RqolZmdpLPyGl8unc03rKzjBN7BZgXSQ9&#10;CZzzM1SViX4OeEGUzuDTAnbGA/6t+8UmPeWfHZh0ZwseoRvL7RdraDSLq/MzyrP/c1zgl8e+/QEA&#10;AP//AwBQSwMEFAAGAAgAAAAhABcOTE7cAAAACgEAAA8AAABkcnMvZG93bnJldi54bWxMT9FKw0AQ&#10;fBf8h2MF3+wlrYjGXEoRCkUp1OoHXHJrErzbi3fXNvn7bn3Rt5mdYXamXI7OiiOG2HtSkM8yEEiN&#10;Nz21Cj4/1nePIGLSZLT1hAomjLCsrq9KXRh/onc87lMrOIRioRV0KQ2FlLHp0Ok48wMSa18+OJ2Y&#10;hlaaoE8c7qycZ9mDdLon/tDpAV86bL73B6fgaTO0td29veY/WVhv+t20HVeTUrc34+oZRMIx/Znh&#10;Up+rQ8Wdan8gE4Vlnue8JTGYL0BcDL+HmsF9vgBZlfL/hOoMAAD//wMAUEsBAi0AFAAGAAgAAAAh&#10;ALaDOJL+AAAA4QEAABMAAAAAAAAAAAAAAAAAAAAAAFtDb250ZW50X1R5cGVzXS54bWxQSwECLQAU&#10;AAYACAAAACEAOP0h/9YAAACUAQAACwAAAAAAAAAAAAAAAAAvAQAAX3JlbHMvLnJlbHNQSwECLQAU&#10;AAYACAAAACEAeULJp+YBAAA0BAAADgAAAAAAAAAAAAAAAAAuAgAAZHJzL2Uyb0RvYy54bWxQSwEC&#10;LQAUAAYACAAAACEAFw5MTtwAAAAKAQAADwAAAAAAAAAAAAAAAABABAAAZHJzL2Rvd25yZXYueG1s&#10;UEsFBgAAAAAEAAQA8wAAAEkFAAAAAA==&#10;" strokecolor="black [3213]" strokeweight=".5pt">
                <v:stroke endarrow="block" joinstyle="miter"/>
              </v:shape>
            </w:pict>
          </mc:Fallback>
        </mc:AlternateContent>
      </w:r>
    </w:p>
    <w:p w:rsidR="001E22AD" w:rsidRDefault="001E22AD"/>
    <w:p w:rsidR="001E22AD" w:rsidRDefault="001E22AD">
      <w:r>
        <w:rPr>
          <w:noProof/>
        </w:rPr>
        <w:drawing>
          <wp:inline distT="0" distB="0" distL="0" distR="0" wp14:anchorId="3541986D" wp14:editId="6702EF27">
            <wp:extent cx="3724275" cy="2364676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730112" cy="2368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2AD" w:rsidRDefault="001E22AD"/>
    <w:p w:rsidR="001E22AD" w:rsidRDefault="001E22AD">
      <w:r>
        <w:t>Click on ‘Interactives’</w:t>
      </w:r>
      <w:r w:rsidR="007952A2">
        <w:t xml:space="preserve"> and then select all interactives</w:t>
      </w:r>
    </w:p>
    <w:p w:rsidR="007952A2" w:rsidRDefault="007952A2">
      <w:r>
        <w:rPr>
          <w:noProof/>
        </w:rPr>
        <w:drawing>
          <wp:inline distT="0" distB="0" distL="0" distR="0" wp14:anchorId="4E1D632A" wp14:editId="24E0CDFB">
            <wp:extent cx="4305300" cy="1038225"/>
            <wp:effectExtent l="0" t="0" r="0" b="9525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2A2" w:rsidRDefault="001E22AD">
      <w:r>
        <w:t xml:space="preserve">It brings you to a page. They give you the grade level, picture, and short abstract about the interactive. </w:t>
      </w:r>
      <w:r w:rsidR="007952A2">
        <w:rPr>
          <w:noProof/>
        </w:rPr>
        <w:drawing>
          <wp:inline distT="0" distB="0" distL="0" distR="0" wp14:anchorId="504BAC9F" wp14:editId="5B435064">
            <wp:extent cx="2981325" cy="2325497"/>
            <wp:effectExtent l="0" t="0" r="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989121" cy="2331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2AD" w:rsidRDefault="001E22AD"/>
    <w:p w:rsidR="001E22AD" w:rsidRDefault="001E22AD">
      <w:r>
        <w:t>Click on one of your choice.</w:t>
      </w:r>
    </w:p>
    <w:p w:rsidR="007952A2" w:rsidRDefault="007952A2">
      <w:r>
        <w:t xml:space="preserve">You can then check it out and see if it works for you. </w:t>
      </w:r>
    </w:p>
    <w:p w:rsidR="007952A2" w:rsidRDefault="007952A2">
      <w:r>
        <w:t xml:space="preserve">*Note, not all games are </w:t>
      </w:r>
      <w:proofErr w:type="spellStart"/>
      <w:r>
        <w:t>chromebook</w:t>
      </w:r>
      <w:proofErr w:type="spellEnd"/>
      <w:r>
        <w:t xml:space="preserve"> compatible, but they should work on your computer.</w:t>
      </w:r>
    </w:p>
    <w:p w:rsidR="007952A2" w:rsidRDefault="007952A2"/>
    <w:p w:rsidR="007952A2" w:rsidRDefault="007952A2">
      <w:r>
        <w:t xml:space="preserve">Next you can click on </w:t>
      </w:r>
      <w:proofErr w:type="spellStart"/>
      <w:proofErr w:type="gramStart"/>
      <w:r>
        <w:t>he</w:t>
      </w:r>
      <w:proofErr w:type="spellEnd"/>
      <w:proofErr w:type="gramEnd"/>
      <w:r>
        <w:t xml:space="preserve"> Lessons tab and select the grade level that fits with the material that you teach.</w:t>
      </w:r>
    </w:p>
    <w:p w:rsidR="007952A2" w:rsidRDefault="007952A2"/>
    <w:p w:rsidR="007952A2" w:rsidRDefault="007952A2">
      <w:r>
        <w:rPr>
          <w:noProof/>
        </w:rPr>
        <w:drawing>
          <wp:inline distT="0" distB="0" distL="0" distR="0" wp14:anchorId="05378DAC" wp14:editId="077355A5">
            <wp:extent cx="4972050" cy="962025"/>
            <wp:effectExtent l="0" t="0" r="0" b="952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2A2" w:rsidRDefault="007952A2">
      <w:r>
        <w:t>After click on the grade level of your choice</w:t>
      </w:r>
      <w:r>
        <w:rPr>
          <w:noProof/>
        </w:rPr>
        <w:drawing>
          <wp:inline distT="0" distB="0" distL="0" distR="0" wp14:anchorId="3656912F" wp14:editId="794B9EB3">
            <wp:extent cx="3495675" cy="2963481"/>
            <wp:effectExtent l="0" t="0" r="0" b="889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500720" cy="296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7952A2" w:rsidRDefault="007952A2"/>
    <w:p w:rsidR="001E22AD" w:rsidRDefault="007952A2">
      <w:r>
        <w:t>Once in the lesson it tells you specific materials and steps. This would add some great differentiation (and ideas!) for teaching various subject matter.</w:t>
      </w:r>
    </w:p>
    <w:p w:rsidR="007952A2" w:rsidRDefault="007952A2">
      <w:r>
        <w:rPr>
          <w:noProof/>
        </w:rPr>
        <w:drawing>
          <wp:inline distT="0" distB="0" distL="0" distR="0" wp14:anchorId="696CEEC4" wp14:editId="148CD665">
            <wp:extent cx="4781550" cy="3982582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790214" cy="3989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2AD" w:rsidRDefault="001E22AD"/>
    <w:p w:rsidR="007952A2" w:rsidRDefault="007952A2"/>
    <w:p w:rsidR="007952A2" w:rsidRDefault="007952A2">
      <w:r>
        <w:t xml:space="preserve">12. </w:t>
      </w:r>
      <w:proofErr w:type="spellStart"/>
      <w:r>
        <w:t>Geogebra</w:t>
      </w:r>
      <w:proofErr w:type="spellEnd"/>
      <w:r>
        <w:t xml:space="preserve"> </w:t>
      </w:r>
      <w:r>
        <w:rPr>
          <w:noProof/>
        </w:rPr>
        <w:drawing>
          <wp:inline distT="0" distB="0" distL="0" distR="0" wp14:anchorId="57366630" wp14:editId="0AA2B943">
            <wp:extent cx="2114550" cy="361204"/>
            <wp:effectExtent l="0" t="0" r="0" b="127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181525" cy="37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2A2" w:rsidRDefault="007952A2">
      <w:r>
        <w:t xml:space="preserve"> </w:t>
      </w:r>
      <w:hyperlink r:id="rId76" w:history="1">
        <w:r w:rsidRPr="0009210A">
          <w:rPr>
            <w:rStyle w:val="Hyperlink"/>
          </w:rPr>
          <w:t>https://www.geogebra.org/</w:t>
        </w:r>
      </w:hyperlink>
    </w:p>
    <w:p w:rsidR="007952A2" w:rsidRDefault="007952A2">
      <w:r>
        <w:t xml:space="preserve">This is a website that gives another place for resources for math and concepts. Some of these are interactive and some are ideas for how to teach a concept. </w:t>
      </w:r>
    </w:p>
    <w:p w:rsidR="007952A2" w:rsidRDefault="007952A2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1676400</wp:posOffset>
                </wp:positionV>
                <wp:extent cx="9525" cy="609600"/>
                <wp:effectExtent l="76200" t="38100" r="66675" b="19050"/>
                <wp:wrapNone/>
                <wp:docPr id="210" name="Straight Arrow Connector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25" cy="609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6BA549" id="Straight Arrow Connector 210" o:spid="_x0000_s1026" type="#_x0000_t32" style="position:absolute;margin-left:81pt;margin-top:132pt;width:.75pt;height:48pt;flip:x y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P0U9wEAAE0EAAAOAAAAZHJzL2Uyb0RvYy54bWysVE2P0zAQvSPxHyzfadJKW7FV0xXqsnBA&#10;ULHA3evYjSV/aTw06b9n7KQpX0ICcbFmPPNm5r2Ms70bnGUnBckE3/DlouZMeRla448N//zp4cVL&#10;zhIK3wobvGr4WSV+t3v+bNvHjVqFLthWAaMiPm362PAOMW6qKslOOZEWISpPQR3ACSQXjlULoqfq&#10;zlarul5XfYA2QpAqJbq9H4N8V+prrSR+0DopZLbhNBuWE8r5lM9qtxWbI4jYGTmNIf5hCieMp6Zz&#10;qXuBgn0F80spZySEFDQuZHBV0NpIVTgQm2X9E5vHTkRVuJA4Kc4ypf9XVr4/HYCZtuGrJenjhaOP&#10;9IggzLFD9gog9GwfvCchA7CcQ4r1MW0IuPcHmLwUD5DpDxoc09bEt7QMvFhfspVjRJYNRfnzrLwa&#10;kEm6vL1Z3XAmKbCub9d16VKN5TI0QsI3KjiWjYanab55sLGBOL1LSAMR8ALIYOvzmYI17YOxtjh5&#10;vdTeAjsJWgwclpkW4X7IQmHsa98yPEcSBcEIf7RqysxVqyzESL1YeLZq7PhRaRKViI2TlXW+9hNS&#10;Ko+XntZTdoZpmm4G1kWzPwKn/AxVZdX/BjwjSufgcQY74wP8rvtVJj3mXxQYeWcJnkJ7LktRpKGd&#10;LapO7ys/iu/9Ar/+BXbfAAAA//8DAFBLAwQUAAYACAAAACEAmM3qzuAAAAALAQAADwAAAGRycy9k&#10;b3ducmV2LnhtbEyPwU7DMBBE70j8g7VI3KhNQq0Q4lQVEjd6aIgE3NzYTSLidRS7Tfh7tqdy29GO&#10;Zt4Um8UN7Gyn0HtU8LgSwCw23vTYKqg/3h4yYCFqNHrwaBX82gCb8vam0LnxM+7tuYotoxAMuVbQ&#10;xTjmnIems06HlR8t0u/oJ6cjyanlZtIzhbuBJ0JI7nSP1NDp0b52tvmpTk7BLqbZ82eFy/uc7b6P&#10;41e93861Uvd3y/YFWLRLvJrhgk/oUBLTwZ/QBDaQlgltiQoS+UTHxSHTNbCDglQKAbws+P8N5R8A&#10;AAD//wMAUEsBAi0AFAAGAAgAAAAhALaDOJL+AAAA4QEAABMAAAAAAAAAAAAAAAAAAAAAAFtDb250&#10;ZW50X1R5cGVzXS54bWxQSwECLQAUAAYACAAAACEAOP0h/9YAAACUAQAACwAAAAAAAAAAAAAAAAAv&#10;AQAAX3JlbHMvLnJlbHNQSwECLQAUAAYACAAAACEA1QT9FPcBAABNBAAADgAAAAAAAAAAAAAAAAAu&#10;AgAAZHJzL2Uyb0RvYy54bWxQSwECLQAUAAYACAAAACEAmM3qzuAAAAALAQAADwAAAAAAAAAAAAAA&#10;AABRBAAAZHJzL2Rvd25yZXYueG1sUEsFBgAAAAAEAAQA8wAAAF4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FF367C9" wp14:editId="73205F7D">
            <wp:extent cx="4924425" cy="1894010"/>
            <wp:effectExtent l="0" t="0" r="0" b="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934903" cy="189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2A2" w:rsidRDefault="007952A2">
      <w:r>
        <w:t xml:space="preserve">You can choose to browse materials, start creating, or </w:t>
      </w:r>
      <w:proofErr w:type="spellStart"/>
      <w:r>
        <w:t>downlad</w:t>
      </w:r>
      <w:proofErr w:type="spellEnd"/>
      <w:r>
        <w:t xml:space="preserve"> the software.</w:t>
      </w:r>
    </w:p>
    <w:p w:rsidR="007952A2" w:rsidRDefault="007952A2"/>
    <w:p w:rsidR="007952A2" w:rsidRDefault="007952A2">
      <w:r>
        <w:lastRenderedPageBreak/>
        <w:t>Click on Browse Materials</w:t>
      </w:r>
    </w:p>
    <w:p w:rsidR="007952A2" w:rsidRDefault="007952A2"/>
    <w:p w:rsidR="007952A2" w:rsidRDefault="007952A2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5695950</wp:posOffset>
                </wp:positionH>
                <wp:positionV relativeFrom="paragraph">
                  <wp:posOffset>386715</wp:posOffset>
                </wp:positionV>
                <wp:extent cx="47625" cy="2381250"/>
                <wp:effectExtent l="76200" t="38100" r="47625" b="19050"/>
                <wp:wrapNone/>
                <wp:docPr id="215" name="Straight Arrow Connector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625" cy="23812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9FD34B" id="Straight Arrow Connector 215" o:spid="_x0000_s1026" type="#_x0000_t32" style="position:absolute;margin-left:448.5pt;margin-top:30.45pt;width:3.75pt;height:187.5pt;flip:x y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qZl+gEAAE8EAAAOAAAAZHJzL2Uyb0RvYy54bWysVE2P0zAQvSPxHyzfaZrALquq6Qp1WTgg&#10;qFjg7nXGjSV/aWya9t8zdtKULyGBuIzGnnkz854nWd8erWEHwKi9a3m9WHIGTvpOu33LP3+6f3bD&#10;WUzCdcJ4By0/QeS3m6dP1kNYQeN7bzpARkVcXA2h5X1KYVVVUfZgRVz4AI6CyqMViY64rzoUA1W3&#10;pmqWy+tq8NgF9BJipNu7Mcg3pb5SINMHpSIkZlpOs6VisdjHbKvNWqz2KEKv5TSG+IcprNCOms6l&#10;7kQS7CvqX0pZLdFHr9JCelt5pbSEwoHY1Muf2Dz0IkDhQuLEMMsU/19Z+f6wQ6a7ljf1FWdOWHqk&#10;h4RC7/vEXiH6gW29cySkR5ZzSLEhxBUBt26H0ymGHWb6R4WWKaPDW1oGXrwv2csxIsuORfnTrDwc&#10;E5N0+eLldUPtJUWa5zd1c1VephoLZnDAmN6Atyw7LY/ThPNoYwtxeBcTjUTAMyCDjcs2eqO7e21M&#10;OeQFg61BdhC0GulYZ2KE+yErCW1eu46lUyBZEmrh9gamzFy1ylKM5IuXTgbGjh9BkaxEbZysLPSl&#10;n5ASXDr3NI6yM0zRdDNwWVT7I3DKz1Aoy/434BlROnuXZrDVzuPvul9kUmP+WYGRd5bg0XenshZF&#10;Gtraour0heXP4vtzgV/+A5tvAAAA//8DAFBLAwQUAAYACAAAACEAD40HNuAAAAAKAQAADwAAAGRy&#10;cy9kb3ducmV2LnhtbEyPzU7DMBCE70i8g7VI3KgD/SEO2VQVEjd6aIgE3Nx4m0TE6yh2m/D2mBMc&#10;RzOa+SbfzrYXFxp95xjhfpGAIK6d6bhBqN5e7lIQPmg2undMCN/kYVtcX+U6M27iA13K0IhYwj7T&#10;CG0IQyalr1uy2i/cQBy9kxutDlGOjTSjnmK57eVDkmyk1R3HhVYP9NxS/VWeLcI+LFP1XvL8OqX7&#10;z9PwUR12U4V4ezPvnkAEmsNfGH7xIzoUkenozmy86BFS9Ri/BIRNokDEgEpWaxBHhNVyrUAWufx/&#10;ofgBAAD//wMAUEsBAi0AFAAGAAgAAAAhALaDOJL+AAAA4QEAABMAAAAAAAAAAAAAAAAAAAAAAFtD&#10;b250ZW50X1R5cGVzXS54bWxQSwECLQAUAAYACAAAACEAOP0h/9YAAACUAQAACwAAAAAAAAAAAAAA&#10;AAAvAQAAX3JlbHMvLnJlbHNQSwECLQAUAAYACAAAACEA/u6mZfoBAABPBAAADgAAAAAAAAAAAAAA&#10;AAAuAgAAZHJzL2Uyb0RvYy54bWxQSwECLQAUAAYACAAAACEAD40HNuAAAAAKAQAADwAAAAAAAAAA&#10;AAAAAABUBAAAZHJzL2Rvd25yZXYueG1sUEsFBgAAAAAEAAQA8wAAAGE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3514725</wp:posOffset>
                </wp:positionH>
                <wp:positionV relativeFrom="paragraph">
                  <wp:posOffset>2263140</wp:posOffset>
                </wp:positionV>
                <wp:extent cx="1143000" cy="228600"/>
                <wp:effectExtent l="19050" t="57150" r="19050" b="19050"/>
                <wp:wrapNone/>
                <wp:docPr id="214" name="Straight Arrow Connector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3000" cy="228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0031A3" id="Straight Arrow Connector 214" o:spid="_x0000_s1026" type="#_x0000_t32" style="position:absolute;margin-left:276.75pt;margin-top:178.2pt;width:90pt;height:18pt;flip:x 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CRK9wEAAFAEAAAOAAAAZHJzL2Uyb0RvYy54bWysVE2P0zAQvSPxHyzfaZKyWq2qpivUZeGA&#10;oGJh717HbizZHmtsmvbfM3bSlI+VEIiLNbbnvZn3PMn69ugsOyiMBnzLm0XNmfISOuP3Lf/65f7V&#10;DWcxCd8JC161/KQiv928fLEewkotoQfbKWRE4uNqCC3vUwqrqoqyV07EBQTl6VIDOpFoi/uqQzEQ&#10;u7PVsq6vqwGwCwhSxUind+Ml3xR+rZVMn7SOKjHbcuotlRXL+pTXarMWqz2K0Bs5tSH+oQsnjKei&#10;M9WdSIJ9Q/MblTMSIYJOCwmuAq2NVEUDqWnqX9Q89CKoooXMiWG2Kf4/WvnxsENmupYvmyvOvHD0&#10;SA8Jhdn3ib1BhIFtwXsyEpDlHHJsCHFFwK3f4bSLYYdZ/lGjY9qa8J6GgZfoMUf5jsSyY3H+NDuv&#10;jolJOmyaq9d1TQ8k6W65vLmmmKirkTGjA8b0ToFjOWh5nFqcextriMOHmEbgGZDB1uc1gjXdvbG2&#10;bPKEqa1FdhA0G+nYTAV/ykrC2Le+Y+kUyJeERvi9VVNmZq2yF6P6EqWTVWPFz0qTr1lbUV8m+lJP&#10;SKl8Ote0nrIzTFN3M7D+M3DKz1BVpv1vwDOiVAafZrAzHvC56heb9Jh/dmDUnS14gu5U5qJYQ2Nb&#10;nnH6xPJ38eO+wC8/gs13AAAA//8DAFBLAwQUAAYACAAAACEAgHrAvOAAAAALAQAADwAAAGRycy9k&#10;b3ducmV2LnhtbEyPwU6DQBCG7ya+w2ZMvNnFUipFlqYx8WYPRRL1tmWnQGRnCbst+PZOT3qcf778&#10;802+nW0vLjj6zpGCx0UEAql2pqNGQfX++pCC8EGT0b0jVPCDHrbF7U2uM+MmOuClDI3gEvKZVtCG&#10;MGRS+rpFq/3CDUi8O7nR6sDj2Egz6onLbS+XUbSWVnfEF1o94EuL9Xd5tgr2IU43HyXNb1O6/zoN&#10;n9VhN1VK3d/Nu2cQAefwB8NVn9WhYKejO5PxoleQJHHCqII4Wa9AMPEUX5MjJ5vlCmSRy/8/FL8A&#10;AAD//wMAUEsBAi0AFAAGAAgAAAAhALaDOJL+AAAA4QEAABMAAAAAAAAAAAAAAAAAAAAAAFtDb250&#10;ZW50X1R5cGVzXS54bWxQSwECLQAUAAYACAAAACEAOP0h/9YAAACUAQAACwAAAAAAAAAAAAAAAAAv&#10;AQAAX3JlbHMvLnJlbHNQSwECLQAUAAYACAAAACEAfhQkSvcBAABQBAAADgAAAAAAAAAAAAAAAAAu&#10;AgAAZHJzL2Uyb0RvYy54bWxQSwECLQAUAAYACAAAACEAgHrAvOAAAAALAQAADwAAAAAAAAAAAAAA&#10;AABRBAAAZHJzL2Rvd25yZXYueG1sUEsFBgAAAAAEAAQA8wAAAF4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2428875</wp:posOffset>
                </wp:positionH>
                <wp:positionV relativeFrom="paragraph">
                  <wp:posOffset>1567815</wp:posOffset>
                </wp:positionV>
                <wp:extent cx="504825" cy="838200"/>
                <wp:effectExtent l="38100" t="38100" r="28575" b="19050"/>
                <wp:wrapNone/>
                <wp:docPr id="213" name="Straight Arrow Connector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4825" cy="838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7CC522" id="Straight Arrow Connector 213" o:spid="_x0000_s1026" type="#_x0000_t32" style="position:absolute;margin-left:191.25pt;margin-top:123.45pt;width:39.75pt;height:66pt;flip:x y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/TX+AEAAE8EAAAOAAAAZHJzL2Uyb0RvYy54bWysVMGO0zAQvSPxD5bvNGmXRVXVdIW6LBwQ&#10;VLssd69jN5ZsjzU2Tfv3jJ00BRYhgbhYY3vevHnPk6xvjs6yg8JowDd8Pqs5U15Ca/y+4Y9f7l4t&#10;OYtJ+FZY8KrhJxX5zebli3UfVmoBHdhWIaMiPq760PAupbCqqig75UScQVCeLjWgE4m2uK9aFD1V&#10;d7Za1PWbqgdsA4JUMdLp7XDJN6W+1kqmz1pHlZhtOPWWyoplfcprtVmL1R5F6Iwc2xD/0IUTxhPp&#10;VOpWJMG+oXlWyhmJEEGnmQRXgdZGqqKB1MzrX9Q8dCKoooXMiWGyKf6/svLTYYfMtA1fzK8488LR&#10;Iz0kFGbfJfYWEXq2Be/JSECWc8ixPsQVAbd+h+Muhh1m+UeNjmlrwgcaBl6irznKdySWHYvzp8l5&#10;dUxM0uF1/Xq5uOZM0tXyakkvm3mqoWAGB4zpvQLHctDwOHY4tTZQiMPHmAbgGZDB1uc1gjXtnbG2&#10;bPKAqa1FdhA0Guk4Hwl/ykrC2He+ZekUyJaERvi9VWNmrlplKwbxJUonqwbGe6XJVpI2dFYG+sIn&#10;pFQ+nTmtp+wM09TdBKyLa38EjvkZqsqw/w14QhRm8GkCO+MBf8d+sUkP+WcHBt3ZgidoT2UsijU0&#10;teUZxy8sfxY/7gv88h/YfAcAAP//AwBQSwMEFAAGAAgAAAAhAJdvlGfgAAAACwEAAA8AAABkcnMv&#10;ZG93bnJldi54bWxMj0FPg0AQhe8m/ofNmHizi7TigixNY+LNHook6m0LUyCys4TdFvz3jic9Tt6X&#10;N9/Lt4sdxAUn3zvScL+KQCDVrump1VC9vdwpED4YaszgCDV8o4dtcX2Vm6xxMx3wUoZWcAn5zGjo&#10;QhgzKX3doTV+5UYkzk5usibwObWymczM5XaQcRQl0pqe+ENnRnzusP4qz1bDPqxV+l7S8jqr/edp&#10;/KgOu7nS+vZm2T2BCLiEPxh+9VkdCnY6ujM1Xgwa1ip+YFRDvElSEExskpjXHTl6VCnIIpf/NxQ/&#10;AAAA//8DAFBLAQItABQABgAIAAAAIQC2gziS/gAAAOEBAAATAAAAAAAAAAAAAAAAAAAAAABbQ29u&#10;dGVudF9UeXBlc10ueG1sUEsBAi0AFAAGAAgAAAAhADj9If/WAAAAlAEAAAsAAAAAAAAAAAAAAAAA&#10;LwEAAF9yZWxzLy5yZWxzUEsBAi0AFAAGAAgAAAAhAOMD9Nf4AQAATwQAAA4AAAAAAAAAAAAAAAAA&#10;LgIAAGRycy9lMm9Eb2MueG1sUEsBAi0AFAAGAAgAAAAhAJdvlGfgAAAACwEAAA8AAAAAAAAAAAAA&#10;AAAAUgQAAGRycy9kb3ducmV2LnhtbFBLBQYAAAAABAAEAPMAAABfBQAAAAA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272415</wp:posOffset>
                </wp:positionV>
                <wp:extent cx="114300" cy="2219325"/>
                <wp:effectExtent l="76200" t="38100" r="19050" b="28575"/>
                <wp:wrapNone/>
                <wp:docPr id="212" name="Straight Arrow Connector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300" cy="22193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5F3595" id="Straight Arrow Connector 212" o:spid="_x0000_s1026" type="#_x0000_t32" style="position:absolute;margin-left:126pt;margin-top:21.45pt;width:9pt;height:174.75pt;flip:x y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ttW9gEAAFAEAAAOAAAAZHJzL2Uyb0RvYy54bWysVNuO0zAQfUfiHyy/01wWEFSbrlCXhQcE&#10;FQu8e51xY8k3jU3T/j1jJ025SQjEizW258yZczzJ9c3RGnYAjNq7jjermjNw0vfa7Tv++dPdkxec&#10;xSRcL4x30PETRH6zefzoegxraP3gTQ/IqIiL6zF0fEgprKsqygGsiCsfwNGl8mhFoi3uqx7FSNWt&#10;qdq6fl6NHvuAXkKMdHo7XfJNqa8UyPRBqQiJmY5Tb6msWNaHvFaba7HeowiDlnMb4h+6sEI7Il1K&#10;3Yok2FfUv5SyWqKPXqWV9LbySmkJRQOpaeqf1NwPIkDRQubEsNgU/19Z+f6wQ6b7jrdNy5kTlh7p&#10;PqHQ+yGxV4h+ZFvvHBnpkeUccmwMcU3ArdvhvIthh1n+UaFlyujwloaBl+hLjvIdiWXH4vxpcR6O&#10;iUk6bJqnVzW9j6Srtm1eXrXPMlE1VczogDG9AW9ZDjoe5xaX3iYOcXgX0wQ8AzLYuLxGb3R/p40p&#10;mzxhsDXIDoJmIx2bmfCHrCS0ee16lk6BfEmohdsbmDNz1Sp7MakvUToZmBg/giJfs7aivkz0hU9I&#10;CS6dOY2j7AxT1N0CrP8MnPMzFMq0/w14QRRm79ICttp5/B37xSY15Z8dmHRnCx58fypzUayhsS3P&#10;OH9i+bv4fl/glx/B5hsAAAD//wMAUEsDBBQABgAIAAAAIQC87HAN4AAAAAoBAAAPAAAAZHJzL2Rv&#10;d25yZXYueG1sTI9BT4NAEIXvJv6HzZh4s4vbqoAsTWPizR6KJLa3LUyByM4Sdlvw3zue7PHNe3nz&#10;vWw9215ccPSdIw2PiwgEUuXqjhoN5ef7QwzCB0O16R2hhh/0sM5vbzKT1m6iHV6K0AguIZ8aDW0I&#10;Qyqlr1q0xi/cgMTeyY3WBJZjI+vRTFxue6mi6Fla0xF/aM2Aby1W38XZatiGZZx8FTR/TPH2cBr2&#10;5W4zlVrf382bVxAB5/Afhj98RoecmY7uTLUXvQb1pHhL0LBSCQgOqJeID0cNy0StQOaZvJ6Q/wIA&#10;AP//AwBQSwECLQAUAAYACAAAACEAtoM4kv4AAADhAQAAEwAAAAAAAAAAAAAAAAAAAAAAW0NvbnRl&#10;bnRfVHlwZXNdLnhtbFBLAQItABQABgAIAAAAIQA4/SH/1gAAAJQBAAALAAAAAAAAAAAAAAAAAC8B&#10;AABfcmVscy8ucmVsc1BLAQItABQABgAIAAAAIQBmbttW9gEAAFAEAAAOAAAAAAAAAAAAAAAAAC4C&#10;AABkcnMvZTJvRG9jLnhtbFBLAQItABQABgAIAAAAIQC87HAN4AAAAAoBAAAPAAAAAAAAAAAAAAAA&#10;AFAEAABkcnMvZG93bnJldi54bWxQSwUGAAAAAAQABADzAAAAXQUAAAAA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D0F951E" wp14:editId="0D536B34">
            <wp:extent cx="5943600" cy="2329815"/>
            <wp:effectExtent l="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2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2A2" w:rsidRDefault="007952A2"/>
    <w:p w:rsidR="007952A2" w:rsidRDefault="007952A2">
      <w:r>
        <w:t>Once there you can search materials, see featured materials or check out other things.</w:t>
      </w:r>
    </w:p>
    <w:p w:rsidR="007952A2" w:rsidRDefault="007952A2"/>
    <w:p w:rsidR="007952A2" w:rsidRDefault="007952A2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You can also upload your own materials.</w:t>
      </w:r>
    </w:p>
    <w:p w:rsidR="007952A2" w:rsidRDefault="007952A2"/>
    <w:p w:rsidR="007952A2" w:rsidRDefault="007952A2">
      <w:r>
        <w:t>Some of the materials you click on are interactive and some not. Try searching for a topic of your choice. I searched “variables” and got all of this!</w:t>
      </w:r>
    </w:p>
    <w:p w:rsidR="007952A2" w:rsidRDefault="007952A2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2876550</wp:posOffset>
                </wp:positionH>
                <wp:positionV relativeFrom="paragraph">
                  <wp:posOffset>-2540</wp:posOffset>
                </wp:positionV>
                <wp:extent cx="342900" cy="447675"/>
                <wp:effectExtent l="38100" t="0" r="19050" b="47625"/>
                <wp:wrapNone/>
                <wp:docPr id="217" name="Straight Arrow Connector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447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8F11B7" id="Straight Arrow Connector 217" o:spid="_x0000_s1026" type="#_x0000_t32" style="position:absolute;margin-left:226.5pt;margin-top:-.2pt;width:27pt;height:35.25pt;flip:x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euq8wEAAEUEAAAOAAAAZHJzL2Uyb0RvYy54bWysU9uO0zAQfUfiHyy/06SlbKFqukJdFh4Q&#10;VCx8gNexG0u2xxqbpv17xk6achMSiJeRL3POzDkeb25PzrKjwmjAN3w+qzlTXkJr/KHhXz7fP3vJ&#10;WUzCt8KCVw0/q8hvt0+fbPqwVgvowLYKGZH4uO5Dw7uUwrqqouyUE3EGQXm61IBOJNrioWpR9MTu&#10;bLWo65uqB2wDglQx0undcMm3hV9rJdNHraNKzDacekslYomPOVbbjVgfUITOyLEN8Q9dOGE8FZ2o&#10;7kQS7CuaX6ickQgRdJpJcBVobaQqGkjNvP5JzUMngipayJwYJpvi/6OVH457ZKZt+GK+4swLR4/0&#10;kFCYQ5fYa0To2Q68JyMBWc4hx/oQ1wTc+T2Ouxj2mOWfNDqmrQnvaBiKISSRnYrf58lvdUpM0uHz&#10;5eJVTa8i6Wq5XN2sXmT2aqDJdAFjeqvAsbxoeBz7mhoaSojj+5gG4AWQwdbnGMGa9t5YWzZ5rNTO&#10;IjsKGoh0mo8Ff8hKwtg3vmXpHMiMhEb4g1VjZmatsgGD5LJKZ6uGip+UJjNJ2tBZGeNrPSGl8ulS&#10;03rKzjBN3U3Aurj2R+CYn6GqjPjfgCdEqQw+TWBnPODvql9t0kP+xYFBd7bgEdpzGYZiDc1qecbx&#10;X+XP8P2+wK+/f/sNAAD//wMAUEsDBBQABgAIAAAAIQB3NSXk4AAAAAgBAAAPAAAAZHJzL2Rvd25y&#10;ZXYueG1sTI/NTsMwEITvSLyDtUjcWru0JVWIU/Gj9oDEoaGRenRjJ46I11HstOHtWU5wHM1o5pts&#10;O7mOXcwQWo8SFnMBzGDldYuNhOPnbrYBFqJCrTqPRsK3CbDNb28ylWp/xYO5FLFhVIIhVRJsjH3K&#10;eaiscSrMfW+QvNoPTkWSQ8P1oK5U7jr+IMQjd6pFWrCqN6/WVF/F6Gjk/aNI6tNuiePbZl/W5cve&#10;lgcp7++m5ydg0UzxLwy/+IQOOTGd/Yg6sE7Car2kL1HCbAWM/LVISJ8lJGIBPM/4/wP5DwAAAP//&#10;AwBQSwECLQAUAAYACAAAACEAtoM4kv4AAADhAQAAEwAAAAAAAAAAAAAAAAAAAAAAW0NvbnRlbnRf&#10;VHlwZXNdLnhtbFBLAQItABQABgAIAAAAIQA4/SH/1gAAAJQBAAALAAAAAAAAAAAAAAAAAC8BAABf&#10;cmVscy8ucmVsc1BLAQItABQABgAIAAAAIQA2Weuq8wEAAEUEAAAOAAAAAAAAAAAAAAAAAC4CAABk&#10;cnMvZTJvRG9jLnhtbFBLAQItABQABgAIAAAAIQB3NSXk4AAAAAgBAAAPAAAAAAAAAAAAAAAAAE0E&#10;AABkcnMvZG93bnJldi54bWxQSwUGAAAAAAQABADzAAAAWgUAAAAA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B9A3EC4" wp14:editId="115C3D0C">
            <wp:extent cx="5943600" cy="2766060"/>
            <wp:effectExtent l="0" t="0" r="0" b="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2A2" w:rsidRDefault="007952A2"/>
    <w:p w:rsidR="007952A2" w:rsidRDefault="007952A2"/>
    <w:p w:rsidR="007952A2" w:rsidRDefault="007952A2">
      <w:r>
        <w:lastRenderedPageBreak/>
        <w:t xml:space="preserve">Here’s </w:t>
      </w:r>
      <w:proofErr w:type="spellStart"/>
      <w:r>
        <w:t>and</w:t>
      </w:r>
      <w:proofErr w:type="spellEnd"/>
      <w:r>
        <w:t xml:space="preserve"> example of one of the lessons they had that I clicked on </w:t>
      </w:r>
      <w:r>
        <w:rPr>
          <w:noProof/>
        </w:rPr>
        <w:drawing>
          <wp:inline distT="0" distB="0" distL="0" distR="0" wp14:anchorId="6D311D29" wp14:editId="0804936E">
            <wp:extent cx="5943600" cy="3187700"/>
            <wp:effectExtent l="0" t="0" r="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2A2" w:rsidRDefault="007952A2"/>
    <w:p w:rsidR="007952A2" w:rsidRDefault="007952A2">
      <w:r>
        <w:t>Go ahead and explore, see what else you can find!</w:t>
      </w:r>
    </w:p>
    <w:p w:rsidR="007952A2" w:rsidRDefault="007952A2"/>
    <w:p w:rsidR="007952A2" w:rsidRDefault="007952A2">
      <w:r>
        <w:t xml:space="preserve">13. Inquiry </w:t>
      </w:r>
      <w:proofErr w:type="spellStart"/>
      <w:r>
        <w:t>Maths</w:t>
      </w:r>
      <w:proofErr w:type="spellEnd"/>
      <w:r>
        <w:rPr>
          <w:noProof/>
        </w:rPr>
        <w:drawing>
          <wp:inline distT="0" distB="0" distL="0" distR="0" wp14:anchorId="6FDA7023" wp14:editId="2527018D">
            <wp:extent cx="1704975" cy="313415"/>
            <wp:effectExtent l="0" t="0" r="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732299" cy="318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2A2" w:rsidRDefault="0001147F">
      <w:hyperlink r:id="rId82" w:history="1">
        <w:r w:rsidR="007952A2" w:rsidRPr="0009210A">
          <w:rPr>
            <w:rStyle w:val="Hyperlink"/>
          </w:rPr>
          <w:t>http://www.inquirymaths.com/</w:t>
        </w:r>
      </w:hyperlink>
    </w:p>
    <w:p w:rsidR="007952A2" w:rsidRDefault="00513993">
      <w:r>
        <w:t>This is a great website that gives you some “thinking” questions to add to your curriculum</w:t>
      </w:r>
    </w:p>
    <w:p w:rsidR="00513993" w:rsidRDefault="00513993">
      <w:r>
        <w:t>Click on the topic of choice in the left hand menu</w:t>
      </w:r>
    </w:p>
    <w:p w:rsidR="00513993" w:rsidRDefault="00513993"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1400175</wp:posOffset>
                </wp:positionH>
                <wp:positionV relativeFrom="paragraph">
                  <wp:posOffset>976630</wp:posOffset>
                </wp:positionV>
                <wp:extent cx="1000125" cy="47625"/>
                <wp:effectExtent l="0" t="57150" r="28575" b="47625"/>
                <wp:wrapNone/>
                <wp:docPr id="222" name="Straight Arrow Connector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00125" cy="476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471349" id="Straight Arrow Connector 222" o:spid="_x0000_s1026" type="#_x0000_t32" style="position:absolute;margin-left:110.25pt;margin-top:76.9pt;width:78.75pt;height:3.75pt;flip:x y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8xh9QEAAE8EAAAOAAAAZHJzL2Uyb0RvYy54bWysVMGO0zAQvSPxD5bvNGkEC6qarlCXhQOC&#10;apfl7nXsxpLtscamaf+esZOmwCIhEBdrbM97M+95kvX10Vl2UBgN+JYvFzVnykvojN+3/OHL7Ys3&#10;nMUkfCcseNXyk4r8evP82XoIK9VAD7ZTyIjEx9UQWt6nFFZVFWWvnIgLCMrTpQZ0ItEW91WHYiB2&#10;Z6umrq+qAbALCFLFSKc34yXfFH6tlUyftY4qMdty6i2VFcv6mNdqsxarPYrQGzm1If6hCyeMp6Iz&#10;1Y1Ign1D84TKGYkQQaeFBFeB1kaqooHULOtf1Nz3IqiihcyJYbYp/j9a+emwQ2a6ljdNw5kXjh7p&#10;PqEw+z6xt4gwsC14T0YCspxDjg0hrgi49TucdjHsMMs/anRMWxM+0DDwEn3NUb4jsexYnD/Nzqtj&#10;YpIOl3VdL5tXnEm6e/n6ikJirkbCDA4Y03sFjuWg5XHqcG5tLCEOH2MagWdABluf1wjWdLfG2rLJ&#10;A6a2FtlB0Gik43Iq+FNWEsa+8x1Lp0C2JDTC762aMjNrla0YxZconawaK94pTbZmaUV8GehLPSGl&#10;8ulc03rKzjBN3c3A+s/AKT9DVRn2vwHPiFIZfJrBznjA31W/2KTH/LMDo+5swSN0pzIWxRqa2vKM&#10;0xeWP4sf9wV++Q9svgMAAP//AwBQSwMEFAAGAAgAAAAhAIvxeQ3gAAAACwEAAA8AAABkcnMvZG93&#10;bnJldi54bWxMj0FPg0AQhe8m/ofNmHizSyGtlLI0jYk3eyglUW9bdgpEdpaw24L/3vGkx3nvy5v3&#10;8t1se3HD0XeOFCwXEQik2pmOGgXV6fUpBeGDJqN7R6jgGz3sivu7XGfGTXTEWxkawSHkM62gDWHI&#10;pPR1i1b7hRuQ2Lu40erA59hIM+qJw20v4yhaS6s74g+tHvClxfqrvFoFh5Ckm/eS5rcpPXxeho/q&#10;uJ8qpR4f5v0WRMA5/MHwW5+rQ8Gdzu5KxoteQRxHK0bZWCW8gYnkOeV1Z1bWywRkkcv/G4ofAAAA&#10;//8DAFBLAQItABQABgAIAAAAIQC2gziS/gAAAOEBAAATAAAAAAAAAAAAAAAAAAAAAABbQ29udGVu&#10;dF9UeXBlc10ueG1sUEsBAi0AFAAGAAgAAAAhADj9If/WAAAAlAEAAAsAAAAAAAAAAAAAAAAALwEA&#10;AF9yZWxzLy5yZWxzUEsBAi0AFAAGAAgAAAAhAJnnzGH1AQAATwQAAA4AAAAAAAAAAAAAAAAALgIA&#10;AGRycy9lMm9Eb2MueG1sUEsBAi0AFAAGAAgAAAAhAIvxeQ3gAAAACwEAAA8AAAAAAAAAAAAAAAAA&#10;TwQAAGRycy9kb3ducmV2LnhtbFBLBQYAAAAABAAEAPMAAABcBQAAAAA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1266825</wp:posOffset>
                </wp:positionH>
                <wp:positionV relativeFrom="paragraph">
                  <wp:posOffset>548005</wp:posOffset>
                </wp:positionV>
                <wp:extent cx="1038225" cy="57150"/>
                <wp:effectExtent l="0" t="57150" r="28575" b="38100"/>
                <wp:wrapNone/>
                <wp:docPr id="221" name="Straight Arrow Connector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38225" cy="57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9F300F" id="Straight Arrow Connector 221" o:spid="_x0000_s1026" type="#_x0000_t32" style="position:absolute;margin-left:99.75pt;margin-top:43.15pt;width:81.75pt;height:4.5pt;flip:x y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39Q+AEAAE8EAAAOAAAAZHJzL2Uyb0RvYy54bWysVE2P0zAQvSPxHyzfadKgwqpqukJdFg4I&#10;Kha4e51xY8lfGpum/feMnTTlS0IgLqOxZ97MvOdJNrcna9gRMGrvWr5c1JyBk77T7tDyz5/un91w&#10;FpNwnTDeQcvPEPnt9umTzRDW0Pjemw6QUREX10NoeZ9SWFdVlD1YERc+gKOg8mhFoiMeqg7FQNWt&#10;qZq6flENHruAXkKMdHs3Bvm21FcKZPqgVITETMtptlQsFvuYbbXdiPUBRei1nMYQ/zCFFdpR07nU&#10;nUiCfUX9SymrJfroVVpIbyuvlJZQOBCbZf0Tm4deBChcSJwYZpni/ysr3x/3yHTX8qZZcuaEpUd6&#10;SCj0oU/sFaIf2M47R0J6ZDmHFBtCXBNw5/Y4nWLYY6Z/UmiZMjq8pWXgxfuSvRwjsuxUlD/PysMp&#10;MUmXy/r5TdOsOJMUW71crsrLVGPBDA4Y0xvwlmWn5XGacB5tbCGO72KikQh4AWSwcdlGb3R3r40p&#10;h7xgsDPIjoJWI50KMcL9kJWENq9dx9I5kCwJtXAHA1kCysxVqyzFSL546Wxg7PgRFMmaqRXyZaGv&#10;/YSU4NKlp3GUnWGKppuB9Z+BU36GQln2vwHPiNLZuzSDrXYef9f9KpMa8y8KjLyzBI++O5e1KNLQ&#10;1hatpi8sfxbfnwv8+h/YfgMAAP//AwBQSwMEFAAGAAgAAAAhAK80pRPeAAAACQEAAA8AAABkcnMv&#10;ZG93bnJldi54bWxMj0FPg0AQhe8m/ofNNPFml7opAWRpGhNv9lAkqd62MAUiO0vYbcF/73jS48t8&#10;efO9fLfYQdxw8r0jDZt1BAKpdk1PrYbq/fUxAeGDocYMjlDDN3rYFfd3uckaN9MRb2VoBZeQz4yG&#10;LoQxk9LXHVrj125E4tvFTdYEjlMrm8nMXG4H+RRFsbSmJ/7QmRFfOqy/yqvVcAgqSU8lLW9zcvi8&#10;jB/VcT9XWj+slv0ziIBL+IPhV5/VoWCns7tS48XAOU23jGpIYgWCARUrHnfWkG4VyCKX/xcUPwAA&#10;AP//AwBQSwECLQAUAAYACAAAACEAtoM4kv4AAADhAQAAEwAAAAAAAAAAAAAAAAAAAAAAW0NvbnRl&#10;bnRfVHlwZXNdLnhtbFBLAQItABQABgAIAAAAIQA4/SH/1gAAAJQBAAALAAAAAAAAAAAAAAAAAC8B&#10;AABfcmVscy8ucmVsc1BLAQItABQABgAIAAAAIQDAX39Q+AEAAE8EAAAOAAAAAAAAAAAAAAAAAC4C&#10;AABkcnMvZTJvRG9jLnhtbFBLAQItABQABgAIAAAAIQCvNKUT3gAAAAkBAAAPAAAAAAAAAAAAAAAA&#10;AFIEAABkcnMvZG93bnJldi54bWxQSwUGAAAAAAQABADzAAAAXQUAAAAA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A36CEB6" wp14:editId="15FEBD69">
            <wp:extent cx="1600200" cy="3254953"/>
            <wp:effectExtent l="0" t="0" r="0" b="317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604828" cy="3264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513993">
      <w:r>
        <w:lastRenderedPageBreak/>
        <w:t>I chose Geometry prompts</w:t>
      </w:r>
    </w:p>
    <w:p w:rsidR="00513993" w:rsidRDefault="00513993">
      <w:r>
        <w:rPr>
          <w:noProof/>
        </w:rPr>
        <w:drawing>
          <wp:inline distT="0" distB="0" distL="0" distR="0" wp14:anchorId="6CAE5D13" wp14:editId="5B240F30">
            <wp:extent cx="4348207" cy="2628900"/>
            <wp:effectExtent l="0" t="0" r="0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350752" cy="2630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513993">
      <w:r>
        <w:t>To access the inquiries, click on the “</w:t>
      </w:r>
      <w:proofErr w:type="spellStart"/>
      <w:r>
        <w:t>im</w:t>
      </w:r>
      <w:proofErr w:type="spellEnd"/>
      <w:r>
        <w:t>” letters next to the title of the one you want to view</w:t>
      </w:r>
    </w:p>
    <w:p w:rsidR="00513993" w:rsidRDefault="00513993">
      <w:r>
        <w:t>It will then lead you to specific step-by-step instructions on how to do the inquiry.</w:t>
      </w:r>
    </w:p>
    <w:p w:rsidR="00513993" w:rsidRDefault="00513993">
      <w:r>
        <w:rPr>
          <w:noProof/>
        </w:rPr>
        <w:drawing>
          <wp:inline distT="0" distB="0" distL="0" distR="0" wp14:anchorId="758C22E9" wp14:editId="5FFE7F46">
            <wp:extent cx="4010025" cy="2380738"/>
            <wp:effectExtent l="0" t="0" r="0" b="635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014169" cy="2383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513993">
      <w:r>
        <w:t xml:space="preserve"> These would work </w:t>
      </w:r>
      <w:proofErr w:type="gramStart"/>
      <w:r>
        <w:t>good</w:t>
      </w:r>
      <w:proofErr w:type="gramEnd"/>
      <w:r>
        <w:t xml:space="preserve"> for challenges for students or for whole class work through problems possibly. </w:t>
      </w:r>
    </w:p>
    <w:p w:rsidR="00513993" w:rsidRDefault="00513993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513993" w:rsidRDefault="00513993">
      <w:r>
        <w:lastRenderedPageBreak/>
        <w:t xml:space="preserve">14. When Math Happens in 3 Acts </w:t>
      </w:r>
      <w:r>
        <w:rPr>
          <w:noProof/>
        </w:rPr>
        <w:drawing>
          <wp:inline distT="0" distB="0" distL="0" distR="0" wp14:anchorId="3B385526" wp14:editId="0E4E9D95">
            <wp:extent cx="5895975" cy="771525"/>
            <wp:effectExtent l="0" t="0" r="9525" b="952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01147F">
      <w:hyperlink r:id="rId87" w:history="1">
        <w:r w:rsidR="00513993" w:rsidRPr="0009210A">
          <w:rPr>
            <w:rStyle w:val="Hyperlink"/>
          </w:rPr>
          <w:t>http://wmh3acts.weebly.com/3-act-math.html</w:t>
        </w:r>
      </w:hyperlink>
    </w:p>
    <w:p w:rsidR="00513993" w:rsidRDefault="00513993"/>
    <w:p w:rsidR="00513993" w:rsidRDefault="00513993">
      <w:r>
        <w:t>On this sight a guy developed a simple break down to a variety of problems that are easy and interactive.</w:t>
      </w:r>
    </w:p>
    <w:p w:rsidR="00513993" w:rsidRDefault="00513993"/>
    <w:p w:rsidR="00513993" w:rsidRDefault="00513993">
      <w:r>
        <w:t xml:space="preserve">You can scroll down to browse all, or select one of the grade levels on the top to get </w:t>
      </w:r>
      <w:proofErr w:type="spellStart"/>
      <w:r>
        <w:t>specifici</w:t>
      </w:r>
      <w:proofErr w:type="spellEnd"/>
    </w:p>
    <w:p w:rsidR="00513993" w:rsidRDefault="00513993">
      <w:r>
        <w:rPr>
          <w:noProof/>
        </w:rPr>
        <w:drawing>
          <wp:inline distT="0" distB="0" distL="0" distR="0" wp14:anchorId="405056BD" wp14:editId="53B408CD">
            <wp:extent cx="5943600" cy="471170"/>
            <wp:effectExtent l="0" t="0" r="0" b="508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513993"/>
    <w:p w:rsidR="00513993" w:rsidRDefault="00513993">
      <w:r>
        <w:t xml:space="preserve">He uses real life examples to make the problems: </w:t>
      </w:r>
    </w:p>
    <w:p w:rsidR="00513993" w:rsidRDefault="00513993">
      <w:r>
        <w:rPr>
          <w:noProof/>
        </w:rPr>
        <w:drawing>
          <wp:inline distT="0" distB="0" distL="0" distR="0" wp14:anchorId="1BEE18AD" wp14:editId="0729F51F">
            <wp:extent cx="5408629" cy="2914650"/>
            <wp:effectExtent l="0" t="0" r="1905" b="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412305" cy="2916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513993">
      <w:r>
        <w:t xml:space="preserve">I chose the 98 pizzas one, because it looked fun, but you can choose what you </w:t>
      </w:r>
      <w:proofErr w:type="spellStart"/>
      <w:r>
        <w:t>wan</w:t>
      </w:r>
      <w:proofErr w:type="spellEnd"/>
      <w:r>
        <w:t xml:space="preserve"> too.</w:t>
      </w:r>
    </w:p>
    <w:p w:rsidR="00513993" w:rsidRDefault="00513993">
      <w:r>
        <w:t>It starts with a video</w:t>
      </w:r>
    </w:p>
    <w:p w:rsidR="00513993" w:rsidRDefault="00513993">
      <w:r>
        <w:rPr>
          <w:noProof/>
        </w:rPr>
        <w:drawing>
          <wp:inline distT="0" distB="0" distL="0" distR="0" wp14:anchorId="4B992553" wp14:editId="1EC2CF65">
            <wp:extent cx="3609975" cy="1794188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617632" cy="1797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513993">
      <w:r>
        <w:lastRenderedPageBreak/>
        <w:t>Then some more needed information</w:t>
      </w:r>
    </w:p>
    <w:p w:rsidR="00513993" w:rsidRDefault="00513993">
      <w:r>
        <w:rPr>
          <w:noProof/>
        </w:rPr>
        <w:drawing>
          <wp:inline distT="0" distB="0" distL="0" distR="0" wp14:anchorId="532B15BD" wp14:editId="69B43586">
            <wp:extent cx="3784149" cy="4038600"/>
            <wp:effectExtent l="0" t="0" r="6985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787911" cy="404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513993">
      <w:r>
        <w:t xml:space="preserve">Finally they go in with Act 3 video and solution </w:t>
      </w:r>
    </w:p>
    <w:p w:rsidR="00513993" w:rsidRDefault="00513993">
      <w:r>
        <w:rPr>
          <w:noProof/>
        </w:rPr>
        <w:drawing>
          <wp:inline distT="0" distB="0" distL="0" distR="0" wp14:anchorId="793F89FD" wp14:editId="6054717D">
            <wp:extent cx="4800600" cy="3777908"/>
            <wp:effectExtent l="0" t="0" r="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803752" cy="3780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513993">
      <w:r>
        <w:lastRenderedPageBreak/>
        <w:t>This is a cool tool!!!</w:t>
      </w:r>
    </w:p>
    <w:p w:rsidR="00FE38FD" w:rsidRDefault="00513993">
      <w:r>
        <w:t>15.</w:t>
      </w:r>
      <w:r w:rsidR="00FE38FD">
        <w:t xml:space="preserve"> Symbaloo </w:t>
      </w:r>
      <w:r w:rsidR="00FE38FD">
        <w:rPr>
          <w:noProof/>
        </w:rPr>
        <w:drawing>
          <wp:inline distT="0" distB="0" distL="0" distR="0" wp14:anchorId="28620AC6" wp14:editId="79BDF54D">
            <wp:extent cx="1733550" cy="485775"/>
            <wp:effectExtent l="0" t="0" r="0" b="9525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513993">
      <w:r>
        <w:t xml:space="preserve"> </w:t>
      </w:r>
      <w:hyperlink r:id="rId94" w:history="1">
        <w:r w:rsidR="00FE38FD" w:rsidRPr="0009210A">
          <w:rPr>
            <w:rStyle w:val="Hyperlink"/>
          </w:rPr>
          <w:t>www.symbaloo.com</w:t>
        </w:r>
      </w:hyperlink>
    </w:p>
    <w:p w:rsidR="00FE38FD" w:rsidRDefault="00A57FF1">
      <w:r>
        <w:t>This is a great website for finding more resource. You can first login with google drive account</w:t>
      </w:r>
    </w:p>
    <w:p w:rsidR="00A57FF1" w:rsidRDefault="00A57FF1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3733800</wp:posOffset>
                </wp:positionH>
                <wp:positionV relativeFrom="paragraph">
                  <wp:posOffset>501015</wp:posOffset>
                </wp:positionV>
                <wp:extent cx="1771650" cy="723900"/>
                <wp:effectExtent l="19050" t="38100" r="57150" b="38100"/>
                <wp:wrapNone/>
                <wp:docPr id="233" name="Straight Arrow Connector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71650" cy="72390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FF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9EF5F" id="Straight Arrow Connector 233" o:spid="_x0000_s1026" type="#_x0000_t32" style="position:absolute;margin-left:294pt;margin-top:39.45pt;width:139.5pt;height:57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U3w/wEAAFEEAAAOAAAAZHJzL2Uyb0RvYy54bWysVE2P0zAQvSPxHyzfaZpWu4Wq6Qp1KRcE&#10;1S7L3XXsxJK/NDZN8u8ZO2n4WIQEIgcnE8978+Z5kt1dbzS5CAjK2YqWiyUlwnJXK9tU9Onz8dVr&#10;SkJktmbaWVHRQQR6t3/5Ytf5rVi51ulaAEESG7adr2gbo98WReCtMCwsnBcWN6UDwyKG0BQ1sA7Z&#10;jS5Wy+Vt0TmoPTguQsC39+Mm3Wd+KQWPn6QMIhJdUdQW8wp5Pae12O/YtgHmW8UnGewfVBimLBad&#10;qe5ZZOQrqGdURnFwwcm44M4UTkrFRe4BuymXv3Tz2DIvci9oTvCzTeH/0fKPlxMQVVd0tV5TYpnB&#10;Q3qMwFTTRvIWwHXk4KxFIx2QlIOOdT5sEXiwJ5ii4E+Q2u8lGCK18l9wGLIh2CLps9/D7LfoI+H4&#10;stxsytsbPBaOe5vV+s0yH0gx8iQ+DyG+F86Q9FDRMAmbFY012OVDiKgEgVdAAmtLuorebEoskeLg&#10;tKqPSuscQHM+aCAXhpNxxGuu/VNaZEq/szWJg0djIihmGy2SCVhMW7wlM8b281MctBiLPwiJxqY2&#10;x+pppMVcknEubCxnJsxOMInyZuAk+0/AKT9BRR73vwHPiFzZ2TiDjbIOfic79lfJcsy/OjD2nSw4&#10;u3rIg5GtwbnNXk3fWPowfowz/PufYP8NAAD//wMAUEsDBBQABgAIAAAAIQCfuCTf3wAAAAoBAAAP&#10;AAAAZHJzL2Rvd25yZXYueG1sTI/BTsMwDIbvSLxDZCRuLKVoXVqaThMSnBBSC0Mc08ZrK5qkSrKt&#10;vD3mxI62P/3+/nK7mImd0IfRWQn3qwQY2s7p0fYSPt6f7wSwEJXVanIWJfxggG11fVWqQruzrfHU&#10;xJ5RiA2FkjDEOBech25Ao8LKzWjpdnDeqEij77n26kzhZuJpkmTcqNHSh0HN+DRg990cjYT6s812&#10;L2+H/Rem67p5mMPr3gspb2+W3SOwiEv8h+FPn9ShIqfWHa0ObJKwFoK6RAkbkQMjQGQbWrRE5mkO&#10;vCr5ZYXqFwAA//8DAFBLAQItABQABgAIAAAAIQC2gziS/gAAAOEBAAATAAAAAAAAAAAAAAAAAAAA&#10;AABbQ29udGVudF9UeXBlc10ueG1sUEsBAi0AFAAGAAgAAAAhADj9If/WAAAAlAEAAAsAAAAAAAAA&#10;AAAAAAAALwEAAF9yZWxzLy5yZWxzUEsBAi0AFAAGAAgAAAAhAC8NTfD/AQAAUQQAAA4AAAAAAAAA&#10;AAAAAAAALgIAAGRycy9lMm9Eb2MueG1sUEsBAi0AFAAGAAgAAAAhAJ+4JN/fAAAACgEAAA8AAAAA&#10;AAAAAAAAAAAAWQQAAGRycy9kb3ducmV2LnhtbFBLBQYAAAAABAAEAPMAAABlBQAAAAA=&#10;" strokecolor="yellow" strokeweight="4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A243535" wp14:editId="14FA49AD">
            <wp:extent cx="5943600" cy="728345"/>
            <wp:effectExtent l="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2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93" w:rsidRDefault="00513993"/>
    <w:p w:rsidR="00513993" w:rsidRDefault="00A57FF1">
      <w:r>
        <w:t>Once in along the top menu, you can add your own web mix</w:t>
      </w:r>
    </w:p>
    <w:p w:rsidR="00A57FF1" w:rsidRDefault="00A57FF1">
      <w:r>
        <w:t xml:space="preserve">Click on the + button along the top </w:t>
      </w:r>
    </w:p>
    <w:p w:rsidR="00A57FF1" w:rsidRDefault="00A57FF1">
      <w:r>
        <w:rPr>
          <w:noProof/>
        </w:rPr>
        <w:drawing>
          <wp:inline distT="0" distB="0" distL="0" distR="0" wp14:anchorId="179F2693" wp14:editId="462B7C17">
            <wp:extent cx="4810125" cy="2470328"/>
            <wp:effectExtent l="0" t="0" r="0" b="635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822257" cy="2476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FF1" w:rsidRDefault="00A57FF1">
      <w:r>
        <w:t xml:space="preserve">Next you can add an empty webmix of your own (titled what you want) or you can search for a webmix from the symbaloo gallery. The search feature is great if you have a certain topic you want some resources on. </w:t>
      </w:r>
    </w:p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/>
    <w:p w:rsidR="00A57FF1" w:rsidRDefault="00A57FF1">
      <w:r>
        <w:t>Try typing in a topic you want to search for-I chose math manipulatives</w:t>
      </w:r>
    </w:p>
    <w:p w:rsidR="00A57FF1" w:rsidRDefault="00A57FF1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838199</wp:posOffset>
                </wp:positionH>
                <wp:positionV relativeFrom="paragraph">
                  <wp:posOffset>2320290</wp:posOffset>
                </wp:positionV>
                <wp:extent cx="3857625" cy="1104900"/>
                <wp:effectExtent l="0" t="57150" r="9525" b="19050"/>
                <wp:wrapNone/>
                <wp:docPr id="236" name="Straight Arrow Connector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7625" cy="11049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6021B0" id="Straight Arrow Connector 236" o:spid="_x0000_s1026" type="#_x0000_t32" style="position:absolute;margin-left:66pt;margin-top:182.7pt;width:303.75pt;height:87pt;flip: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JQz5QEAABQEAAAOAAAAZHJzL2Uyb0RvYy54bWysU02P0zAQvSPxHyzfadIuW3arpivUBS4I&#10;Kpbl7nXsxJK/NB6a9N8zdtqAACGBuIz8Me/NvOfx9m50lh0VJBN8w5eLmjPlZWiN7xr++PntixvO&#10;EgrfChu8avhJJX63e/5sO8SNWoU+2FYBIxKfNkNseI8YN1WVZK+cSIsQladLHcAJpC10VQtiIHZn&#10;q1Vdr6shQBshSJUSnd5Pl3xX+LVWEj9qnRQy23DqDUuEEp9yrHZbselAxN7IcxviH7pwwngqOlPd&#10;CxTsK5hfqJyREFLQuJDBVUFrI1XRQGqW9U9qHnoRVdFC5qQ425T+H638cDwAM23DV1drzrxw9EgP&#10;CMJ0PbLXAGFg++A9GRmA5RxybIhpQ8C9P8B5l+IBsvxRg2PamviFhqEYQhLZWPw+zX6rEZmkw6ub&#10;61fr1TVnku6Wy/rlbV1epJqIMmGEhO9UcCwvGp7Onc0tTUXE8X1CaoWAF0AGW58jCmPf+JbhKZI2&#10;BCN8Z1XWQek5pcp6JgVlhSerJvgnpckb6nQqU6ZS7S2wo6B5ElIqj8uZibIzTBtrZ2BdTPgj8Jyf&#10;oapM7N+AZ0SpHDzOYGd8gN9Vx/HSsp7yLw5MurMFT6E9lbct1tDoFa/O3yTP9o/7Av/+mXffAAAA&#10;//8DAFBLAwQUAAYACAAAACEA0XZQyeIAAAALAQAADwAAAGRycy9kb3ducmV2LnhtbEyPy07DMBBF&#10;90j8gzVI7KhD05QmxKl4NIt2gURBiKUTD0kgHkex24a/Z1jB8mquzpybryfbiyOOvnOk4HoWgUCq&#10;nemoUfD6Ul6tQPigyejeESr4Rg/r4vws15lxJ3rG4z40giHkM62gDWHIpPR1i1b7mRuQ+PbhRqsD&#10;x7GRZtQnhttezqNoKa3uiD+0esCHFuuv/cEyZVvep5vPp/fV7nFn36rSNpvUKnV5Md3dggg4hb8y&#10;/OqzOhTsVLkDGS96zvGctwQF8TJZgODGTZwmICoFSZwuQBa5/L+h+AEAAP//AwBQSwECLQAUAAYA&#10;CAAAACEAtoM4kv4AAADhAQAAEwAAAAAAAAAAAAAAAAAAAAAAW0NvbnRlbnRfVHlwZXNdLnhtbFBL&#10;AQItABQABgAIAAAAIQA4/SH/1gAAAJQBAAALAAAAAAAAAAAAAAAAAC8BAABfcmVscy8ucmVsc1BL&#10;AQItABQABgAIAAAAIQBKpJQz5QEAABQEAAAOAAAAAAAAAAAAAAAAAC4CAABkcnMvZTJvRG9jLnht&#10;bFBLAQItABQABgAIAAAAIQDRdlDJ4gAAAAsBAAAPAAAAAAAAAAAAAAAAAD8EAABkcnMvZG93bnJl&#10;di54bWxQSwUGAAAAAAQABADzAAAAT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1E3931A" wp14:editId="17D7C617">
            <wp:extent cx="5943600" cy="3023235"/>
            <wp:effectExtent l="0" t="0" r="0" b="5715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FF1" w:rsidRDefault="00A57FF1"/>
    <w:p w:rsidR="00A57FF1" w:rsidRDefault="00A57FF1">
      <w:r>
        <w:t>To see what the person has, click on “view this webmix” in order to see if this is one you want to add, or not</w:t>
      </w:r>
    </w:p>
    <w:p w:rsidR="00A57FF1" w:rsidRDefault="00A57FF1">
      <w:r>
        <w:rPr>
          <w:noProof/>
        </w:rPr>
        <w:drawing>
          <wp:inline distT="0" distB="0" distL="0" distR="0" wp14:anchorId="0A670459" wp14:editId="024EBC4A">
            <wp:extent cx="5943600" cy="3430905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FF1" w:rsidRDefault="00A57FF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3990975</wp:posOffset>
                </wp:positionH>
                <wp:positionV relativeFrom="paragraph">
                  <wp:posOffset>133350</wp:posOffset>
                </wp:positionV>
                <wp:extent cx="285750" cy="1314450"/>
                <wp:effectExtent l="57150" t="0" r="19050" b="57150"/>
                <wp:wrapNone/>
                <wp:docPr id="239" name="Straight Arrow Connector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0" cy="13144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8ED5EA" id="Straight Arrow Connector 239" o:spid="_x0000_s1026" type="#_x0000_t32" style="position:absolute;margin-left:314.25pt;margin-top:10.5pt;width:22.5pt;height:103.5pt;flip:x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oJa9QEAAEYEAAAOAAAAZHJzL2Uyb0RvYy54bWysU8FuEzEQvSPxD5bvZDdpC22UTYVSCgdE&#10;Iwof4HrtrCXbY41NNvl7xt7NBgpCAnGxPPa8N/Oex6vbg7NsrzAa8A2fz2rOlJfQGr9r+Ncv96+u&#10;OYtJ+FZY8KrhRxX57frli1UflmoBHdhWISMSH5d9aHiXUlhWVZSdciLOIChPlxrQiUQh7qoWRU/s&#10;zlaLun5d9YBtQJAqRjq9Gy75uvBrrWR60DqqxGzDqbdUVizrU16r9UosdyhCZ+TYhviHLpwwnopO&#10;VHciCfYNzS9UzkiECDrNJLgKtDZSFQ2kZl4/U/PYiaCKFjInhsmm+P9o5af9FplpG764uOHMC0eP&#10;9JhQmF2X2FtE6NkGvCcjAVnOIcf6EJcE3PgtjlEMW8zyDxod09aEDzQMxRCSyA7F7+PktzokJulw&#10;cX315opeRdLV/GJ+eUkBEVYDT+YLGNN7BY7lTcPj2NjU0VBD7D/GNABPgAy2Pq8RrGnvjbUlyHOl&#10;NhbZXtBEpMN8LPhTVhLGvvMtS8dAbiQ0wu+sGjMza5UdGDSXXTpaNVT8rDS5SdqGzsocn+sJKZVP&#10;p5rWU3aGaepuAtbFtj8Cx/wMVWXG/wY8IUpl8GkCO+MBf1f9bJMe8k8ODLqzBU/QHss0FGtoWMsz&#10;jh8r/4Yf4wI/f//1dwAAAP//AwBQSwMEFAAGAAgAAAAhAL15OyrfAAAACgEAAA8AAABkcnMvZG93&#10;bnJldi54bWxMj01Pg0AQhu8m/ofNmHizS2mkBFkaP9IeTDwUJfG4hYElsrOEXVr8944nPc47T96P&#10;fLfYQZxx8r0jBetVBAKpdk1PnYKP9/1dCsIHTY0eHKGCb/SwK66vcp017kJHPJehE2xCPtMKTAhj&#10;JqWvDVrtV25E4l/rJqsDn1Mnm0lf2NwOMo6iRFrdEycYPeKzwfqrnC2HvL6V2/Zzv6H5JT1UbfV0&#10;MNVRqdub5fEBRMAl/MHwW5+rQ8GdTm6mxotBQRKn94wqiNe8iYFku2HhxEKcRiCLXP6fUPwAAAD/&#10;/wMAUEsBAi0AFAAGAAgAAAAhALaDOJL+AAAA4QEAABMAAAAAAAAAAAAAAAAAAAAAAFtDb250ZW50&#10;X1R5cGVzXS54bWxQSwECLQAUAAYACAAAACEAOP0h/9YAAACUAQAACwAAAAAAAAAAAAAAAAAvAQAA&#10;X3JlbHMvLnJlbHNQSwECLQAUAAYACAAAACEAoA6CWvUBAABGBAAADgAAAAAAAAAAAAAAAAAuAgAA&#10;ZHJzL2Uyb0RvYy54bWxQSwECLQAUAAYACAAAACEAvXk7Kt8AAAAKAQAADwAAAAAAAAAAAAAAAABP&#10;BAAAZHJzL2Rvd25yZXYueG1sUEsFBgAAAAAEAAQA8wAAAFsFAAAAAA==&#10;" strokecolor="black [3213]" strokeweight=".5pt">
                <v:stroke endarrow="block" joinstyle="miter"/>
              </v:shape>
            </w:pict>
          </mc:Fallback>
        </mc:AlternateContent>
      </w:r>
      <w:r>
        <w:t>This gives you a specific view of the websites this person put together. If you like what you see, along the top of this same page you can click on add this webmix</w:t>
      </w:r>
      <w:r>
        <w:rPr>
          <w:noProof/>
        </w:rPr>
        <w:drawing>
          <wp:inline distT="0" distB="0" distL="0" distR="0" wp14:anchorId="6A1D200F" wp14:editId="47DE9748">
            <wp:extent cx="5943600" cy="2909570"/>
            <wp:effectExtent l="0" t="0" r="0" b="508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FF1" w:rsidRDefault="00A57FF1"/>
    <w:p w:rsidR="00A57FF1" w:rsidRDefault="00A57FF1">
      <w:r>
        <w:t>After doing this you will have access to this set of sites.</w:t>
      </w:r>
    </w:p>
    <w:p w:rsidR="00A57FF1" w:rsidRDefault="00A57FF1"/>
    <w:p w:rsidR="00A57FF1" w:rsidRDefault="00A57FF1">
      <w:r>
        <w:t xml:space="preserve">You can also create your own and copy put </w:t>
      </w:r>
      <w:proofErr w:type="spellStart"/>
      <w:r>
        <w:t>webistes</w:t>
      </w:r>
      <w:proofErr w:type="spellEnd"/>
      <w:r>
        <w:t xml:space="preserve"> in it.</w:t>
      </w:r>
    </w:p>
    <w:p w:rsidR="00A57FF1" w:rsidRDefault="00A57FF1"/>
    <w:p w:rsidR="00A57FF1" w:rsidRDefault="00A57FF1">
      <w:r>
        <w:t>After creating your own you, just click on a box and then add a website of your choice (copy and paste or add by typing in)</w:t>
      </w:r>
    </w:p>
    <w:p w:rsidR="00A57FF1" w:rsidRDefault="00A57FF1"/>
    <w:p w:rsidR="00A57FF1" w:rsidRDefault="00A57FF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1333500</wp:posOffset>
                </wp:positionH>
                <wp:positionV relativeFrom="paragraph">
                  <wp:posOffset>1504950</wp:posOffset>
                </wp:positionV>
                <wp:extent cx="638175" cy="171450"/>
                <wp:effectExtent l="0" t="0" r="28575" b="19050"/>
                <wp:wrapNone/>
                <wp:docPr id="246" name="Rectangle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171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59E2F0" id="Rectangle 246" o:spid="_x0000_s1026" style="position:absolute;margin-left:105pt;margin-top:118.5pt;width:50.25pt;height:13.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71hmQIAAIgFAAAOAAAAZHJzL2Uyb0RvYy54bWysVE1v2zAMvQ/YfxB0Xx1nSdsFdYqgRYYB&#10;RVe0HXpWZCk2IIsapcTJfv0o+aNBV+wwLAdHFMlH8onk1fWhMWyv0NdgC56fTThTVkJZ223Bfzyv&#10;P11y5oOwpTBgVcGPyvPr5ccPV61bqClUYEqFjECsX7Su4FUIbpFlXlaqEf4MnLKk1ICNCCTiNitR&#10;tITemGw6mZxnLWDpEKTynm5vOyVfJnytlQzftfYqMFNwyi2kL6bvJn6z5ZVYbFG4qpZ9GuIfsmhE&#10;bSnoCHUrgmA7rP+AamqJ4EGHMwlNBlrXUqUaqJp88qaap0o4lWohcrwbafL/D1be7x+Q1WXBp7Nz&#10;zqxo6JEeiTZht0axeEkUtc4vyPLJPWAveTrGeg8am/hPlbBDovU40qoOgUm6PP98mV/MOZOkyi/y&#10;2TzRnr06O/Thq4KGxUPBkcInMsX+zgcKSKaDSYxlYV0bk17O2HjhwdRlvEsCbjc3Btle0JOv1xP6&#10;xRII48SMpOiaxcK6UtIpHI2KGMY+Kk2sUPLTlEnqRzXCCimVDXmnqkSpumjz02Cxg6NHCp0AI7Km&#10;LEfsHmCw7EAG7C7n3j66qtTOo/Pkb4l1zqNHigw2jM5NbQHfAzBUVR+5sx9I6qiJLG2gPFLPIHTD&#10;5J1c1/Rud8KHB4E0PTRntBHCd/poA23BoT9xVgH+eu8+2lNTk5azlqax4P7nTqDizHyz1O5f8tks&#10;jm8SZvOLKQl4qtmcauyuuQF6/Zx2j5PpGO2DGY4aoXmhxbGKUUklrKTYBZcBB+EmdFuCVo9Uq1Uy&#10;o5F1ItzZJycjeGQ19uXz4UWg65s3UNffwzC5YvGmhzvb6GlhtQug69Tgr7z2fNO4p8bpV1PcJ6dy&#10;snpdoMvfAAAA//8DAFBLAwQUAAYACAAAACEAOgqg9NwAAAALAQAADwAAAGRycy9kb3ducmV2Lnht&#10;bExPTU/DMAy9I/EfIiNxY0k32Kau6YQQO3EAxiSuXmPaavlSk27l32NOcHu2n99HtZ2cFWcaUh+8&#10;hmKmQJBvgul9q+Hwsbtbg0gZvUEbPGn4pgTb+vqqwtKEi3+n8z63gkV8KlFDl3MspUxNRw7TLETy&#10;fPsKg8PM49BKM+CFxZ2Vc6WW0mHv2aHDSE8dNaf96DhGtG/RjK+nw2cx7YZn85KwXWl9ezM9bkBk&#10;mvIfGX7j8w/UnOkYRm+SsBrmheIumcFixYAZi0I9gDjyZnmvQNaV/N+h/gEAAP//AwBQSwECLQAU&#10;AAYACAAAACEAtoM4kv4AAADhAQAAEwAAAAAAAAAAAAAAAAAAAAAAW0NvbnRlbnRfVHlwZXNdLnht&#10;bFBLAQItABQABgAIAAAAIQA4/SH/1gAAAJQBAAALAAAAAAAAAAAAAAAAAC8BAABfcmVscy8ucmVs&#10;c1BLAQItABQABgAIAAAAIQCma71hmQIAAIgFAAAOAAAAAAAAAAAAAAAAAC4CAABkcnMvZTJvRG9j&#10;LnhtbFBLAQItABQABgAIAAAAIQA6CqD03AAAAAsBAAAPAAAAAAAAAAAAAAAAAPMEAABkcnMvZG93&#10;bnJldi54bWxQSwUGAAAAAAQABADzAAAA/AU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1771650</wp:posOffset>
                </wp:positionH>
                <wp:positionV relativeFrom="paragraph">
                  <wp:posOffset>1704975</wp:posOffset>
                </wp:positionV>
                <wp:extent cx="1914525" cy="2105025"/>
                <wp:effectExtent l="38100" t="38100" r="28575" b="28575"/>
                <wp:wrapNone/>
                <wp:docPr id="245" name="Straight Arrow Connector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14525" cy="21050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C18BDF" id="Straight Arrow Connector 245" o:spid="_x0000_s1026" type="#_x0000_t32" style="position:absolute;margin-left:139.5pt;margin-top:134.25pt;width:150.75pt;height:165.75pt;flip:x y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nb89gEAAFEEAAAOAAAAZHJzL2Uyb0RvYy54bWysVE2P0zAQvSPxHyzfaZJqi6BqukJdFg4I&#10;Kha4ex27sWR7rLFp2n/P2ElTviQE4mJ57Hlv5j1Psrk9OcuOCqMB3/JmUXOmvITO+EPLP3+6f/aC&#10;s5iE74QFr1p+VpHfbp8+2QxhrZbQg+0UMiLxcT2ElvcphXVVRdkrJ+ICgvJ0qQGdSBTioepQDMTu&#10;bLWs6+fVANgFBKlipNO78ZJvC7/WSqYPWkeVmG059ZbKimV9zGu13Yj1AUXojZzaEP/QhRPGU9GZ&#10;6k4kwb6i+YXKGYkQQaeFBFeB1kaqooHUNPVPah56EVTRQubEMNsU/x+tfH/cIzNdy5c3K868cPRI&#10;DwmFOfSJvUKEge3AezISkOUccmwIcU3And/jFMWwxyz/pNExbU14S8PAy+5L3uU7EstOxfnz7Lw6&#10;JSbpsHnZ3KyW1ICku2VTr2oKiLsaKTM8YExvFDiWNy2PU49zc2MRcXwX0wi8ADLY+rxGsKa7N9aW&#10;II+Y2llkR0HDkU7NVPCHrCSMfe07ls6BjElohD9YNWVm1iqbMcovu3S2aqz4UWkyNosr8stIX+sJ&#10;KZVPl5rWU3aGaepuBtZ/Bk75GarKuP8NeEaUyuDTDHbGA/6u+tUmPeZfHBh1ZwseoTuXwSjW0NyW&#10;Z5y+sfxhfB8X+PVPsP0GAAD//wMAUEsDBBQABgAIAAAAIQBXNAZv4AAAAAsBAAAPAAAAZHJzL2Rv&#10;d25yZXYueG1sTI/BTsMwEETvSPyDtUjcWpuiBjfEqSokbvTQEAm4uck2iYjXUew24e9ZTuU2ox3N&#10;vsm2s+vFBcfQeTLwsFQgkCpfd9QYKN9fFxpEiJZq23tCAz8YYJvf3mQ2rf1EB7wUsRFcQiG1BtoY&#10;h1TKULXobFj6AYlvJz86G9mOjaxHO3G56+VKqUQ62xF/aO2ALy1W38XZGdjHR735KGh+m/T+6zR8&#10;lofdVBpzfzfvnkFEnOM1DH/4jA45Mx39meogegOrpw1viSwSvQbBibVWLI4GEqUUyDyT/zfkvwAA&#10;AP//AwBQSwECLQAUAAYACAAAACEAtoM4kv4AAADhAQAAEwAAAAAAAAAAAAAAAAAAAAAAW0NvbnRl&#10;bnRfVHlwZXNdLnhtbFBLAQItABQABgAIAAAAIQA4/SH/1gAAAJQBAAALAAAAAAAAAAAAAAAAAC8B&#10;AABfcmVscy8ucmVsc1BLAQItABQABgAIAAAAIQD2cnb89gEAAFEEAAAOAAAAAAAAAAAAAAAAAC4C&#10;AABkcnMvZTJvRG9jLnhtbFBLAQItABQABgAIAAAAIQBXNAZv4AAAAAsBAAAPAAAAAAAAAAAAAAAA&#10;AFAEAABkcnMvZG93bnJldi54bWxQSwUGAAAAAAQABADzAAAAXQUAAAAA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1219200</wp:posOffset>
                </wp:positionH>
                <wp:positionV relativeFrom="paragraph">
                  <wp:posOffset>1647825</wp:posOffset>
                </wp:positionV>
                <wp:extent cx="838200" cy="2247900"/>
                <wp:effectExtent l="0" t="57150" r="19050" b="19050"/>
                <wp:wrapNone/>
                <wp:docPr id="244" name="Curved Connector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38200" cy="2247900"/>
                        </a:xfrm>
                        <a:prstGeom prst="curvedConnector3">
                          <a:avLst>
                            <a:gd name="adj1" fmla="val 4545"/>
                          </a:avLst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EAEBDAC" id="Curved Connector 244" o:spid="_x0000_s1026" type="#_x0000_t38" style="position:absolute;margin-left:96pt;margin-top:129.75pt;width:66pt;height:177pt;flip:x y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D+yCQIAAHIEAAAOAAAAZHJzL2Uyb0RvYy54bWysVEuPEzEMviPxH6Lc6bTdLnSrTvfQZeGA&#10;oAKWezZx2qC85GT7+Pc4memUl5BAXCJ77O+z/cWZ5e3RWbYHTCb4lk9GY87Ay6CM37b84fP9izln&#10;KQuvhA0eWn6CxG9Xz58tD3EB07ALVgEyIvFpcYgt3+UcF02T5A6cSKMQwVNQB3Qik4vbRqE4ELuz&#10;zXQ8ftkcAqqIQUJK9PWuC/JV5dcaZP6gdYLMbMupt1xPrOdjOZvVUiy2KOLOyL4N8Q9dOGE8FR2o&#10;7kQW7AnNL1TOSAwp6DySwTVBayOhzkDTTMY/TfNpJyLUWUicFAeZ0v+jle/3G2RGtXw6m3HmhaNL&#10;Wj/hHhRbB+9JwICsxEipQ0wLAqz9BnsvxQ2WsY8aHdPWxLe0BLxaX4pVYjQkO1bFT4PicMxM0sf5&#10;1ZxukTNJoel09uqGHKJuOsaCjpjyGwiOFaPlsrY2dHZVK4j9u5Sr+qqfQKivpQ1n6TL3wrLZ9ey6&#10;J+6TqcSZuiCtL2cK1qh7Y211yg7C2iIjhpbn46Rn+CErC2Nfe8XyKZJyGY3wWwt9ZmFtimqdTtXK&#10;JwtdxY+gSXlSodOp7vylnpASfD7XtJ6yC0xTdwNwXMf/I7DPL1Co7+FvwAOiVg4+D2BnfMDfVb/I&#10;pLv8swLd3EWCx6BOdYOqNLTY9cL7R1hezvd+hV9+FatvAAAA//8DAFBLAwQUAAYACAAAACEAUEp/&#10;heIAAAALAQAADwAAAGRycy9kb3ducmV2LnhtbEyPzU7DMBCE70i8g7VIXFDrxCVVG+JUERIgoQpo&#10;6QM48ZJE+CeK3Tbw9CwnOM7saPabYjNZw044ht47Cek8AYau8bp3rYTD+8NsBSxE5bQy3qGELwyw&#10;KS8vCpVrf3Y7PO1jy6jEhVxJ6GIccs5D06FVYe4HdHT78KNVkeTYcj2qM5Vbw0WSLLlVvaMPnRrw&#10;vsPmc3+0Er5fa/G4vXnmyaGq3qLR+JSuXqS8vpqqO2ARp/gXhl98QoeSmGp/dDowQ3otaEuUILJ1&#10;BowSC3FLTi1hmS4y4GXB/28ofwAAAP//AwBQSwECLQAUAAYACAAAACEAtoM4kv4AAADhAQAAEwAA&#10;AAAAAAAAAAAAAAAAAAAAW0NvbnRlbnRfVHlwZXNdLnhtbFBLAQItABQABgAIAAAAIQA4/SH/1gAA&#10;AJQBAAALAAAAAAAAAAAAAAAAAC8BAABfcmVscy8ucmVsc1BLAQItABQABgAIAAAAIQDgOD+yCQIA&#10;AHIEAAAOAAAAAAAAAAAAAAAAAC4CAABkcnMvZTJvRG9jLnhtbFBLAQItABQABgAIAAAAIQBQSn+F&#10;4gAAAAsBAAAPAAAAAAAAAAAAAAAAAGMEAABkcnMvZG93bnJldi54bWxQSwUGAAAAAAQABADzAAAA&#10;cgUAAAAA&#10;" adj="982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2E6721B" wp14:editId="1DB44FF3">
                <wp:simplePos x="0" y="0"/>
                <wp:positionH relativeFrom="column">
                  <wp:posOffset>0</wp:posOffset>
                </wp:positionH>
                <wp:positionV relativeFrom="paragraph">
                  <wp:posOffset>1181100</wp:posOffset>
                </wp:positionV>
                <wp:extent cx="85725" cy="2628900"/>
                <wp:effectExtent l="304800" t="38100" r="47625" b="19050"/>
                <wp:wrapNone/>
                <wp:docPr id="243" name="Curved Connector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5725" cy="2628900"/>
                        </a:xfrm>
                        <a:prstGeom prst="curvedConnector3">
                          <a:avLst>
                            <a:gd name="adj1" fmla="val -341666"/>
                          </a:avLst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AA4575" id="Curved Connector 243" o:spid="_x0000_s1026" type="#_x0000_t38" style="position:absolute;margin-left:0;margin-top:93pt;width:6.75pt;height:207pt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/EBCgIAAGoEAAAOAAAAZHJzL2Uyb0RvYy54bWyslE1vGyEQhu+V+h8Q93jX68R1LK9zcJpe&#10;qtZK29wJDDYVXwJir/99B3a97pcqteoFwTLvOzMPsKu7zmhygBCVsy2dTmpKwHInlN219Mvnh6sF&#10;JTExK5h2Flp6gkjv1q9frY5+CY3bOy0gEDSxcXn0Ld2n5JdVFfkeDIsT58HipnTBsITLsKtEYEd0&#10;N7pq6npeHV0QPjgOMeLX+36Trou/lMDTRykjJKJbirWlMoYyPuexWq/YcheY3ys+lMH+oQrDlMWk&#10;o9U9S4y8BPWLlVE8uOhkmnBnKiel4lB6wG6m9U/dfNozD6UXhBP9iCn+P1v+4bANRImWNtczSiwz&#10;eEibl3AAQTbOWgToAsl7SOro4xIFG7sNwyr6bchtdzIYIrXyT3gJCghsjXSF82nkDF0iHD8ubt40&#10;N5Rw3GnmzeK2LudQ9TbZzoeY3oEzJE9ayks9YzmzkoAd3sdUkIuhbCa+TimRRuMJHpgmV7Pr6Xw+&#10;z5Wj9xCPs7N7Fmubx+i0Eg9K67LIdw82OhA0aWnqpoPDD1GJKf3WCpJOHomloJjdaRgis2uVafV8&#10;yiydNPQZH0EiceTQkyp3/ZKPcQ42nXNqi9FZJrG6UVgXAn8UDvFZCuUd/I14VJTMzqZRbJR14XfZ&#10;L5hkH38m0PedETw7cSo3p6DBC13OZXh8+cV8vy7yyy9i/Q0AAP//AwBQSwMEFAAGAAgAAAAhAEPM&#10;2R/bAAAABwEAAA8AAABkcnMvZG93bnJldi54bWxMjsFOwzAMhu9IvENkJG4sGYhqKk0nhOA2hDbG&#10;uKaN11Q0TtVkW/v2807jZvv/9fkrlqPvxBGH2AbSMJ8pEEh1sC01GrbfHw8LEDEZsqYLhBomjLAs&#10;b28Kk9twojUeN6kRDKGYGw0upT6XMtYOvYmz0CNxtg+DN4nXoZF2MCeG+04+KpVJb1riD870+Oaw&#10;/tscvAaVditf7bfTPPvdTaufev35/uW0vr8bX19AJBzTtQwXfVaHkp2qcCAbRccM7vF1kfFwiZ+e&#10;QVQaMqUUyLKQ//3LMwAAAP//AwBQSwECLQAUAAYACAAAACEAtoM4kv4AAADhAQAAEwAAAAAAAAAA&#10;AAAAAAAAAAAAW0NvbnRlbnRfVHlwZXNdLnhtbFBLAQItABQABgAIAAAAIQA4/SH/1gAAAJQBAAAL&#10;AAAAAAAAAAAAAAAAAC8BAABfcmVscy8ucmVsc1BLAQItABQABgAIAAAAIQBUh/EBCgIAAGoEAAAO&#10;AAAAAAAAAAAAAAAAAC4CAABkcnMvZTJvRG9jLnhtbFBLAQItABQABgAIAAAAIQBDzNkf2wAAAAcB&#10;AAAPAAAAAAAAAAAAAAAAAGQEAABkcnMvZG93bnJldi54bWxQSwUGAAAAAAQABADzAAAAbAUAAAAA&#10;" adj="-73800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-200026</wp:posOffset>
                </wp:positionH>
                <wp:positionV relativeFrom="paragraph">
                  <wp:posOffset>361949</wp:posOffset>
                </wp:positionV>
                <wp:extent cx="142875" cy="3171825"/>
                <wp:effectExtent l="495300" t="57150" r="0" b="28575"/>
                <wp:wrapNone/>
                <wp:docPr id="242" name="Curved Connector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2875" cy="3171825"/>
                        </a:xfrm>
                        <a:prstGeom prst="curvedConnector3">
                          <a:avLst>
                            <a:gd name="adj1" fmla="val -341666"/>
                          </a:avLst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3D5440" id="Curved Connector 242" o:spid="_x0000_s1026" type="#_x0000_t38" style="position:absolute;margin-left:-15.75pt;margin-top:28.5pt;width:11.25pt;height:249.75pt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ZddBwIAAGsEAAAOAAAAZHJzL2Uyb0RvYy54bWysVMluGzEMvRfoPwi6x7PYcQzD4xycppei&#10;NZq2d0WibBXaICle/r6UZjzuBhQteiGGIt8j+UTN6v5kNDlAiMrZjjaTmhKw3Alldx39/OnxZkFJ&#10;TMwKpp2Fjp4h0vv161ero19C6/ZOCwgESWxcHn1H9yn5ZVVFvgfD4sR5sBiULhiW0A27SgR2RHaj&#10;q7au59XRBeGD4xAjnj70Qbou/FICTx+kjJCI7ij2looNxT5nW61XbLkLzO8VH9pg/9CFYcpi0ZHq&#10;gSVGXoL6hcooHlx0Mk24M5WTUnEoM+A0Tf3TNE975qHMguJEP8oU/x8tf3/YBqJER9tZS4llBi9p&#10;8xIOIMjGWYsCukByDJU6+rhEwMZuw+BFvw157JMMhkit/BdcgiIEjkZORefzqDOcEuF42Mzaxd0t&#10;JRxD0+auWbS3mb7qeTKfDzG9BWdI/ugoLw2N/UxLBXZ4F1PRXAx9M/G1oUQajVd4YJrcTGfNfD4f&#10;uId8rHJhz2Bts41OK/GotC5OXj7Y6ECQpKPp1AwMP2QlpvQbK0g6e5QsBcXsTsOQmVmrLFcvUPlK&#10;Zw19xY8gUfIsRBmkLPu1HuMcbLrU1BazM0xidyOw/jNwyM9QKA/hb8AjolR2No1go6wLv6t+lUn2&#10;+RcF+rmzBM9OnMvqFGlwo8udD68vP5nv/QK//iPW3wAAAP//AwBQSwMEFAAGAAgAAAAhADYofi/e&#10;AAAACQEAAA8AAABkcnMvZG93bnJldi54bWxMj01Pg0AQhu8m/ofNmHijCxrQIktjjN5qTGttrwtM&#10;WSI7S9htC//e8aSnyZt58n4Uq8n24oyj7xwpSBYxCKTaNR21Cnafb9EjCB80Nbp3hApm9LAqr68K&#10;nTfuQhs8b0Mr2IR8rhWYEIZcSl8btNov3IDEv6MbrQ4sx1Y2o76wue3lXRxn0uqOOMHoAV8M1t/b&#10;k1UQh/3aVsfdnGSH/bz+qjfvrx9Gqdub6fkJRMAp/MHwW5+rQ8mdKneixoteQXSfpIwqSB94EwPR&#10;km/FOs1SkGUh/y8ofwAAAP//AwBQSwECLQAUAAYACAAAACEAtoM4kv4AAADhAQAAEwAAAAAAAAAA&#10;AAAAAAAAAAAAW0NvbnRlbnRfVHlwZXNdLnhtbFBLAQItABQABgAIAAAAIQA4/SH/1gAAAJQBAAAL&#10;AAAAAAAAAAAAAAAAAC8BAABfcmVscy8ucmVsc1BLAQItABQABgAIAAAAIQBMwZddBwIAAGsEAAAO&#10;AAAAAAAAAAAAAAAAAC4CAABkcnMvZTJvRG9jLnhtbFBLAQItABQABgAIAAAAIQA2KH4v3gAAAAkB&#10;AAAPAAAAAAAAAAAAAAAAAGEEAABkcnMvZG93bnJldi54bWxQSwUGAAAAAAQABADzAAAAbAUAAAAA&#10;" adj="-73800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2686050</wp:posOffset>
                </wp:positionH>
                <wp:positionV relativeFrom="paragraph">
                  <wp:posOffset>1409700</wp:posOffset>
                </wp:positionV>
                <wp:extent cx="1724025" cy="1724025"/>
                <wp:effectExtent l="38100" t="38100" r="28575" b="28575"/>
                <wp:wrapNone/>
                <wp:docPr id="241" name="Straight Arrow Connector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24025" cy="17240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0D0FF4" id="Straight Arrow Connector 241" o:spid="_x0000_s1026" type="#_x0000_t32" style="position:absolute;margin-left:211.5pt;margin-top:111pt;width:135.75pt;height:135.75pt;flip:x y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wOK9QEAAFEEAAAOAAAAZHJzL2Uyb0RvYy54bWysVE2P0zAQvSPxHyzfadJo+VDVdIW6LBwQ&#10;VLssd68zTiz5S2PTtP+esdOmwCIhEBfLY897M+9lnPX1wRq2B4zau5YvFzVn4KTvtOtb/vDl9sUb&#10;zmISrhPGO2j5ESK/3jx/th7DCho/eNMBMiJxcTWGlg8phVVVRTmAFXHhAzi6VB6tSBRiX3UoRmK3&#10;pmrq+lU1euwCegkx0unNdMk3hV8pkOmzUhESMy2n3lJZsayPea02a7HqUYRBy1Mb4h+6sEI7KjpT&#10;3Ygk2DfUT6isluijV2khva28UlpC0UBqlvUvau4HEaBoIXNimG2K/49WftrvkOmu5c3VkjMnLH2k&#10;+4RC90NibxH9yLbeOTLSI8s55NgY4oqAW7fDUxTDDrP8g0LLlNHhAw0DL7uveZfvSCw7FOePs/Nw&#10;SEzS4fJ1c1U3LzmTdHcOiLuaKDM8YEzvwVuWNy2Ppx7n5qYiYv8xpgl4BmSwcXmN3ujuVhtTgjxi&#10;sDXI9oKGIx2KNCr4U1YS2rxzHUvHQMYk1ML1BrIJlJlZq2zGJL/s0tHAVPEOFBmbxRX5ZaQv9YSU&#10;4NK5pnGUnWGKupuB9Z+Bp/wMhTLufwOeEaWyd2kGW+08/q76xSY15Z8dmHRnCx59dyyDUayhuS1e&#10;nd5Yfhg/xgV++RNsvgMAAP//AwBQSwMEFAAGAAgAAAAhAJeREBvgAAAACwEAAA8AAABkcnMvZG93&#10;bnJldi54bWxMj0FPg0AQhe8m/ofNmHizi9A2gCxNY+LNHook6m3LToHIzhJ2W/DfO570Ni/v5c33&#10;it1iB3HFyfeOFDyuIhBIjTM9tQrqt5eHFIQPmoweHKGCb/SwK29vCp0bN9MRr1VoBZeQz7WCLoQx&#10;l9I3HVrtV25EYu/sJqsDy6mVZtIzl9tBxlG0lVb3xB86PeJzh81XdbEKDiFJs/eKltc5PXyex4/6&#10;uJ9rpe7vlv0TiIBL+AvDLz6jQ8lMJ3ch48WgYB0nvCUoiOOYD05ss/UGxImtLNmALAv5f0P5AwAA&#10;//8DAFBLAQItABQABgAIAAAAIQC2gziS/gAAAOEBAAATAAAAAAAAAAAAAAAAAAAAAABbQ29udGVu&#10;dF9UeXBlc10ueG1sUEsBAi0AFAAGAAgAAAAhADj9If/WAAAAlAEAAAsAAAAAAAAAAAAAAAAALwEA&#10;AF9yZWxzLy5yZWxzUEsBAi0AFAAGAAgAAAAhAAtnA4r1AQAAUQQAAA4AAAAAAAAAAAAAAAAALgIA&#10;AGRycy9lMm9Eb2MueG1sUEsBAi0AFAAGAAgAAAAhAJeREBvgAAAACwEAAA8AAAAAAAAAAAAAAAAA&#10;TwQAAGRycy9kb3ducmV2LnhtbFBLBQYAAAAABAAEAPMAAABcBQAAAAA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F297EC5" wp14:editId="0365131B">
            <wp:extent cx="3419475" cy="3295023"/>
            <wp:effectExtent l="0" t="0" r="0" b="635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421914" cy="3297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proofErr w:type="gramStart"/>
      <w:r>
        <w:t>click</w:t>
      </w:r>
      <w:proofErr w:type="gramEnd"/>
      <w:r>
        <w:t xml:space="preserve"> on a blank tile space and you will get a window on the left</w:t>
      </w:r>
    </w:p>
    <w:p w:rsidR="00A57FF1" w:rsidRDefault="00A57FF1">
      <w:r>
        <w:t>Then select “create a tile”</w:t>
      </w:r>
    </w:p>
    <w:p w:rsidR="00A57FF1" w:rsidRDefault="00A57FF1">
      <w:r>
        <w:t xml:space="preserve">Add the address. </w:t>
      </w:r>
    </w:p>
    <w:p w:rsidR="00A57FF1" w:rsidRDefault="00A57FF1">
      <w:r>
        <w:t>If you want you can name the tile, but, make sure to check “show text” so what you name it shows up.</w:t>
      </w:r>
    </w:p>
    <w:p w:rsidR="00A57FF1" w:rsidRDefault="00A57FF1"/>
    <w:p w:rsidR="00A57FF1" w:rsidRDefault="00A57FF1">
      <w:r>
        <w:t>Then click save and you are done.</w:t>
      </w:r>
    </w:p>
    <w:p w:rsidR="00A57FF1" w:rsidRDefault="00A57FF1"/>
    <w:p w:rsidR="00A57FF1" w:rsidRDefault="00A57FF1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2295525</wp:posOffset>
                </wp:positionH>
                <wp:positionV relativeFrom="paragraph">
                  <wp:posOffset>535305</wp:posOffset>
                </wp:positionV>
                <wp:extent cx="1123950" cy="19050"/>
                <wp:effectExtent l="38100" t="57150" r="0" b="95250"/>
                <wp:wrapNone/>
                <wp:docPr id="248" name="Straight Arrow Connector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23950" cy="190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0D4846" id="Straight Arrow Connector 248" o:spid="_x0000_s1026" type="#_x0000_t32" style="position:absolute;margin-left:180.75pt;margin-top:42.15pt;width:88.5pt;height:1.5pt;flip:x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ZuO8AEAAEUEAAAOAAAAZHJzL2Uyb0RvYy54bWysU9uO0zAQfUfiHyy/0yTlIrZqukJdFh4Q&#10;VLvLB3idcWPJN41N0/49YydNgUVCIF5Gvsw5M+d4vL4+WsMOgFF71/JmUXMGTvpOu33Lvz7cvnjL&#10;WUzCdcJ4By0/QeTXm+fP1kNYwdL33nSAjEhcXA2h5X1KYVVVUfZgRVz4AI4ulUcrEm1xX3UoBmK3&#10;plrW9Ztq8NgF9BJipNOb8ZJvCr9SINMXpSIkZlpOvaUSscTHHKvNWqz2KEKv5dSG+IcurNCOis5U&#10;NyIJ9g31EyqrJfroVVpIbyuvlJZQNJCapv5FzX0vAhQtZE4Ms03x/9HKz4cdMt21fPmKnsoJS490&#10;n1DofZ/YO0Q/sK13joz0yHIOOTaEuCLg1u1w2sWwwyz/qNAyZXT4SMNQDCGJ7Fj8Ps1+wzExSYdN&#10;s3x59ZqeRdJdc1XTkviqkSbTBYzpA3jL8qLlceprbmgsIQ6fYhqBZ0AGG5dj9EZ3t9qYssljBVuD&#10;7CBoINKxmQr+lJWENu9dx9IpkBkJtXB7A1NmZq2yAaPkskonA2PFO1BkZpZWxJcxvtQTUoJL55rG&#10;UXaGKepuBtZ/Bk75GQplxP8GPCNKZe/SDLbaefxd9YtNasw/OzDqzhY8+u5UhqFYQ7NannH6V/kz&#10;/Lgv8Mvv33wHAAD//wMAUEsDBBQABgAIAAAAIQAJO5uR3wAAAAkBAAAPAAAAZHJzL2Rvd25yZXYu&#10;eG1sTI/LTsMwEEX3SPyDNUjsqFNM2yjEqXioXSB10UAklm7sxBHxOIqdNvw9wwqWc+foPvLt7Hp2&#10;NmPoPEpYLhJgBmuvO2wlfLzv7lJgISrUqvdoJHybANvi+ipXmfYXPJpzGVtGJhgyJcHGOGSch9oa&#10;p8LCDwbp1/jRqUjn2HI9qguZu57fJ8maO9UhJVg1mBdr6q9ychTydig3zedO4PSa7qumet7b6ijl&#10;7c389Agsmjn+wfBbn6pDQZ1OfkIdWC9BrJcrQiWkDwIYASuRknAiYSOAFzn/v6D4AQAA//8DAFBL&#10;AQItABQABgAIAAAAIQC2gziS/gAAAOEBAAATAAAAAAAAAAAAAAAAAAAAAABbQ29udGVudF9UeXBl&#10;c10ueG1sUEsBAi0AFAAGAAgAAAAhADj9If/WAAAAlAEAAAsAAAAAAAAAAAAAAAAALwEAAF9yZWxz&#10;Ly5yZWxzUEsBAi0AFAAGAAgAAAAhAIDlm47wAQAARQQAAA4AAAAAAAAAAAAAAAAALgIAAGRycy9l&#10;Mm9Eb2MueG1sUEsBAi0AFAAGAAgAAAAhAAk7m5HfAAAACQEAAA8AAAAAAAAAAAAAAAAASgQAAGRy&#10;cy9kb3ducmV2LnhtbFBLBQYAAAAABAAEAPMAAABWBQAAAAA=&#10;" strokecolor="black [3213]" strokeweight=".5pt">
                <v:stroke endarrow="block" joinstyle="miter"/>
              </v:shape>
            </w:pict>
          </mc:Fallback>
        </mc:AlternateContent>
      </w:r>
      <w:r>
        <w:t xml:space="preserve">Chrome also has a symbaloo </w:t>
      </w:r>
      <w:proofErr w:type="spellStart"/>
      <w:r>
        <w:t>extenstion</w:t>
      </w:r>
      <w:proofErr w:type="spellEnd"/>
      <w:r>
        <w:t xml:space="preserve"> that you can add to your tool bar</w:t>
      </w:r>
      <w:r>
        <w:rPr>
          <w:noProof/>
        </w:rPr>
        <w:drawing>
          <wp:inline distT="0" distB="0" distL="0" distR="0" wp14:anchorId="5E032674" wp14:editId="0479B695">
            <wp:extent cx="2581275" cy="800100"/>
            <wp:effectExtent l="0" t="0" r="9525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FF1" w:rsidRDefault="00A57FF1">
      <w:pPr>
        <w:rPr>
          <w:noProof/>
        </w:rPr>
      </w:pPr>
      <w:r>
        <w:lastRenderedPageBreak/>
        <w:t>This is great, because if you find a website you want to add to a webmix on your symbaloo page, you click the extension, login if needed, then add it to your symbaloo, without having to leave that page.</w:t>
      </w:r>
      <w:r w:rsidRPr="00A57FF1">
        <w:rPr>
          <w:noProof/>
        </w:rPr>
        <w:t xml:space="preserve"> </w:t>
      </w:r>
      <w:r>
        <w:rPr>
          <w:noProof/>
        </w:rPr>
        <w:drawing>
          <wp:inline distT="0" distB="0" distL="0" distR="0" wp14:anchorId="42A05206" wp14:editId="543030E7">
            <wp:extent cx="3857625" cy="2451458"/>
            <wp:effectExtent l="0" t="0" r="0" b="635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863620" cy="2455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FF1" w:rsidRDefault="00A57FF1">
      <w:pPr>
        <w:rPr>
          <w:noProof/>
        </w:rPr>
      </w:pPr>
      <w:r>
        <w:rPr>
          <w:noProof/>
        </w:rPr>
        <w:t>After naming it (if it isn’t already) and selecting “show text” and a color for the tile if you want. Just select which webmix you want to add it too, then click</w:t>
      </w:r>
    </w:p>
    <w:p w:rsidR="00A57FF1" w:rsidRDefault="00A57FF1">
      <w:pPr>
        <w:rPr>
          <w:noProof/>
        </w:rPr>
      </w:pPr>
      <w:r>
        <w:rPr>
          <w:noProof/>
        </w:rPr>
        <w:t>“add to your symbaloo”</w:t>
      </w:r>
    </w:p>
    <w:p w:rsidR="00A57FF1" w:rsidRDefault="00A57FF1">
      <w:pPr>
        <w:rPr>
          <w:noProof/>
        </w:rPr>
      </w:pPr>
    </w:p>
    <w:p w:rsidR="00A57FF1" w:rsidRDefault="00A57FF1">
      <w:pPr>
        <w:rPr>
          <w:noProof/>
        </w:rPr>
      </w:pPr>
      <w:r>
        <w:rPr>
          <w:noProof/>
        </w:rPr>
        <w:t xml:space="preserve">Check it out! </w:t>
      </w:r>
    </w:p>
    <w:p w:rsidR="00A57FF1" w:rsidRDefault="00A57FF1"/>
    <w:sectPr w:rsidR="00A57FF1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1C2527D"/>
    <w:multiLevelType w:val="multilevel"/>
    <w:tmpl w:val="7FF43376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15F4"/>
    <w:rsid w:val="0001147F"/>
    <w:rsid w:val="000E1F49"/>
    <w:rsid w:val="001B15F4"/>
    <w:rsid w:val="001E22AD"/>
    <w:rsid w:val="00246930"/>
    <w:rsid w:val="00270A94"/>
    <w:rsid w:val="002E49F1"/>
    <w:rsid w:val="002F0CC2"/>
    <w:rsid w:val="0032541D"/>
    <w:rsid w:val="003E5005"/>
    <w:rsid w:val="00513993"/>
    <w:rsid w:val="006C388C"/>
    <w:rsid w:val="00721AAD"/>
    <w:rsid w:val="00776D9F"/>
    <w:rsid w:val="007952A2"/>
    <w:rsid w:val="00851E40"/>
    <w:rsid w:val="008552DB"/>
    <w:rsid w:val="009B4767"/>
    <w:rsid w:val="009B57F1"/>
    <w:rsid w:val="009C259A"/>
    <w:rsid w:val="00A32B77"/>
    <w:rsid w:val="00A57FF1"/>
    <w:rsid w:val="00B80A26"/>
    <w:rsid w:val="00C56AEB"/>
    <w:rsid w:val="00D81292"/>
    <w:rsid w:val="00FE1C27"/>
    <w:rsid w:val="00FE3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F2AE64B-633C-467A-9816-C934410FFD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color w:val="000000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  <w:contextualSpacing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  <w:contextualSpacing/>
    </w:pPr>
    <w:rPr>
      <w:color w:val="666666"/>
      <w:sz w:val="30"/>
      <w:szCs w:val="30"/>
    </w:rPr>
  </w:style>
  <w:style w:type="character" w:styleId="Hyperlink">
    <w:name w:val="Hyperlink"/>
    <w:basedOn w:val="DefaultParagraphFont"/>
    <w:uiPriority w:val="99"/>
    <w:unhideWhenUsed/>
    <w:rsid w:val="00851E40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21AAD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93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9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cliffsnotes.com/study-guides" TargetMode="External"/><Relationship Id="rId21" Type="http://schemas.openxmlformats.org/officeDocument/2006/relationships/hyperlink" Target="http://www.artofproblemsolving.com/videos" TargetMode="External"/><Relationship Id="rId42" Type="http://schemas.openxmlformats.org/officeDocument/2006/relationships/image" Target="media/image31.png"/><Relationship Id="rId47" Type="http://schemas.openxmlformats.org/officeDocument/2006/relationships/image" Target="media/image35.png"/><Relationship Id="rId63" Type="http://schemas.openxmlformats.org/officeDocument/2006/relationships/image" Target="media/image50.png"/><Relationship Id="rId68" Type="http://schemas.openxmlformats.org/officeDocument/2006/relationships/hyperlink" Target="https://illuminations.nctm.org/" TargetMode="External"/><Relationship Id="rId84" Type="http://schemas.openxmlformats.org/officeDocument/2006/relationships/image" Target="media/image67.png"/><Relationship Id="rId89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56.png"/><Relationship Id="rId92" Type="http://schemas.openxmlformats.org/officeDocument/2006/relationships/image" Target="media/image74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0.png"/><Relationship Id="rId11" Type="http://schemas.openxmlformats.org/officeDocument/2006/relationships/image" Target="media/image6.png"/><Relationship Id="rId24" Type="http://schemas.openxmlformats.org/officeDocument/2006/relationships/image" Target="media/image16.png"/><Relationship Id="rId32" Type="http://schemas.openxmlformats.org/officeDocument/2006/relationships/hyperlink" Target="http://www.mathpickle.com" TargetMode="External"/><Relationship Id="rId37" Type="http://schemas.openxmlformats.org/officeDocument/2006/relationships/image" Target="media/image27.png"/><Relationship Id="rId40" Type="http://schemas.openxmlformats.org/officeDocument/2006/relationships/image" Target="media/image29.png"/><Relationship Id="rId45" Type="http://schemas.openxmlformats.org/officeDocument/2006/relationships/image" Target="media/image33.png"/><Relationship Id="rId53" Type="http://schemas.openxmlformats.org/officeDocument/2006/relationships/hyperlink" Target="http://www.desmos.com" TargetMode="External"/><Relationship Id="rId58" Type="http://schemas.openxmlformats.org/officeDocument/2006/relationships/image" Target="media/image45.png"/><Relationship Id="rId66" Type="http://schemas.openxmlformats.org/officeDocument/2006/relationships/image" Target="media/image52.png"/><Relationship Id="rId74" Type="http://schemas.openxmlformats.org/officeDocument/2006/relationships/image" Target="media/image59.png"/><Relationship Id="rId79" Type="http://schemas.openxmlformats.org/officeDocument/2006/relationships/image" Target="media/image63.png"/><Relationship Id="rId87" Type="http://schemas.openxmlformats.org/officeDocument/2006/relationships/hyperlink" Target="http://wmh3acts.weebly.com/3-act-math.html" TargetMode="External"/><Relationship Id="rId102" Type="http://schemas.openxmlformats.org/officeDocument/2006/relationships/image" Target="media/image83.png"/><Relationship Id="rId5" Type="http://schemas.openxmlformats.org/officeDocument/2006/relationships/hyperlink" Target="http://www.mathlearningcenter.org/web-apps/number-line/" TargetMode="External"/><Relationship Id="rId61" Type="http://schemas.openxmlformats.org/officeDocument/2006/relationships/image" Target="media/image48.png"/><Relationship Id="rId82" Type="http://schemas.openxmlformats.org/officeDocument/2006/relationships/hyperlink" Target="http://www.inquirymaths.com/" TargetMode="External"/><Relationship Id="rId90" Type="http://schemas.openxmlformats.org/officeDocument/2006/relationships/image" Target="media/image72.png"/><Relationship Id="rId95" Type="http://schemas.openxmlformats.org/officeDocument/2006/relationships/image" Target="media/image76.png"/><Relationship Id="rId19" Type="http://schemas.openxmlformats.org/officeDocument/2006/relationships/hyperlink" Target="http://www.topmarks.co.uk/Flash.aspx?a=activity08" TargetMode="External"/><Relationship Id="rId14" Type="http://schemas.openxmlformats.org/officeDocument/2006/relationships/image" Target="media/image9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43" Type="http://schemas.openxmlformats.org/officeDocument/2006/relationships/image" Target="media/image32.png"/><Relationship Id="rId48" Type="http://schemas.openxmlformats.org/officeDocument/2006/relationships/image" Target="media/image36.png"/><Relationship Id="rId56" Type="http://schemas.openxmlformats.org/officeDocument/2006/relationships/image" Target="media/image43.png"/><Relationship Id="rId64" Type="http://schemas.openxmlformats.org/officeDocument/2006/relationships/hyperlink" Target="https://www.teachingchannel.org/?national=1" TargetMode="External"/><Relationship Id="rId69" Type="http://schemas.openxmlformats.org/officeDocument/2006/relationships/image" Target="media/image54.png"/><Relationship Id="rId77" Type="http://schemas.openxmlformats.org/officeDocument/2006/relationships/image" Target="media/image61.png"/><Relationship Id="rId100" Type="http://schemas.openxmlformats.org/officeDocument/2006/relationships/image" Target="media/image81.png"/><Relationship Id="rId8" Type="http://schemas.openxmlformats.org/officeDocument/2006/relationships/image" Target="media/image3.png"/><Relationship Id="rId51" Type="http://schemas.openxmlformats.org/officeDocument/2006/relationships/image" Target="media/image39.png"/><Relationship Id="rId72" Type="http://schemas.openxmlformats.org/officeDocument/2006/relationships/image" Target="media/image57.png"/><Relationship Id="rId80" Type="http://schemas.openxmlformats.org/officeDocument/2006/relationships/image" Target="media/image64.png"/><Relationship Id="rId85" Type="http://schemas.openxmlformats.org/officeDocument/2006/relationships/image" Target="media/image68.png"/><Relationship Id="rId93" Type="http://schemas.openxmlformats.org/officeDocument/2006/relationships/image" Target="media/image75.png"/><Relationship Id="rId98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hyperlink" Target="https://edshelf.com/" TargetMode="External"/><Relationship Id="rId46" Type="http://schemas.openxmlformats.org/officeDocument/2006/relationships/image" Target="media/image34.png"/><Relationship Id="rId59" Type="http://schemas.openxmlformats.org/officeDocument/2006/relationships/image" Target="media/image46.png"/><Relationship Id="rId67" Type="http://schemas.openxmlformats.org/officeDocument/2006/relationships/image" Target="media/image53.png"/><Relationship Id="rId103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0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6.png"/><Relationship Id="rId88" Type="http://schemas.openxmlformats.org/officeDocument/2006/relationships/image" Target="media/image70.png"/><Relationship Id="rId91" Type="http://schemas.openxmlformats.org/officeDocument/2006/relationships/image" Target="media/image73.png"/><Relationship Id="rId96" Type="http://schemas.openxmlformats.org/officeDocument/2006/relationships/image" Target="media/image77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hyperlink" Target="http://www.learnalberta.ca/content/me5l/html/math5.html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49" Type="http://schemas.openxmlformats.org/officeDocument/2006/relationships/image" Target="media/image37.png"/><Relationship Id="rId57" Type="http://schemas.openxmlformats.org/officeDocument/2006/relationships/image" Target="media/image44.png"/><Relationship Id="rId10" Type="http://schemas.openxmlformats.org/officeDocument/2006/relationships/image" Target="media/image5.png"/><Relationship Id="rId31" Type="http://schemas.openxmlformats.org/officeDocument/2006/relationships/image" Target="media/image22.png"/><Relationship Id="rId44" Type="http://schemas.openxmlformats.org/officeDocument/2006/relationships/hyperlink" Target="http://www.arcademics.com/" TargetMode="External"/><Relationship Id="rId52" Type="http://schemas.openxmlformats.org/officeDocument/2006/relationships/image" Target="media/image40.png"/><Relationship Id="rId60" Type="http://schemas.openxmlformats.org/officeDocument/2006/relationships/image" Target="media/image47.png"/><Relationship Id="rId65" Type="http://schemas.openxmlformats.org/officeDocument/2006/relationships/image" Target="media/image51.png"/><Relationship Id="rId73" Type="http://schemas.openxmlformats.org/officeDocument/2006/relationships/image" Target="media/image58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69.png"/><Relationship Id="rId94" Type="http://schemas.openxmlformats.org/officeDocument/2006/relationships/hyperlink" Target="http://www.symbaloo.com" TargetMode="External"/><Relationship Id="rId99" Type="http://schemas.openxmlformats.org/officeDocument/2006/relationships/image" Target="media/image80.png"/><Relationship Id="rId101" Type="http://schemas.openxmlformats.org/officeDocument/2006/relationships/image" Target="media/image82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9" Type="http://schemas.openxmlformats.org/officeDocument/2006/relationships/image" Target="media/image28.png"/><Relationship Id="rId34" Type="http://schemas.openxmlformats.org/officeDocument/2006/relationships/image" Target="media/image24.png"/><Relationship Id="rId50" Type="http://schemas.openxmlformats.org/officeDocument/2006/relationships/image" Target="media/image38.png"/><Relationship Id="rId55" Type="http://schemas.openxmlformats.org/officeDocument/2006/relationships/image" Target="media/image42.png"/><Relationship Id="rId76" Type="http://schemas.openxmlformats.org/officeDocument/2006/relationships/hyperlink" Target="https://www.geogebra.org/" TargetMode="External"/><Relationship Id="rId97" Type="http://schemas.openxmlformats.org/officeDocument/2006/relationships/image" Target="media/image78.pn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2024</Words>
  <Characters>11542</Characters>
  <Application>Microsoft Office Word</Application>
  <DocSecurity>0</DocSecurity>
  <Lines>96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JasonTanya Bjerke</dc:creator>
  <cp:lastModifiedBy>JasonTanya Bjerke</cp:lastModifiedBy>
  <cp:revision>2</cp:revision>
  <dcterms:created xsi:type="dcterms:W3CDTF">2015-11-07T03:35:00Z</dcterms:created>
  <dcterms:modified xsi:type="dcterms:W3CDTF">2015-11-07T03:35:00Z</dcterms:modified>
</cp:coreProperties>
</file>